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C8C4CE" w14:textId="558DE5A8" w:rsidR="00064DD1" w:rsidRDefault="00AF5E57">
      <w:r>
        <w:rPr>
          <w:noProof/>
        </w:rPr>
        <w:drawing>
          <wp:inline distT="0" distB="0" distL="0" distR="0" wp14:anchorId="3A6D3973" wp14:editId="24B7A63B">
            <wp:extent cx="3426864" cy="4433283"/>
            <wp:effectExtent l="0" t="0" r="2540" b="12065"/>
            <wp:docPr id="2" name="Picture 2" descr="Macintosh HD:Users:leighlarson:Desktop:unnam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eighlarson:Desktop:unnamed-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864" cy="443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AF5E57">
        <w:rPr>
          <w:noProof/>
        </w:rPr>
        <w:drawing>
          <wp:inline distT="0" distB="0" distL="0" distR="0" wp14:anchorId="5FA7B90E" wp14:editId="305EC053">
            <wp:extent cx="2999740" cy="1914525"/>
            <wp:effectExtent l="0" t="0" r="0" b="0"/>
            <wp:docPr id="1" name="Picture 1" descr="Macintosh HD:Users:leighlarson:Desktop:harris-doyle-logo-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eighlarson:Desktop:harris-doyle-logo-30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74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4DD1" w:rsidSect="00D24B6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336"/>
    <w:rsid w:val="00064DD1"/>
    <w:rsid w:val="003D0B87"/>
    <w:rsid w:val="006F022B"/>
    <w:rsid w:val="00916336"/>
    <w:rsid w:val="009222C1"/>
    <w:rsid w:val="00AF5E57"/>
    <w:rsid w:val="00B62FF3"/>
    <w:rsid w:val="00D2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33D6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633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33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633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33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Macintosh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Leigh Larson</dc:creator>
  <cp:keywords/>
  <dc:description/>
  <cp:lastModifiedBy>Leigh Larson</cp:lastModifiedBy>
  <cp:revision>3</cp:revision>
  <dcterms:created xsi:type="dcterms:W3CDTF">2014-10-19T17:34:00Z</dcterms:created>
  <dcterms:modified xsi:type="dcterms:W3CDTF">2014-10-19T17:35:00Z</dcterms:modified>
</cp:coreProperties>
</file>