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1CE2" w14:textId="77777777" w:rsidR="008946DD" w:rsidRDefault="008946DD" w:rsidP="00A4254E">
      <w:pPr>
        <w:rPr>
          <w:rFonts w:hint="eastAsia"/>
        </w:rPr>
      </w:pPr>
    </w:p>
    <w:p w14:paraId="161578CC" w14:textId="213DB45B" w:rsidR="00A4254E" w:rsidRPr="00BC7E45" w:rsidRDefault="00A4254E" w:rsidP="00A4254E">
      <w:pPr>
        <w:rPr>
          <w:rFonts w:hint="eastAsia"/>
        </w:rPr>
      </w:pPr>
      <w:r w:rsidRPr="00BC7E45">
        <w:rPr>
          <w:rFonts w:hint="eastAsia"/>
        </w:rPr>
        <w:t>[</w:t>
      </w:r>
      <w:r w:rsidRPr="00BC7E45">
        <w:t>LOGO]</w:t>
      </w:r>
    </w:p>
    <w:p w14:paraId="50C7EBE5" w14:textId="77777777" w:rsidR="00A4254E" w:rsidRPr="00BC7E45" w:rsidRDefault="00A4254E" w:rsidP="00A4254E">
      <w:pPr>
        <w:rPr>
          <w:rFonts w:hint="eastAsia"/>
        </w:rPr>
      </w:pPr>
    </w:p>
    <w:p w14:paraId="2C7E0605" w14:textId="0F3DC883" w:rsidR="008F2B18" w:rsidRPr="00BC7E45" w:rsidRDefault="008F2B18" w:rsidP="008F2B18">
      <w:pPr>
        <w:rPr>
          <w:rFonts w:hint="eastAsia"/>
        </w:rPr>
      </w:pPr>
      <w:r>
        <w:rPr>
          <w:rFonts w:hint="eastAsia"/>
          <w:b/>
          <w:bCs/>
          <w:sz w:val="24"/>
          <w:szCs w:val="28"/>
        </w:rPr>
        <w:t>GUM</w:t>
      </w:r>
      <w:r w:rsidR="00057EDC">
        <w:rPr>
          <w:rFonts w:hint="eastAsia"/>
          <w:b/>
          <w:bCs/>
          <w:sz w:val="24"/>
          <w:szCs w:val="28"/>
        </w:rPr>
        <w:t xml:space="preserve"> CARE</w:t>
      </w:r>
      <w:r>
        <w:rPr>
          <w:rFonts w:hint="eastAsia"/>
          <w:b/>
          <w:bCs/>
          <w:sz w:val="24"/>
          <w:szCs w:val="28"/>
        </w:rPr>
        <w:t xml:space="preserve"> ORAL SPRAY</w:t>
      </w:r>
      <w:r>
        <w:rPr>
          <w:b/>
          <w:bCs/>
          <w:sz w:val="24"/>
          <w:szCs w:val="28"/>
        </w:rPr>
        <w:t xml:space="preserve"> </w:t>
      </w:r>
      <w:r w:rsidRPr="00AF08D8">
        <w:rPr>
          <w:rFonts w:hint="eastAsia"/>
          <w:color w:val="0000FF"/>
        </w:rPr>
        <w:t>[</w:t>
      </w:r>
      <w:r w:rsidRPr="00AF08D8">
        <w:rPr>
          <w:color w:val="0000FF"/>
        </w:rPr>
        <w:t>product name]</w:t>
      </w:r>
    </w:p>
    <w:p w14:paraId="02211D4C" w14:textId="77777777" w:rsidR="00E5790F" w:rsidRPr="001031F9" w:rsidRDefault="00E5790F" w:rsidP="00E5790F">
      <w:pPr>
        <w:rPr>
          <w:rFonts w:hint="eastAsia"/>
          <w:b/>
          <w:bCs/>
        </w:rPr>
      </w:pPr>
      <w:r w:rsidRPr="001031F9">
        <w:rPr>
          <w:rFonts w:hint="eastAsia"/>
          <w:b/>
          <w:bCs/>
        </w:rPr>
        <w:t>齒齦潤養口噴</w:t>
      </w:r>
    </w:p>
    <w:p w14:paraId="2507B16C" w14:textId="77777777" w:rsidR="00275086" w:rsidRPr="008F2B18" w:rsidRDefault="00275086" w:rsidP="00A4254E">
      <w:pPr>
        <w:rPr>
          <w:rFonts w:hint="eastAsia"/>
        </w:rPr>
      </w:pPr>
    </w:p>
    <w:p w14:paraId="79EA1ACC" w14:textId="118F726D" w:rsidR="001378E3" w:rsidRPr="00BC7E45" w:rsidRDefault="00897C40" w:rsidP="00A4254E">
      <w:pPr>
        <w:rPr>
          <w:rFonts w:hint="eastAsia"/>
        </w:rPr>
      </w:pPr>
      <w:r w:rsidRPr="00897C40">
        <w:t>Herbal Extracts</w:t>
      </w:r>
    </w:p>
    <w:p w14:paraId="72BD4104" w14:textId="3DDAEA2F" w:rsidR="00897C40" w:rsidRDefault="00897C40" w:rsidP="00A4254E">
      <w:pPr>
        <w:rPr>
          <w:rFonts w:hint="eastAsia"/>
        </w:rPr>
      </w:pPr>
      <w:r w:rsidRPr="00897C40">
        <w:t>Revitalize Gums</w:t>
      </w:r>
    </w:p>
    <w:p w14:paraId="28FFA68A" w14:textId="77777777" w:rsidR="00897C40" w:rsidRDefault="00897C40" w:rsidP="00A4254E">
      <w:pPr>
        <w:rPr>
          <w:rFonts w:hint="eastAsia"/>
        </w:rPr>
      </w:pPr>
    </w:p>
    <w:p w14:paraId="068AE5BD" w14:textId="2995BD8C" w:rsidR="005E74F1" w:rsidRPr="005E74F1" w:rsidRDefault="005E74F1" w:rsidP="00A4254E">
      <w:pPr>
        <w:rPr>
          <w:rFonts w:hint="eastAsia"/>
          <w:b/>
          <w:bCs/>
        </w:rPr>
      </w:pPr>
      <w:r w:rsidRPr="005E74F1">
        <w:rPr>
          <w:rFonts w:hint="eastAsia"/>
          <w:b/>
          <w:bCs/>
        </w:rPr>
        <w:t xml:space="preserve">Power </w:t>
      </w:r>
      <w:r w:rsidR="00622552">
        <w:rPr>
          <w:rFonts w:hint="eastAsia"/>
          <w:b/>
          <w:bCs/>
        </w:rPr>
        <w:t>F</w:t>
      </w:r>
      <w:r w:rsidRPr="005E74F1">
        <w:rPr>
          <w:rFonts w:hint="eastAsia"/>
          <w:b/>
          <w:bCs/>
        </w:rPr>
        <w:t>ormula</w:t>
      </w:r>
      <w:r w:rsidR="003D2387">
        <w:rPr>
          <w:rFonts w:hint="eastAsia"/>
          <w:b/>
          <w:bCs/>
        </w:rPr>
        <w:t xml:space="preserve"> </w:t>
      </w:r>
      <w:r w:rsidR="006832D6" w:rsidRPr="006832D6">
        <w:rPr>
          <w:color w:val="0000FF"/>
        </w:rPr>
        <w:t>[to be highlighted]</w:t>
      </w:r>
    </w:p>
    <w:p w14:paraId="168687B6" w14:textId="77777777" w:rsidR="005E74F1" w:rsidRPr="00BC7E45" w:rsidRDefault="005E74F1" w:rsidP="00A4254E">
      <w:pPr>
        <w:rPr>
          <w:rFonts w:hint="eastAsia"/>
        </w:rPr>
      </w:pPr>
    </w:p>
    <w:p w14:paraId="7C8A712C" w14:textId="0FFD76BE" w:rsidR="000B4609" w:rsidRPr="001B7D4C" w:rsidRDefault="000B4609" w:rsidP="001B7D4C">
      <w:pPr>
        <w:rPr>
          <w:rFonts w:hint="eastAsia"/>
          <w:b/>
          <w:bCs/>
        </w:rPr>
      </w:pPr>
      <w:r w:rsidRPr="001B7D4C">
        <w:rPr>
          <w:rFonts w:hint="eastAsia"/>
          <w:b/>
          <w:bCs/>
        </w:rPr>
        <w:t>Support Oral Hygiene</w:t>
      </w:r>
    </w:p>
    <w:p w14:paraId="18EF468D" w14:textId="77777777" w:rsidR="00E5790F" w:rsidRPr="00C41BAE" w:rsidRDefault="00E5790F" w:rsidP="00E5790F">
      <w:pPr>
        <w:rPr>
          <w:rFonts w:hint="eastAsia"/>
          <w:b/>
          <w:bCs/>
        </w:rPr>
      </w:pPr>
      <w:r>
        <w:rPr>
          <w:rFonts w:hint="eastAsia"/>
          <w:b/>
          <w:bCs/>
        </w:rPr>
        <w:t>維持口腔潔净</w:t>
      </w:r>
    </w:p>
    <w:p w14:paraId="235E2C01" w14:textId="333A317B" w:rsidR="00A4254E" w:rsidRPr="001B7D4C" w:rsidRDefault="00C14EDB" w:rsidP="001B7D4C">
      <w:pPr>
        <w:rPr>
          <w:rFonts w:hint="eastAsia"/>
          <w:b/>
          <w:bCs/>
        </w:rPr>
      </w:pPr>
      <w:r w:rsidRPr="001B7D4C">
        <w:rPr>
          <w:rFonts w:hint="eastAsia"/>
          <w:b/>
          <w:bCs/>
        </w:rPr>
        <w:t>Enhance</w:t>
      </w:r>
      <w:r w:rsidR="000B4609" w:rsidRPr="001B7D4C">
        <w:rPr>
          <w:rFonts w:hint="eastAsia"/>
          <w:b/>
          <w:bCs/>
        </w:rPr>
        <w:t xml:space="preserve"> </w:t>
      </w:r>
      <w:r w:rsidR="00C029BC" w:rsidRPr="001B7D4C">
        <w:rPr>
          <w:rFonts w:hint="eastAsia"/>
          <w:b/>
          <w:bCs/>
        </w:rPr>
        <w:t xml:space="preserve">Gum </w:t>
      </w:r>
      <w:r w:rsidR="000B4609" w:rsidRPr="001B7D4C">
        <w:rPr>
          <w:rFonts w:hint="eastAsia"/>
          <w:b/>
          <w:bCs/>
        </w:rPr>
        <w:t>Health</w:t>
      </w:r>
    </w:p>
    <w:p w14:paraId="6D252546" w14:textId="77777777" w:rsidR="00E5790F" w:rsidRPr="00E348CB" w:rsidRDefault="00E5790F" w:rsidP="00E5790F">
      <w:pPr>
        <w:rPr>
          <w:rFonts w:hint="eastAsia"/>
          <w:b/>
          <w:bCs/>
        </w:rPr>
      </w:pPr>
      <w:r>
        <w:rPr>
          <w:rFonts w:hint="eastAsia"/>
          <w:b/>
          <w:bCs/>
        </w:rPr>
        <w:t>提升</w:t>
      </w:r>
      <w:r w:rsidRPr="00E348CB">
        <w:rPr>
          <w:rFonts w:hint="eastAsia"/>
          <w:b/>
          <w:bCs/>
        </w:rPr>
        <w:t>牙齦</w:t>
      </w:r>
      <w:r>
        <w:rPr>
          <w:rFonts w:hint="eastAsia"/>
          <w:b/>
          <w:bCs/>
        </w:rPr>
        <w:t>活力</w:t>
      </w:r>
    </w:p>
    <w:p w14:paraId="6ECAE978" w14:textId="77777777" w:rsidR="00A4254E" w:rsidRPr="00BC7E45" w:rsidRDefault="00A4254E" w:rsidP="00A4254E">
      <w:pPr>
        <w:rPr>
          <w:rFonts w:hint="eastAsia"/>
        </w:rPr>
      </w:pPr>
    </w:p>
    <w:p w14:paraId="4823C428" w14:textId="77777777" w:rsidR="007A52B7" w:rsidRPr="00BC7E45" w:rsidRDefault="007A52B7" w:rsidP="007A52B7">
      <w:pPr>
        <w:rPr>
          <w:rFonts w:hint="eastAsia"/>
        </w:rPr>
      </w:pPr>
      <w:r>
        <w:rPr>
          <w:rFonts w:hint="eastAsia"/>
        </w:rPr>
        <w:t>2</w:t>
      </w:r>
      <w:r w:rsidRPr="00BC7E45">
        <w:t>0</w:t>
      </w:r>
      <w:r>
        <w:rPr>
          <w:rFonts w:hint="eastAsia"/>
        </w:rPr>
        <w:t xml:space="preserve"> </w:t>
      </w:r>
      <w:r w:rsidRPr="00BC7E45">
        <w:t>m</w:t>
      </w:r>
      <w:r>
        <w:rPr>
          <w:rFonts w:hint="eastAsia"/>
        </w:rPr>
        <w:t>L</w:t>
      </w:r>
    </w:p>
    <w:p w14:paraId="2D6F8D0A" w14:textId="77777777" w:rsidR="00A4254E" w:rsidRDefault="00A4254E" w:rsidP="00A4254E">
      <w:pPr>
        <w:rPr>
          <w:rFonts w:hint="eastAsia"/>
        </w:rPr>
      </w:pPr>
    </w:p>
    <w:p w14:paraId="65A7F6A8" w14:textId="77777777" w:rsidR="00641122" w:rsidRDefault="00641122" w:rsidP="00A4254E">
      <w:pPr>
        <w:rPr>
          <w:rFonts w:hint="eastAsia"/>
        </w:rPr>
      </w:pPr>
    </w:p>
    <w:p w14:paraId="26572249" w14:textId="77777777" w:rsidR="00641122" w:rsidRPr="00BC7E45" w:rsidRDefault="00641122" w:rsidP="00641122">
      <w:pPr>
        <w:rPr>
          <w:rFonts w:hint="eastAsia"/>
          <w:b/>
          <w:bCs/>
        </w:rPr>
      </w:pPr>
      <w:r w:rsidRPr="00F41367">
        <w:rPr>
          <w:b/>
          <w:bCs/>
        </w:rPr>
        <w:t>Botanical Propolis Intensive</w:t>
      </w:r>
    </w:p>
    <w:p w14:paraId="77CB0D34" w14:textId="77777777" w:rsidR="00641122" w:rsidRDefault="00641122" w:rsidP="00641122">
      <w:pPr>
        <w:rPr>
          <w:rFonts w:hint="eastAsia"/>
        </w:rPr>
      </w:pPr>
      <w:r>
        <w:rPr>
          <w:rFonts w:hint="eastAsia"/>
        </w:rPr>
        <w:t xml:space="preserve">Acerola · </w:t>
      </w:r>
      <w:r w:rsidRPr="00530809">
        <w:t>Aloe Barbadensis Leaf</w:t>
      </w:r>
      <w:r>
        <w:rPr>
          <w:rFonts w:hint="eastAsia"/>
        </w:rPr>
        <w:t xml:space="preserve"> · Angelica · Chamomile · Coptis · Echinacea Purpurea · Honeysuckle · </w:t>
      </w:r>
      <w:r w:rsidRPr="00530809">
        <w:t xml:space="preserve">Olea Europaea </w:t>
      </w:r>
      <w:r>
        <w:rPr>
          <w:rFonts w:hint="eastAsia"/>
        </w:rPr>
        <w:t>Leaf · Propolis · Rehmannia Glutinosa Root · Sage</w:t>
      </w:r>
    </w:p>
    <w:p w14:paraId="43C6770E" w14:textId="77777777" w:rsidR="00641122" w:rsidRPr="00530809" w:rsidRDefault="00641122" w:rsidP="00641122">
      <w:pPr>
        <w:rPr>
          <w:rFonts w:hint="eastAsia"/>
        </w:rPr>
      </w:pPr>
    </w:p>
    <w:p w14:paraId="2FD234F8" w14:textId="77777777" w:rsidR="00641122" w:rsidRPr="008B5A91" w:rsidRDefault="00641122" w:rsidP="00641122">
      <w:pPr>
        <w:rPr>
          <w:rFonts w:hint="eastAsia"/>
          <w:b/>
          <w:bCs/>
        </w:rPr>
      </w:pPr>
      <w:r>
        <w:rPr>
          <w:rFonts w:hint="eastAsia"/>
          <w:b/>
          <w:bCs/>
        </w:rPr>
        <w:t>植萃蜂膠精研</w:t>
      </w:r>
    </w:p>
    <w:p w14:paraId="2E46E29D" w14:textId="77777777" w:rsidR="00641122" w:rsidRDefault="00641122" w:rsidP="00641122">
      <w:pPr>
        <w:rPr>
          <w:rFonts w:hint="eastAsia"/>
        </w:rPr>
      </w:pPr>
      <w:r>
        <w:rPr>
          <w:rFonts w:hint="eastAsia"/>
        </w:rPr>
        <w:t xml:space="preserve">西印度櫻桃 </w:t>
      </w:r>
      <w:r w:rsidRPr="00F41367">
        <w:t>·</w:t>
      </w:r>
      <w:r>
        <w:rPr>
          <w:rFonts w:hint="eastAsia"/>
        </w:rPr>
        <w:t xml:space="preserve"> 蘆薈 </w:t>
      </w:r>
      <w:r w:rsidRPr="00F41367">
        <w:t>·</w:t>
      </w:r>
      <w:r>
        <w:rPr>
          <w:rFonts w:hint="eastAsia"/>
        </w:rPr>
        <w:t xml:space="preserve"> 當歸 </w:t>
      </w:r>
      <w:r w:rsidRPr="00F41367">
        <w:t>·</w:t>
      </w:r>
      <w:r>
        <w:rPr>
          <w:rFonts w:hint="eastAsia"/>
        </w:rPr>
        <w:t xml:space="preserve"> 洋甘菊 </w:t>
      </w:r>
      <w:r w:rsidRPr="00F41367">
        <w:t>·</w:t>
      </w:r>
      <w:r>
        <w:rPr>
          <w:rFonts w:hint="eastAsia"/>
        </w:rPr>
        <w:t xml:space="preserve"> 黃連 · 紫錐菊 · 金銀花 · 橄欖葉 · 蜂膠 · 生地 · 鼠尾草</w:t>
      </w:r>
    </w:p>
    <w:p w14:paraId="7B7FACBA" w14:textId="77777777" w:rsidR="00641122" w:rsidRPr="00641122" w:rsidRDefault="00641122" w:rsidP="00A4254E">
      <w:pPr>
        <w:rPr>
          <w:rFonts w:hint="eastAsia"/>
        </w:rPr>
      </w:pPr>
    </w:p>
    <w:p w14:paraId="180F8467" w14:textId="77777777" w:rsidR="00641122" w:rsidRPr="007A52B7" w:rsidRDefault="00641122" w:rsidP="00A4254E">
      <w:pPr>
        <w:rPr>
          <w:rFonts w:hint="eastAsia"/>
        </w:rPr>
      </w:pPr>
    </w:p>
    <w:p w14:paraId="620A19B1" w14:textId="31034682" w:rsidR="00A51C4A" w:rsidRPr="00BC7E45" w:rsidRDefault="00A4254E" w:rsidP="00A4254E">
      <w:pPr>
        <w:rPr>
          <w:rFonts w:hint="eastAsia"/>
          <w:b/>
          <w:bCs/>
        </w:rPr>
      </w:pPr>
      <w:r w:rsidRPr="00BC7E45">
        <w:rPr>
          <w:rFonts w:hint="eastAsia"/>
          <w:b/>
          <w:bCs/>
        </w:rPr>
        <w:t>D</w:t>
      </w:r>
      <w:r w:rsidR="006F07B5">
        <w:rPr>
          <w:rFonts w:hint="eastAsia"/>
          <w:b/>
          <w:bCs/>
        </w:rPr>
        <w:t>IRECTIONS</w:t>
      </w:r>
    </w:p>
    <w:p w14:paraId="60DA2164" w14:textId="67E64C96" w:rsidR="00D85688" w:rsidRDefault="00D85688" w:rsidP="00A4254E">
      <w:pPr>
        <w:rPr>
          <w:rFonts w:hint="eastAsia"/>
        </w:rPr>
      </w:pPr>
      <w:r>
        <w:rPr>
          <w:rFonts w:hint="eastAsia"/>
        </w:rPr>
        <w:t>Spray into mouth by pumping top 2-6 times as required</w:t>
      </w:r>
      <w:r w:rsidR="00A4254E" w:rsidRPr="00BC7E45">
        <w:t>.</w:t>
      </w:r>
    </w:p>
    <w:p w14:paraId="69B6195F" w14:textId="3AE00CEC" w:rsidR="000108BC" w:rsidRDefault="000108BC" w:rsidP="00A4254E">
      <w:pPr>
        <w:rPr>
          <w:rFonts w:hint="eastAsia"/>
        </w:rPr>
      </w:pPr>
      <w:r>
        <w:rPr>
          <w:rFonts w:hint="eastAsia"/>
        </w:rPr>
        <w:t>SHAKE WELL BEFORE USE.</w:t>
      </w:r>
    </w:p>
    <w:p w14:paraId="2F4761A4" w14:textId="77777777" w:rsidR="000476BB" w:rsidRDefault="000476BB" w:rsidP="00A4254E">
      <w:pPr>
        <w:rPr>
          <w:rFonts w:hint="eastAsia"/>
        </w:rPr>
      </w:pPr>
    </w:p>
    <w:p w14:paraId="19431098" w14:textId="52CA38B1" w:rsidR="00641122" w:rsidRPr="00E90384" w:rsidRDefault="00641122" w:rsidP="00641122">
      <w:pPr>
        <w:rPr>
          <w:rFonts w:hint="eastAsia"/>
          <w:b/>
          <w:bCs/>
        </w:rPr>
      </w:pPr>
      <w:r w:rsidRPr="00E90384">
        <w:rPr>
          <w:rFonts w:hint="eastAsia"/>
          <w:b/>
          <w:bCs/>
        </w:rPr>
        <w:t>使用</w:t>
      </w:r>
      <w:r w:rsidR="006F07B5" w:rsidRPr="00E90384">
        <w:rPr>
          <w:rFonts w:hint="eastAsia"/>
          <w:b/>
          <w:bCs/>
        </w:rPr>
        <w:t>说明</w:t>
      </w:r>
    </w:p>
    <w:p w14:paraId="3CE05D81" w14:textId="77777777" w:rsidR="00641122" w:rsidRDefault="00641122" w:rsidP="00641122">
      <w:pPr>
        <w:rPr>
          <w:rFonts w:hint="eastAsia"/>
        </w:rPr>
      </w:pPr>
      <w:r>
        <w:rPr>
          <w:rFonts w:hint="eastAsia"/>
        </w:rPr>
        <w:t>按壓頂部按鈕，向口腔內噴灑2-6次，視需要而定。</w:t>
      </w:r>
    </w:p>
    <w:p w14:paraId="066FDFE1" w14:textId="481AFC9F" w:rsidR="00641122" w:rsidRDefault="00641122" w:rsidP="00641122">
      <w:pPr>
        <w:rPr>
          <w:rFonts w:hint="eastAsia"/>
        </w:rPr>
      </w:pPr>
      <w:r>
        <w:rPr>
          <w:rFonts w:hint="eastAsia"/>
        </w:rPr>
        <w:t>使用前請</w:t>
      </w:r>
      <w:r w:rsidR="005D2E60">
        <w:rPr>
          <w:rFonts w:hint="eastAsia"/>
        </w:rPr>
        <w:t>充分</w:t>
      </w:r>
      <w:r>
        <w:rPr>
          <w:rFonts w:hint="eastAsia"/>
        </w:rPr>
        <w:t>搖勻。</w:t>
      </w:r>
    </w:p>
    <w:p w14:paraId="68E0F5D0" w14:textId="77777777" w:rsidR="00641122" w:rsidRDefault="00641122" w:rsidP="00A4254E">
      <w:pPr>
        <w:rPr>
          <w:rFonts w:hint="eastAsia"/>
        </w:rPr>
      </w:pPr>
    </w:p>
    <w:p w14:paraId="4AC11960" w14:textId="77777777" w:rsidR="00641122" w:rsidRPr="00BC7E45" w:rsidRDefault="00641122" w:rsidP="00A4254E">
      <w:pPr>
        <w:rPr>
          <w:rFonts w:hint="eastAsia"/>
        </w:rPr>
      </w:pPr>
    </w:p>
    <w:p w14:paraId="30DFE089" w14:textId="6AD907BA" w:rsidR="000476BB" w:rsidRPr="00BC7E45" w:rsidRDefault="00E90384" w:rsidP="00A4254E">
      <w:pPr>
        <w:rPr>
          <w:rFonts w:hint="eastAsia"/>
          <w:b/>
          <w:bCs/>
        </w:rPr>
      </w:pPr>
      <w:r>
        <w:rPr>
          <w:rFonts w:hint="eastAsia"/>
          <w:b/>
          <w:bCs/>
        </w:rPr>
        <w:t>INGREDIENTS</w:t>
      </w:r>
    </w:p>
    <w:p w14:paraId="6977F634" w14:textId="1E44E5AB" w:rsidR="000476BB" w:rsidRDefault="000476BB" w:rsidP="000476BB">
      <w:pPr>
        <w:rPr>
          <w:rFonts w:hint="eastAsia"/>
        </w:rPr>
      </w:pPr>
      <w:r w:rsidRPr="00BC7E45">
        <w:t>Aqua</w:t>
      </w:r>
      <w:r w:rsidRPr="00BC7E45">
        <w:rPr>
          <w:rFonts w:hint="eastAsia"/>
        </w:rPr>
        <w:t>,</w:t>
      </w:r>
      <w:r w:rsidRPr="00BC7E45">
        <w:t xml:space="preserve"> Glycerin, D-Sorbitol Solution, Sodium Carboxymethyl Cellulose, PEG-40 Hydrogenated Castor Oil, Xylitol, Citrus Nobilis Oil, Citrus Aurantium Dulcis Peel Oil, Citrus Grandis Peel Oil, Potassium Sorbate, </w:t>
      </w:r>
      <w:r w:rsidR="00935416" w:rsidRPr="00530809">
        <w:t xml:space="preserve">Olea Europaea </w:t>
      </w:r>
      <w:r w:rsidR="00935416">
        <w:rPr>
          <w:rFonts w:hint="eastAsia"/>
        </w:rPr>
        <w:t>Leaf</w:t>
      </w:r>
      <w:r w:rsidRPr="00BC7E45">
        <w:t xml:space="preserve"> Leaves Extract, Steviol Glycoside, Angelica extract, </w:t>
      </w:r>
      <w:r w:rsidR="00515085" w:rsidRPr="00BC7E45">
        <w:t xml:space="preserve">Radix Rehmanniae </w:t>
      </w:r>
      <w:r w:rsidRPr="00BC7E45">
        <w:t xml:space="preserve">extract, Coptis extract, Honeysuckle Extract, Echinacea Extract, Sage Extract, </w:t>
      </w:r>
      <w:r w:rsidRPr="00BC7E45">
        <w:lastRenderedPageBreak/>
        <w:t>Chamomile extract, Acerola</w:t>
      </w:r>
      <w:r w:rsidR="00F67079" w:rsidRPr="00BC7E45">
        <w:t xml:space="preserve"> cherry </w:t>
      </w:r>
      <w:r w:rsidRPr="00BC7E45">
        <w:t>Extract, Maltodextrin, EDTA Disodium Salt, Aloe Barbadensis Leaf Extract, 1,3-propanediol, Butylene Glycol, 1,2-Hexanediol.</w:t>
      </w:r>
    </w:p>
    <w:p w14:paraId="5423276B" w14:textId="77777777" w:rsidR="00935416" w:rsidRDefault="00935416" w:rsidP="000476BB">
      <w:pPr>
        <w:rPr>
          <w:rFonts w:hint="eastAsia"/>
        </w:rPr>
      </w:pPr>
    </w:p>
    <w:p w14:paraId="59F0184A" w14:textId="77777777" w:rsidR="00935416" w:rsidRPr="00BC7E45" w:rsidRDefault="00935416" w:rsidP="000476BB">
      <w:pPr>
        <w:rPr>
          <w:rFonts w:hint="eastAsia"/>
        </w:rPr>
      </w:pPr>
    </w:p>
    <w:p w14:paraId="3463B560" w14:textId="77777777" w:rsidR="000476BB" w:rsidRPr="00BC7E45" w:rsidRDefault="000476BB" w:rsidP="00A4254E">
      <w:pPr>
        <w:rPr>
          <w:rFonts w:hint="eastAsia"/>
        </w:rPr>
      </w:pPr>
    </w:p>
    <w:p w14:paraId="38691A5E" w14:textId="3276B36D" w:rsidR="00F54C01" w:rsidRPr="008B5A91" w:rsidRDefault="00F54C01" w:rsidP="00F54C01">
      <w:pPr>
        <w:rPr>
          <w:rFonts w:hint="eastAsia"/>
          <w:b/>
          <w:bCs/>
        </w:rPr>
      </w:pPr>
      <w:r w:rsidRPr="008B5A91">
        <w:rPr>
          <w:b/>
          <w:bCs/>
        </w:rPr>
        <w:t>C</w:t>
      </w:r>
      <w:r w:rsidR="006F07B5">
        <w:rPr>
          <w:rFonts w:hint="eastAsia"/>
          <w:b/>
          <w:bCs/>
        </w:rPr>
        <w:t>AUTIONS</w:t>
      </w:r>
    </w:p>
    <w:p w14:paraId="67A4CBC8" w14:textId="44D25C8B" w:rsidR="00F54C01" w:rsidRPr="00BC7E45" w:rsidRDefault="00F54C01" w:rsidP="00641122">
      <w:pPr>
        <w:rPr>
          <w:rFonts w:hint="eastAsia"/>
        </w:rPr>
      </w:pPr>
      <w:r w:rsidRPr="00BC7E45">
        <w:t xml:space="preserve">Store </w:t>
      </w:r>
      <w:r w:rsidR="00D85688">
        <w:rPr>
          <w:rFonts w:hint="eastAsia"/>
        </w:rPr>
        <w:t>in a cool dry place</w:t>
      </w:r>
      <w:r w:rsidRPr="00BC7E45">
        <w:t>.</w:t>
      </w:r>
    </w:p>
    <w:p w14:paraId="3325473D" w14:textId="2C97758C" w:rsidR="00F54C01" w:rsidRDefault="00AE628F" w:rsidP="00641122">
      <w:pPr>
        <w:rPr>
          <w:rFonts w:hint="eastAsia"/>
        </w:rPr>
      </w:pPr>
      <w:r w:rsidRPr="00AE628F">
        <w:t>Avoid direct sunlight and strong light</w:t>
      </w:r>
      <w:r w:rsidR="00F54C01" w:rsidRPr="00BC7E45">
        <w:t>.</w:t>
      </w:r>
    </w:p>
    <w:p w14:paraId="3E878487" w14:textId="37F13A47" w:rsidR="00D85688" w:rsidRDefault="00D85688" w:rsidP="00641122">
      <w:pPr>
        <w:rPr>
          <w:rFonts w:hint="eastAsia"/>
        </w:rPr>
      </w:pPr>
      <w:r w:rsidRPr="00D85688">
        <w:t>Avoid spraying into eyes.</w:t>
      </w:r>
    </w:p>
    <w:p w14:paraId="19A317CF" w14:textId="33D35C07" w:rsidR="00AE628F" w:rsidRPr="00BC7E45" w:rsidRDefault="00AE628F" w:rsidP="00641122">
      <w:pPr>
        <w:rPr>
          <w:rFonts w:hint="eastAsia"/>
        </w:rPr>
      </w:pPr>
      <w:r w:rsidRPr="00AE628F">
        <w:t>Keep out of reach of children.</w:t>
      </w:r>
    </w:p>
    <w:p w14:paraId="2348823F" w14:textId="77777777" w:rsidR="00F54C01" w:rsidRPr="00BC7E45" w:rsidRDefault="00F54C01" w:rsidP="00A4254E">
      <w:pPr>
        <w:rPr>
          <w:rFonts w:hint="eastAsia"/>
        </w:rPr>
      </w:pPr>
    </w:p>
    <w:p w14:paraId="14117E1F" w14:textId="77777777" w:rsidR="00442B9F" w:rsidRPr="008B5A91" w:rsidRDefault="00A51C4A" w:rsidP="00A51C4A">
      <w:pPr>
        <w:rPr>
          <w:rFonts w:hint="eastAsia"/>
          <w:b/>
          <w:bCs/>
        </w:rPr>
      </w:pPr>
      <w:r w:rsidRPr="008B5A91">
        <w:rPr>
          <w:b/>
          <w:bCs/>
        </w:rPr>
        <w:t>Manufactur</w:t>
      </w:r>
      <w:r w:rsidR="00442B9F" w:rsidRPr="008B5A91">
        <w:rPr>
          <w:rFonts w:hint="eastAsia"/>
          <w:b/>
          <w:bCs/>
        </w:rPr>
        <w:t>ed by</w:t>
      </w:r>
      <w:r w:rsidRPr="008B5A91">
        <w:rPr>
          <w:b/>
          <w:bCs/>
        </w:rPr>
        <w:t xml:space="preserve">: </w:t>
      </w:r>
    </w:p>
    <w:p w14:paraId="168BC4FD" w14:textId="00889D91" w:rsidR="00A51C4A" w:rsidRPr="00BC7E45" w:rsidRDefault="00A51C4A" w:rsidP="00A51C4A">
      <w:pPr>
        <w:rPr>
          <w:rFonts w:hint="eastAsia"/>
        </w:rPr>
      </w:pPr>
      <w:r w:rsidRPr="00BC7E45">
        <w:t>YOSUN Tech Co., Ltd.</w:t>
      </w:r>
    </w:p>
    <w:p w14:paraId="6680FA93" w14:textId="7E2038CF" w:rsidR="00A51C4A" w:rsidRPr="00BC7E45" w:rsidRDefault="00A51C4A" w:rsidP="00A51C4A">
      <w:pPr>
        <w:rPr>
          <w:rFonts w:hint="eastAsia"/>
        </w:rPr>
      </w:pPr>
      <w:r w:rsidRPr="00BC7E45">
        <w:t>No. 1</w:t>
      </w:r>
      <w:r w:rsidR="007146C5">
        <w:rPr>
          <w:rFonts w:hint="eastAsia"/>
        </w:rPr>
        <w:t>70</w:t>
      </w:r>
      <w:r w:rsidRPr="00BC7E45">
        <w:t>, Heping St., Liujia Dist., Tainan City, Taiwan</w:t>
      </w:r>
    </w:p>
    <w:p w14:paraId="4D96AFED" w14:textId="5BE32DA4" w:rsidR="00A51C4A" w:rsidRDefault="00442B9F" w:rsidP="00A4254E">
      <w:pPr>
        <w:rPr>
          <w:rFonts w:hint="eastAsia"/>
        </w:rPr>
      </w:pPr>
      <w:r w:rsidRPr="00442B9F">
        <w:t>GMP: Compliant with ISO 22716:2007</w:t>
      </w:r>
    </w:p>
    <w:p w14:paraId="4915373D" w14:textId="77777777" w:rsidR="008A4B85" w:rsidRPr="008A4B85" w:rsidRDefault="008A4B85" w:rsidP="00A4254E">
      <w:pPr>
        <w:rPr>
          <w:rFonts w:hint="eastAsia"/>
        </w:rPr>
      </w:pPr>
    </w:p>
    <w:p w14:paraId="6EE1B735" w14:textId="61B36D0E" w:rsidR="00CA661D" w:rsidRPr="00BC7E45" w:rsidRDefault="00CA661D" w:rsidP="00A4254E">
      <w:pPr>
        <w:rPr>
          <w:rFonts w:hint="eastAsia"/>
        </w:rPr>
      </w:pPr>
      <w:r w:rsidRPr="00BC7E45">
        <w:t>E</w:t>
      </w:r>
      <w:r w:rsidR="00F804A4">
        <w:rPr>
          <w:rFonts w:hint="eastAsia"/>
        </w:rPr>
        <w:t>xp. date</w:t>
      </w:r>
      <w:r w:rsidRPr="00BC7E45">
        <w:t>:</w:t>
      </w:r>
    </w:p>
    <w:p w14:paraId="6CD1DE88" w14:textId="77777777" w:rsidR="00CA661D" w:rsidRPr="00BC7E45" w:rsidRDefault="00CA661D" w:rsidP="00A4254E">
      <w:pPr>
        <w:rPr>
          <w:rFonts w:hint="eastAsia"/>
        </w:rPr>
      </w:pPr>
    </w:p>
    <w:p w14:paraId="1B8BF18B" w14:textId="77777777" w:rsidR="00F804A4" w:rsidRPr="00BC7E45" w:rsidRDefault="00F804A4" w:rsidP="00F804A4">
      <w:pPr>
        <w:rPr>
          <w:rFonts w:hint="eastAsia"/>
          <w:b/>
          <w:bCs/>
        </w:rPr>
      </w:pPr>
      <w:r w:rsidRPr="00BC7E45">
        <w:rPr>
          <w:rFonts w:hint="eastAsia"/>
          <w:b/>
          <w:bCs/>
        </w:rPr>
        <w:t>B</w:t>
      </w:r>
      <w:r w:rsidRPr="00BC7E45">
        <w:rPr>
          <w:b/>
          <w:bCs/>
        </w:rPr>
        <w:t>ar Code</w:t>
      </w:r>
    </w:p>
    <w:p w14:paraId="62BE1379" w14:textId="77777777" w:rsidR="00F804A4" w:rsidRDefault="00F804A4" w:rsidP="00F804A4">
      <w:pPr>
        <w:rPr>
          <w:rFonts w:hint="eastAsia"/>
          <w:color w:val="FF0000"/>
        </w:rPr>
      </w:pPr>
    </w:p>
    <w:p w14:paraId="6A3007A3" w14:textId="77777777" w:rsidR="00A51C4A" w:rsidRDefault="00A51C4A" w:rsidP="00A4254E">
      <w:pPr>
        <w:rPr>
          <w:rFonts w:hint="eastAsia"/>
          <w:color w:val="FF0000"/>
        </w:rPr>
      </w:pPr>
    </w:p>
    <w:p w14:paraId="3A1942F2" w14:textId="77777777" w:rsidR="00515085" w:rsidRDefault="00515085" w:rsidP="00A4254E">
      <w:pPr>
        <w:rPr>
          <w:rFonts w:hint="eastAsia"/>
          <w:color w:val="FF0000"/>
        </w:rPr>
      </w:pPr>
    </w:p>
    <w:sectPr w:rsidR="00515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89853" w14:textId="77777777" w:rsidR="004A7237" w:rsidRDefault="004A7237" w:rsidP="00EC0C28">
      <w:pPr>
        <w:rPr>
          <w:rFonts w:hint="eastAsia"/>
        </w:rPr>
      </w:pPr>
      <w:r>
        <w:separator/>
      </w:r>
    </w:p>
  </w:endnote>
  <w:endnote w:type="continuationSeparator" w:id="0">
    <w:p w14:paraId="6A81BADC" w14:textId="77777777" w:rsidR="004A7237" w:rsidRDefault="004A7237" w:rsidP="00EC0C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28680" w14:textId="77777777" w:rsidR="004A7237" w:rsidRDefault="004A7237" w:rsidP="00EC0C28">
      <w:pPr>
        <w:rPr>
          <w:rFonts w:hint="eastAsia"/>
        </w:rPr>
      </w:pPr>
      <w:r>
        <w:separator/>
      </w:r>
    </w:p>
  </w:footnote>
  <w:footnote w:type="continuationSeparator" w:id="0">
    <w:p w14:paraId="73775DEF" w14:textId="77777777" w:rsidR="004A7237" w:rsidRDefault="004A7237" w:rsidP="00EC0C2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5066F"/>
    <w:multiLevelType w:val="hybridMultilevel"/>
    <w:tmpl w:val="08F4F2D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AD34956"/>
    <w:multiLevelType w:val="hybridMultilevel"/>
    <w:tmpl w:val="C41E6DBC"/>
    <w:lvl w:ilvl="0" w:tplc="A4F27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1D17D2E"/>
    <w:multiLevelType w:val="hybridMultilevel"/>
    <w:tmpl w:val="0A90B89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EAF56A0"/>
    <w:multiLevelType w:val="hybridMultilevel"/>
    <w:tmpl w:val="DD081930"/>
    <w:lvl w:ilvl="0" w:tplc="C8CCC7C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41627799">
    <w:abstractNumId w:val="3"/>
  </w:num>
  <w:num w:numId="2" w16cid:durableId="1056776007">
    <w:abstractNumId w:val="0"/>
  </w:num>
  <w:num w:numId="3" w16cid:durableId="442649474">
    <w:abstractNumId w:val="2"/>
  </w:num>
  <w:num w:numId="4" w16cid:durableId="1367171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4E"/>
    <w:rsid w:val="000108BC"/>
    <w:rsid w:val="000124AC"/>
    <w:rsid w:val="00030BD5"/>
    <w:rsid w:val="000476BB"/>
    <w:rsid w:val="00057EDC"/>
    <w:rsid w:val="00062A1C"/>
    <w:rsid w:val="000759C1"/>
    <w:rsid w:val="000B4609"/>
    <w:rsid w:val="001378E3"/>
    <w:rsid w:val="001B527C"/>
    <w:rsid w:val="001B7D4C"/>
    <w:rsid w:val="00263B9A"/>
    <w:rsid w:val="00275086"/>
    <w:rsid w:val="002912B9"/>
    <w:rsid w:val="002C5899"/>
    <w:rsid w:val="00334CFB"/>
    <w:rsid w:val="003D2387"/>
    <w:rsid w:val="00442B9F"/>
    <w:rsid w:val="004701AA"/>
    <w:rsid w:val="004A1CC7"/>
    <w:rsid w:val="004A7237"/>
    <w:rsid w:val="004D008F"/>
    <w:rsid w:val="00515085"/>
    <w:rsid w:val="005D2E60"/>
    <w:rsid w:val="005E74F1"/>
    <w:rsid w:val="00622552"/>
    <w:rsid w:val="00641122"/>
    <w:rsid w:val="0065097D"/>
    <w:rsid w:val="006832D6"/>
    <w:rsid w:val="00694D92"/>
    <w:rsid w:val="006E5B93"/>
    <w:rsid w:val="006E6DDF"/>
    <w:rsid w:val="006F07B5"/>
    <w:rsid w:val="007146C5"/>
    <w:rsid w:val="00730FD4"/>
    <w:rsid w:val="007A52B7"/>
    <w:rsid w:val="007E337C"/>
    <w:rsid w:val="008106BC"/>
    <w:rsid w:val="008246AE"/>
    <w:rsid w:val="00840712"/>
    <w:rsid w:val="008946DD"/>
    <w:rsid w:val="00897C40"/>
    <w:rsid w:val="008A4B85"/>
    <w:rsid w:val="008B18C4"/>
    <w:rsid w:val="008B5A91"/>
    <w:rsid w:val="008F2B18"/>
    <w:rsid w:val="00935416"/>
    <w:rsid w:val="009930E0"/>
    <w:rsid w:val="00A4254E"/>
    <w:rsid w:val="00A51C4A"/>
    <w:rsid w:val="00AE628F"/>
    <w:rsid w:val="00AF08D8"/>
    <w:rsid w:val="00B70987"/>
    <w:rsid w:val="00BC7E45"/>
    <w:rsid w:val="00BF07E6"/>
    <w:rsid w:val="00C029BC"/>
    <w:rsid w:val="00C14EDB"/>
    <w:rsid w:val="00C80838"/>
    <w:rsid w:val="00CA661D"/>
    <w:rsid w:val="00CF729B"/>
    <w:rsid w:val="00D249BB"/>
    <w:rsid w:val="00D85688"/>
    <w:rsid w:val="00DE5EAE"/>
    <w:rsid w:val="00E11222"/>
    <w:rsid w:val="00E5790F"/>
    <w:rsid w:val="00E90384"/>
    <w:rsid w:val="00EB1876"/>
    <w:rsid w:val="00EC0C28"/>
    <w:rsid w:val="00EE2EBE"/>
    <w:rsid w:val="00F54C01"/>
    <w:rsid w:val="00F67079"/>
    <w:rsid w:val="00F8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5EFE5E"/>
  <w15:chartTrackingRefBased/>
  <w15:docId w15:val="{DE33117C-A6C5-43E3-8746-2F9DA0CE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54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C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0C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0C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0C28"/>
    <w:rPr>
      <w:sz w:val="18"/>
      <w:szCs w:val="18"/>
    </w:rPr>
  </w:style>
  <w:style w:type="paragraph" w:styleId="a7">
    <w:name w:val="List Paragraph"/>
    <w:basedOn w:val="a"/>
    <w:uiPriority w:val="34"/>
    <w:qFormat/>
    <w:rsid w:val="00F54C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2081</TotalTime>
  <Pages>2</Pages>
  <Words>271</Words>
  <Characters>1146</Characters>
  <Application>Microsoft Office Word</Application>
  <DocSecurity>0</DocSecurity>
  <Lines>63</Lines>
  <Paragraphs>40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Zhou</dc:creator>
  <cp:keywords/>
  <dc:description/>
  <cp:lastModifiedBy>Zhou Kevin</cp:lastModifiedBy>
  <cp:revision>18</cp:revision>
  <dcterms:created xsi:type="dcterms:W3CDTF">2026-08-27T06:03:00Z</dcterms:created>
  <dcterms:modified xsi:type="dcterms:W3CDTF">2026-09-01T13:13:00Z</dcterms:modified>
</cp:coreProperties>
</file>