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EB635" w14:textId="77777777" w:rsidR="00A04BEB" w:rsidRDefault="00A04BEB">
      <w:r w:rsidRPr="00A04BEB">
        <w:t>1. Brand overview</w:t>
      </w:r>
      <w:r w:rsidRPr="00A04BEB">
        <w:br/>
      </w:r>
      <w:r w:rsidRPr="00A04BEB">
        <w:br/>
        <w:t>Brand name: Sandy Greens</w:t>
      </w:r>
      <w:r w:rsidRPr="00A04BEB">
        <w:br/>
        <w:t>Category: Golf apparel and lifestyle brand</w:t>
      </w:r>
      <w:r w:rsidRPr="00A04BEB">
        <w:br/>
        <w:t>Stage: Early stage, starting small, but aiming for long term, premium positioning</w:t>
      </w:r>
      <w:r w:rsidRPr="00A04BEB">
        <w:br/>
      </w:r>
      <w:r w:rsidRPr="00A04BEB">
        <w:br/>
        <w:t>Big idea:</w:t>
      </w:r>
      <w:r w:rsidRPr="00A04BEB">
        <w:br/>
        <w:t>Sandy Greens is a golf brand for guys who care as much about clothes as they do about their game. It is inspired by the Tiger Woods Nike era (roughly 1998 to 2005), vintage Ralph Lauren and old American country club style, plus modern alternative golf brands like Malbon and Devereux.</w:t>
      </w:r>
      <w:r w:rsidRPr="00A04BEB">
        <w:br/>
      </w:r>
      <w:r w:rsidRPr="00A04BEB">
        <w:br/>
        <w:t>Think: premium, tailored, a little nostalgic, but still modern and wearable from home, to the office, to the course.</w:t>
      </w:r>
      <w:r w:rsidRPr="00A04BEB">
        <w:br/>
      </w:r>
      <w:r w:rsidRPr="00A04BEB">
        <w:br/>
        <w:t>⸻</w:t>
      </w:r>
      <w:r w:rsidRPr="00A04BEB">
        <w:br/>
      </w:r>
      <w:r w:rsidRPr="00A04BEB">
        <w:br/>
        <w:t>2. Target audience</w:t>
      </w:r>
      <w:r w:rsidRPr="00A04BEB">
        <w:br/>
        <w:t>• Men roughly 20 to 50 years old</w:t>
      </w:r>
      <w:r w:rsidRPr="00A04BEB">
        <w:br/>
        <w:t>• Care about style, not just performance</w:t>
      </w:r>
      <w:r w:rsidRPr="00A04BEB">
        <w:br/>
        <w:t>• Love golf or golf culture, but also care about streetwear and higher end fashion</w:t>
      </w:r>
      <w:r w:rsidRPr="00A04BEB">
        <w:br/>
        <w:t>• The guy who likes Tiger’s old Nike fits, Ralph Lauren, Devereux, Malbon, J Lindeberg, Peter Millar, G Fore, etc.</w:t>
      </w:r>
      <w:r w:rsidRPr="00A04BEB">
        <w:br/>
      </w:r>
      <w:r w:rsidRPr="00A04BEB">
        <w:br/>
        <w:t>Tone: confident, relaxed, not super serious, but does not feel goofy or novelty.</w:t>
      </w:r>
      <w:r w:rsidRPr="00A04BEB">
        <w:br/>
      </w:r>
      <w:r w:rsidRPr="00A04BEB">
        <w:br/>
        <w:t>⸻</w:t>
      </w:r>
      <w:r w:rsidRPr="00A04BEB">
        <w:br/>
      </w:r>
      <w:r w:rsidRPr="00A04BEB">
        <w:br/>
        <w:t>3. Brand story and meaning</w:t>
      </w:r>
      <w:r w:rsidRPr="00A04BEB">
        <w:br/>
      </w:r>
      <w:r w:rsidRPr="00A04BEB">
        <w:br/>
        <w:t>Key pieces you can use for visuals and storytelling:</w:t>
      </w:r>
      <w:r w:rsidRPr="00A04BEB">
        <w:br/>
        <w:t>• Name “Sandy”</w:t>
      </w:r>
      <w:r w:rsidRPr="00A04BEB">
        <w:br/>
        <w:t>• Comes from my nickname, friends call me Sandy</w:t>
      </w:r>
      <w:r w:rsidRPr="00A04BEB">
        <w:br/>
        <w:t>• Also ties naturally to golf: sand traps, bunkers, sand on the green after a bunker shot</w:t>
      </w:r>
      <w:r w:rsidRPr="00A04BEB">
        <w:br/>
        <w:t>• “Greens”</w:t>
      </w:r>
      <w:r w:rsidRPr="00A04BEB">
        <w:br/>
        <w:t>• The putting surface, of course</w:t>
      </w:r>
      <w:r w:rsidRPr="00A04BEB">
        <w:br/>
        <w:t>• Also evokes lush fairways, country clubs, and classic golf imagery</w:t>
      </w:r>
      <w:r w:rsidRPr="00A04BEB">
        <w:br/>
      </w:r>
      <w:r w:rsidRPr="00A04BEB">
        <w:br/>
      </w:r>
      <w:r w:rsidRPr="00A04BEB">
        <w:lastRenderedPageBreak/>
        <w:t>Together, “Sandy Greens” should feel like:</w:t>
      </w:r>
      <w:r w:rsidRPr="00A04BEB">
        <w:br/>
        <w:t>A slightly poetic, character driven name that belongs on a high end golf label, not a joke about bad lies.</w:t>
      </w:r>
      <w:r w:rsidRPr="00A04BEB">
        <w:br/>
        <w:t>• Butterfly concept</w:t>
      </w:r>
      <w:r w:rsidRPr="00A04BEB">
        <w:br/>
        <w:t>• I have monarch butterfly tattoos for personal reasons (my grandmother and her faith story)</w:t>
      </w:r>
      <w:r w:rsidRPr="00A04BEB">
        <w:br/>
        <w:t>• I want monarchs to be part of the brand world, but mostly as hidden or secondary details</w:t>
      </w:r>
      <w:r w:rsidRPr="00A04BEB">
        <w:br/>
        <w:t xml:space="preserve">• The butterfly should not be cute or childish, it should feel subtle, symbolic, and masculine enough for </w:t>
      </w:r>
      <w:proofErr w:type="spellStart"/>
      <w:r w:rsidRPr="00A04BEB">
        <w:t>golfwear</w:t>
      </w:r>
      <w:proofErr w:type="spellEnd"/>
      <w:r w:rsidRPr="00A04BEB">
        <w:br/>
      </w:r>
      <w:r w:rsidRPr="00A04BEB">
        <w:br/>
        <w:t>The brand is about:</w:t>
      </w:r>
      <w:r w:rsidRPr="00A04BEB">
        <w:br/>
        <w:t>Heritage golf and old American style, with a modern twist and a bit of personality, not about loud gimmicks.</w:t>
      </w:r>
      <w:r w:rsidRPr="00A04BEB">
        <w:br/>
      </w:r>
      <w:r w:rsidRPr="00A04BEB">
        <w:br/>
        <w:t>⸻</w:t>
      </w:r>
      <w:r w:rsidRPr="00A04BEB">
        <w:br/>
      </w:r>
      <w:r w:rsidRPr="00A04BEB">
        <w:br/>
        <w:t>4. Visual and style references</w:t>
      </w:r>
      <w:r w:rsidRPr="00A04BEB">
        <w:br/>
      </w:r>
      <w:r w:rsidRPr="00A04BEB">
        <w:br/>
        <w:t xml:space="preserve">For your </w:t>
      </w:r>
      <w:proofErr w:type="spellStart"/>
      <w:r w:rsidRPr="00A04BEB">
        <w:t>moodboard</w:t>
      </w:r>
      <w:proofErr w:type="spellEnd"/>
      <w:r w:rsidRPr="00A04BEB">
        <w:t>, the designer should look at:</w:t>
      </w:r>
      <w:r w:rsidRPr="00A04BEB">
        <w:br/>
        <w:t>• Ralph Lauren</w:t>
      </w:r>
      <w:r w:rsidRPr="00A04BEB">
        <w:br/>
        <w:t>• Especially the Polo pony, old RL golf pieces and field or hunting inspired looks</w:t>
      </w:r>
      <w:r w:rsidRPr="00A04BEB">
        <w:br/>
        <w:t>• Tiger Woods Nike era 2000 to 2005</w:t>
      </w:r>
      <w:r w:rsidRPr="00A04BEB">
        <w:br/>
        <w:t>• Clean mock necks, strong color blocking, vests, quarter zips, fitted but not tight</w:t>
      </w:r>
      <w:r w:rsidRPr="00A04BEB">
        <w:br/>
        <w:t>• Modern alt golf brands</w:t>
      </w:r>
      <w:r w:rsidRPr="00A04BEB">
        <w:br/>
        <w:t>• Malbon</w:t>
      </w:r>
      <w:r w:rsidRPr="00A04BEB">
        <w:br/>
        <w:t>• Devereux</w:t>
      </w:r>
      <w:r w:rsidRPr="00A04BEB">
        <w:br/>
        <w:t>• Manors Golf</w:t>
      </w:r>
      <w:r w:rsidRPr="00A04BEB">
        <w:br/>
        <w:t>• Eastside Golf</w:t>
      </w:r>
      <w:r w:rsidRPr="00A04BEB">
        <w:br/>
      </w:r>
      <w:r w:rsidRPr="00A04BEB">
        <w:br/>
        <w:t>Overall aesthetic:</w:t>
      </w:r>
      <w:r w:rsidRPr="00A04BEB">
        <w:br/>
        <w:t>• Old American country club, slightly Ivy, slightly vintage</w:t>
      </w:r>
      <w:r w:rsidRPr="00A04BEB">
        <w:br/>
        <w:t>• Premium, not loud, not cartoonish</w:t>
      </w:r>
      <w:r w:rsidRPr="00A04BEB">
        <w:br/>
        <w:t>• Could sit on a rack next to Ralph, Malbon, Devereux and feel at home</w:t>
      </w:r>
      <w:r w:rsidRPr="00A04BEB">
        <w:br/>
      </w:r>
      <w:r w:rsidRPr="00A04BEB">
        <w:br/>
        <w:t>⸻</w:t>
      </w:r>
      <w:r w:rsidRPr="00A04BEB">
        <w:br/>
      </w:r>
      <w:r w:rsidRPr="00A04BEB">
        <w:br/>
        <w:t>5. Logo system, what I need</w:t>
      </w:r>
      <w:r w:rsidRPr="00A04BEB">
        <w:br/>
      </w:r>
      <w:r w:rsidRPr="00A04BEB">
        <w:br/>
      </w:r>
      <w:r w:rsidRPr="00A04BEB">
        <w:lastRenderedPageBreak/>
        <w:t>I do not just want one logo. I need a small system that works across clothes.</w:t>
      </w:r>
      <w:r w:rsidRPr="00A04BEB">
        <w:br/>
      </w:r>
      <w:r w:rsidRPr="00A04BEB">
        <w:br/>
        <w:t>5.1 Primary polo chest logo (the most important)</w:t>
      </w:r>
      <w:r w:rsidRPr="00A04BEB">
        <w:br/>
      </w:r>
      <w:r w:rsidRPr="00A04BEB">
        <w:br/>
        <w:t>This is the key mark. It must:</w:t>
      </w:r>
      <w:r w:rsidRPr="00A04BEB">
        <w:br/>
        <w:t>• Work as a small embroidery on the left chest of a polo</w:t>
      </w:r>
      <w:r>
        <w:t xml:space="preserve"> (meaning not overly complex)</w:t>
      </w:r>
      <w:r w:rsidRPr="00A04BEB">
        <w:br/>
        <w:t>• Read clearly at about 0.5 to 0.75 inches tall</w:t>
      </w:r>
      <w:r w:rsidRPr="00A04BEB">
        <w:br/>
        <w:t>• Be simple enough for embroidery, no tiny floating dots or super intricate textures</w:t>
      </w:r>
      <w:r w:rsidRPr="00A04BEB">
        <w:br/>
        <w:t>• Look good in one color or two colors, even if the full brand sometimes uses more</w:t>
      </w:r>
      <w:r w:rsidRPr="00A04BEB">
        <w:br/>
      </w:r>
      <w:r w:rsidRPr="00A04BEB">
        <w:br/>
        <w:t>Vibe:</w:t>
      </w:r>
      <w:r w:rsidRPr="00A04BEB">
        <w:br/>
        <w:t>• Premium, subtle, instantly wearable</w:t>
      </w:r>
      <w:r w:rsidRPr="00A04BEB">
        <w:br/>
        <w:t>• Feels like a real golf house mark, not clip art</w:t>
      </w:r>
      <w:r w:rsidRPr="00A04BEB">
        <w:br/>
        <w:t>• Not just a literal drawing of a golfer hitting a ball or a golf ball and flag, needs some originality or character</w:t>
      </w:r>
    </w:p>
    <w:p w14:paraId="54C0A7CA" w14:textId="744DA4D5" w:rsidR="00876BAF" w:rsidRDefault="00A04BEB">
      <w:r>
        <w:t>I don’t want anything circular or with an ornate border like a crest.</w:t>
      </w:r>
      <w:r w:rsidRPr="00A04BEB">
        <w:br/>
      </w:r>
      <w:r w:rsidRPr="00A04BEB">
        <w:br/>
        <w:t xml:space="preserve">Right now I am not attached to any of the logo ideas we tried via AI. I </w:t>
      </w:r>
      <w:r>
        <w:t>want</w:t>
      </w:r>
      <w:r w:rsidRPr="00A04BEB">
        <w:t xml:space="preserve"> a fresh direction as long as it stays inside the boundaries above.</w:t>
      </w:r>
      <w:r w:rsidRPr="00A04BEB">
        <w:br/>
      </w:r>
      <w:r w:rsidRPr="00A04BEB">
        <w:br/>
        <w:t>5.2 Wordmark</w:t>
      </w:r>
      <w:r w:rsidRPr="00A04BEB">
        <w:br/>
      </w:r>
      <w:r w:rsidRPr="00A04BEB">
        <w:br/>
        <w:t>I need a Sandy Greens wordmark that:</w:t>
      </w:r>
      <w:r w:rsidRPr="00A04BEB">
        <w:br/>
        <w:t>• Works stacked and in a single line</w:t>
      </w:r>
      <w:r w:rsidRPr="00A04BEB">
        <w:br/>
        <w:t>• Feels like a premium apparel logo, not a tech startup</w:t>
      </w:r>
      <w:r w:rsidRPr="00A04BEB">
        <w:br/>
        <w:t xml:space="preserve">• Leans more classic or transitional serif or a tasteful </w:t>
      </w:r>
      <w:proofErr w:type="spellStart"/>
      <w:r w:rsidRPr="00A04BEB">
        <w:t>grotesk</w:t>
      </w:r>
      <w:proofErr w:type="spellEnd"/>
      <w:r w:rsidRPr="00A04BEB">
        <w:t>, not ultra geometric or overly quirky</w:t>
      </w:r>
      <w:r w:rsidRPr="00A04BEB">
        <w:br/>
        <w:t>• Works for website masthead, neck labels, hang tags, and simple printed applications</w:t>
      </w:r>
      <w:r w:rsidRPr="00A04BEB">
        <w:br/>
      </w:r>
      <w:r w:rsidRPr="00A04BEB">
        <w:br/>
        <w:t>5.3 Monogram or secondary mark</w:t>
      </w:r>
      <w:r w:rsidRPr="00A04BEB">
        <w:br/>
      </w:r>
      <w:r w:rsidRPr="00A04BEB">
        <w:br/>
        <w:t>It would be very helpful to have:</w:t>
      </w:r>
      <w:r w:rsidRPr="00A04BEB">
        <w:br/>
        <w:t>• A simple SG monogram or secondary symbol that can go on:</w:t>
      </w:r>
      <w:r w:rsidRPr="00A04BEB">
        <w:br/>
        <w:t>• Hats</w:t>
      </w:r>
      <w:r w:rsidRPr="00A04BEB">
        <w:br/>
        <w:t>• Buttons or zipper pulls</w:t>
      </w:r>
      <w:r w:rsidRPr="00A04BEB">
        <w:br/>
        <w:t>• Woven labels</w:t>
      </w:r>
      <w:r w:rsidRPr="00A04BEB">
        <w:br/>
        <w:t>• Social icons</w:t>
      </w:r>
      <w:r w:rsidRPr="00A04BEB">
        <w:br/>
      </w:r>
      <w:r w:rsidRPr="00A04BEB">
        <w:lastRenderedPageBreak/>
        <w:br/>
        <w:t>This should:</w:t>
      </w:r>
      <w:r w:rsidRPr="00A04BEB">
        <w:br/>
        <w:t>• Still feel tied to the main logo</w:t>
      </w:r>
      <w:r w:rsidRPr="00A04BEB">
        <w:br/>
        <w:t xml:space="preserve">• Be legible and </w:t>
      </w:r>
      <w:proofErr w:type="spellStart"/>
      <w:r w:rsidRPr="00A04BEB">
        <w:t>embroidable</w:t>
      </w:r>
      <w:proofErr w:type="spellEnd"/>
      <w:r w:rsidRPr="00A04BEB">
        <w:br/>
        <w:t>• Work at very small sizes</w:t>
      </w:r>
      <w:r w:rsidRPr="00A04BEB">
        <w:br/>
      </w:r>
      <w:r w:rsidRPr="00A04BEB">
        <w:br/>
        <w:t>5.4 Butterfly as a hidden or secondary symbol</w:t>
      </w:r>
      <w:r w:rsidRPr="00A04BEB">
        <w:br/>
      </w:r>
      <w:r w:rsidRPr="00A04BEB">
        <w:br/>
        <w:t>I want a monarch butterfly in the brand system, but not as the main chest logo.</w:t>
      </w:r>
      <w:r w:rsidRPr="00A04BEB">
        <w:br/>
      </w:r>
      <w:r w:rsidRPr="00A04BEB">
        <w:br/>
        <w:t>Guidelines:</w:t>
      </w:r>
      <w:r w:rsidRPr="00A04BEB">
        <w:br/>
        <w:t>• Use a simplified monarch shape, slightly squared, minimal detail</w:t>
      </w:r>
      <w:r w:rsidRPr="00A04BEB">
        <w:br/>
        <w:t>• No cute face, no obvious cartoon styling</w:t>
      </w:r>
      <w:r w:rsidRPr="00A04BEB">
        <w:br/>
        <w:t>• It should feel more like a tiny fashion emblem, not a literal insect illustration</w:t>
      </w:r>
      <w:r w:rsidRPr="00A04BEB">
        <w:br/>
        <w:t>• Intended for:</w:t>
      </w:r>
      <w:r w:rsidRPr="00A04BEB">
        <w:br/>
        <w:t>• Inside neck labels</w:t>
      </w:r>
      <w:r w:rsidRPr="00A04BEB">
        <w:br/>
        <w:t>• A very small tab label on a side seam</w:t>
      </w:r>
      <w:r w:rsidRPr="00A04BEB">
        <w:br/>
        <w:t>• Under collar, under cuff, or hidden embroidery</w:t>
      </w:r>
      <w:r w:rsidRPr="00A04BEB">
        <w:br/>
      </w:r>
      <w:r w:rsidRPr="00A04BEB">
        <w:br/>
        <w:t>The designer has creative freedom on exactly how the butterfly looks, as long as it feels subtle, a bit secret, and compatible with a male golf audience.</w:t>
      </w:r>
      <w:r w:rsidRPr="00A04BEB">
        <w:br/>
      </w:r>
      <w:r w:rsidRPr="00A04BEB">
        <w:br/>
      </w:r>
      <w:r w:rsidRPr="00A04BEB">
        <w:br/>
      </w:r>
      <w:r w:rsidRPr="00A04BEB">
        <w:br/>
        <w:t>6. What the main logo should avoid</w:t>
      </w:r>
      <w:r w:rsidRPr="00A04BEB">
        <w:br/>
      </w:r>
      <w:r w:rsidRPr="00A04BEB">
        <w:br/>
        <w:t>Very important constraints:</w:t>
      </w:r>
      <w:r w:rsidRPr="00A04BEB">
        <w:br/>
        <w:t>• No circles, shields, or crests as the primary chest mark</w:t>
      </w:r>
      <w:r w:rsidRPr="00A04BEB">
        <w:br/>
        <w:t>• No big badge or border that would feel heavy on a polo</w:t>
      </w:r>
      <w:r w:rsidRPr="00A04BEB">
        <w:br/>
        <w:t>• Avoid generic golf icons like:</w:t>
      </w:r>
      <w:r w:rsidRPr="00A04BEB">
        <w:br/>
        <w:t>• Plain golf ball</w:t>
      </w:r>
      <w:r w:rsidRPr="00A04BEB">
        <w:br/>
        <w:t>• Flagstick in a hole</w:t>
      </w:r>
      <w:r w:rsidRPr="00A04BEB">
        <w:br/>
        <w:t>• Overly literal golfer silhouette mid swing</w:t>
      </w:r>
      <w:r w:rsidRPr="00A04BEB">
        <w:br/>
        <w:t>• Avoid childish or playful mascots that would feel too young or novelty</w:t>
      </w:r>
      <w:r w:rsidRPr="00A04BEB">
        <w:br/>
        <w:t>• Avoid overly modern angular military or tech looking shapes</w:t>
      </w:r>
      <w:r w:rsidRPr="00A04BEB">
        <w:br/>
      </w:r>
      <w:r w:rsidRPr="00A04BEB">
        <w:br/>
        <w:t>The logo can nod to golf and to sand and greens, but it should not look like clip art of a bunker or flag.</w:t>
      </w:r>
      <w:r w:rsidRPr="00A04BEB">
        <w:br/>
      </w:r>
      <w:r w:rsidRPr="00A04BEB">
        <w:lastRenderedPageBreak/>
        <w:br/>
      </w:r>
      <w:r w:rsidRPr="00A04BEB">
        <w:br/>
      </w:r>
      <w:r w:rsidRPr="00A04BEB">
        <w:br/>
        <w:t>7. Color direction</w:t>
      </w:r>
      <w:r w:rsidRPr="00A04BEB">
        <w:br/>
      </w:r>
      <w:r w:rsidRPr="00A04BEB">
        <w:br/>
        <w:t>I am open on the exact palette, but:</w:t>
      </w:r>
      <w:r w:rsidRPr="00A04BEB">
        <w:br/>
        <w:t>• The logo must work in:</w:t>
      </w:r>
      <w:r w:rsidRPr="00A04BEB">
        <w:br/>
        <w:t>• Dark green on white or cream</w:t>
      </w:r>
      <w:r w:rsidRPr="00A04BEB">
        <w:br/>
        <w:t>• White or cream on dark green</w:t>
      </w:r>
      <w:r w:rsidRPr="00A04BEB">
        <w:br/>
        <w:t>• Brand colors can draw from:</w:t>
      </w:r>
      <w:r w:rsidRPr="00A04BEB">
        <w:br/>
        <w:t>• Deep greens (golf courses)</w:t>
      </w:r>
      <w:r w:rsidRPr="00A04BEB">
        <w:br/>
        <w:t>• Sandy beiges and tans (bunkers)</w:t>
      </w:r>
      <w:r w:rsidRPr="00A04BEB">
        <w:br/>
        <w:t>• Muted browns and neutrals</w:t>
      </w:r>
      <w:r w:rsidRPr="00A04BEB">
        <w:br/>
        <w:t>• A small accent of monarch orange if it fits</w:t>
      </w:r>
      <w:r w:rsidRPr="00A04BEB">
        <w:br/>
      </w:r>
      <w:r w:rsidRPr="00A04BEB">
        <w:br/>
        <w:t>The design must still read in plain one color embroidery.</w:t>
      </w:r>
      <w:r w:rsidRPr="00A04BEB">
        <w:br/>
      </w:r>
      <w:r w:rsidRPr="00A04BEB">
        <w:br/>
      </w:r>
      <w:r w:rsidRPr="00A04BEB">
        <w:br/>
      </w:r>
      <w:r w:rsidRPr="00A04BEB">
        <w:br/>
        <w:t>8. Application constraints the designer should consider</w:t>
      </w:r>
      <w:r w:rsidRPr="00A04BEB">
        <w:br/>
      </w:r>
      <w:r w:rsidRPr="00A04BEB">
        <w:br/>
        <w:t>Please design with these real world uses in mind:</w:t>
      </w:r>
      <w:r w:rsidRPr="00A04BEB">
        <w:br/>
        <w:t>• Small chest embroidery on polos and quarter zips</w:t>
      </w:r>
      <w:r w:rsidRPr="00A04BEB">
        <w:br/>
        <w:t>• Hat front embroidery</w:t>
      </w:r>
      <w:r w:rsidRPr="00A04BEB">
        <w:br/>
        <w:t>• Woven neck labels, side seam labels, and hang tags</w:t>
      </w:r>
      <w:r w:rsidRPr="00A04BEB">
        <w:br/>
        <w:t>• Digital and print (website, social, lookbooks)</w:t>
      </w:r>
      <w:r w:rsidRPr="00A04BEB">
        <w:br/>
      </w:r>
      <w:r w:rsidRPr="00A04BEB">
        <w:br/>
        <w:t>So, nothing too thin or fragile, and no dependence on gradients or tiny details that will disappear at real product size.</w:t>
      </w:r>
      <w:r w:rsidRPr="00A04BEB">
        <w:br/>
      </w:r>
      <w:r w:rsidRPr="00A04BEB">
        <w:br/>
      </w:r>
      <w:r w:rsidRPr="00A04BEB">
        <w:br/>
      </w:r>
      <w:r w:rsidRPr="00A04BEB">
        <w:br/>
        <w:t>9. Freedom and expectations for the designer</w:t>
      </w:r>
      <w:r w:rsidRPr="00A04BEB">
        <w:br/>
      </w:r>
      <w:r w:rsidRPr="00A04BEB">
        <w:br/>
        <w:t>Within all of this, I want you (designer) to have creative freedom.</w:t>
      </w:r>
      <w:r w:rsidRPr="00A04BEB">
        <w:br/>
      </w:r>
      <w:r w:rsidRPr="00A04BEB">
        <w:br/>
        <w:t>In other words:</w:t>
      </w:r>
      <w:r w:rsidRPr="00A04BEB">
        <w:br/>
        <w:t>• You do not have to use a butterfly in the main logo</w:t>
      </w:r>
      <w:r w:rsidRPr="00A04BEB">
        <w:br/>
      </w:r>
      <w:r w:rsidRPr="00A04BEB">
        <w:lastRenderedPageBreak/>
        <w:t>• You do not have to use obvious golf imagery</w:t>
      </w:r>
      <w:r w:rsidRPr="00A04BEB">
        <w:br/>
        <w:t>• You should focus on creating a distinctive, premium symbol and typographic system that feels like:</w:t>
      </w:r>
      <w:r w:rsidRPr="00A04BEB">
        <w:br/>
        <w:t>• It could live on a small embroidered chest of a high end polo</w:t>
      </w:r>
      <w:r w:rsidRPr="00A04BEB">
        <w:br/>
        <w:t>• It belongs in that Tiger era Nike meets Ralph Lauren meets modern alt golf world</w:t>
      </w:r>
      <w:r w:rsidRPr="00A04BEB">
        <w:br/>
      </w:r>
      <w:r w:rsidRPr="00A04BEB">
        <w:br/>
        <w:t>I would love to see:</w:t>
      </w:r>
      <w:r w:rsidRPr="00A04BEB">
        <w:br/>
        <w:t>• 2 to 3 different logo directions or concepts</w:t>
      </w:r>
      <w:r w:rsidRPr="00A04BEB">
        <w:br/>
        <w:t>• Each with:</w:t>
      </w:r>
      <w:r w:rsidRPr="00A04BEB">
        <w:br/>
        <w:t>• primary logo (symbol plus wordmark)</w:t>
      </w:r>
      <w:r w:rsidRPr="00A04BEB">
        <w:br/>
        <w:t>• symbol alone (for chest and hats)</w:t>
      </w:r>
      <w:r w:rsidRPr="00A04BEB">
        <w:br/>
        <w:t>• wordmark alone</w:t>
      </w:r>
      <w:r w:rsidRPr="00A04BEB">
        <w:br/>
        <w:t>• optional SG monogram</w:t>
      </w:r>
      <w:r w:rsidRPr="00A04BEB">
        <w:br/>
        <w:t>• optional butterfly secondary mark</w:t>
      </w:r>
      <w:r w:rsidRPr="00A04BEB">
        <w:br/>
      </w:r>
      <w:r w:rsidRPr="00A04BEB">
        <w:br/>
        <w:t>Let’s begin with one main logo design, and if we align on direction we can move to the 2-3 other designs I’ll need.</w:t>
      </w:r>
    </w:p>
    <w:sectPr w:rsidR="00876B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BEB"/>
    <w:rsid w:val="005543E0"/>
    <w:rsid w:val="005D57F9"/>
    <w:rsid w:val="00876BAF"/>
    <w:rsid w:val="00A04BEB"/>
    <w:rsid w:val="00AE515B"/>
    <w:rsid w:val="00CC456C"/>
    <w:rsid w:val="00EA3CB7"/>
    <w:rsid w:val="00EC1E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AE5B81"/>
  <w15:chartTrackingRefBased/>
  <w15:docId w15:val="{0373F482-5A2A-6249-933E-5A8F028CE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4B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4B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4B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4B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4B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4B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4B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4B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4B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4B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4B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4B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4B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4B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4B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4B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4B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4BEB"/>
    <w:rPr>
      <w:rFonts w:eastAsiaTheme="majorEastAsia" w:cstheme="majorBidi"/>
      <w:color w:val="272727" w:themeColor="text1" w:themeTint="D8"/>
    </w:rPr>
  </w:style>
  <w:style w:type="paragraph" w:styleId="Title">
    <w:name w:val="Title"/>
    <w:basedOn w:val="Normal"/>
    <w:next w:val="Normal"/>
    <w:link w:val="TitleChar"/>
    <w:uiPriority w:val="10"/>
    <w:qFormat/>
    <w:rsid w:val="00A04B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4B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4B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4B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4BEB"/>
    <w:pPr>
      <w:spacing w:before="160"/>
      <w:jc w:val="center"/>
    </w:pPr>
    <w:rPr>
      <w:i/>
      <w:iCs/>
      <w:color w:val="404040" w:themeColor="text1" w:themeTint="BF"/>
    </w:rPr>
  </w:style>
  <w:style w:type="character" w:customStyle="1" w:styleId="QuoteChar">
    <w:name w:val="Quote Char"/>
    <w:basedOn w:val="DefaultParagraphFont"/>
    <w:link w:val="Quote"/>
    <w:uiPriority w:val="29"/>
    <w:rsid w:val="00A04BEB"/>
    <w:rPr>
      <w:i/>
      <w:iCs/>
      <w:color w:val="404040" w:themeColor="text1" w:themeTint="BF"/>
    </w:rPr>
  </w:style>
  <w:style w:type="paragraph" w:styleId="ListParagraph">
    <w:name w:val="List Paragraph"/>
    <w:basedOn w:val="Normal"/>
    <w:uiPriority w:val="34"/>
    <w:qFormat/>
    <w:rsid w:val="00A04BEB"/>
    <w:pPr>
      <w:ind w:left="720"/>
      <w:contextualSpacing/>
    </w:pPr>
  </w:style>
  <w:style w:type="character" w:styleId="IntenseEmphasis">
    <w:name w:val="Intense Emphasis"/>
    <w:basedOn w:val="DefaultParagraphFont"/>
    <w:uiPriority w:val="21"/>
    <w:qFormat/>
    <w:rsid w:val="00A04BEB"/>
    <w:rPr>
      <w:i/>
      <w:iCs/>
      <w:color w:val="0F4761" w:themeColor="accent1" w:themeShade="BF"/>
    </w:rPr>
  </w:style>
  <w:style w:type="paragraph" w:styleId="IntenseQuote">
    <w:name w:val="Intense Quote"/>
    <w:basedOn w:val="Normal"/>
    <w:next w:val="Normal"/>
    <w:link w:val="IntenseQuoteChar"/>
    <w:uiPriority w:val="30"/>
    <w:qFormat/>
    <w:rsid w:val="00A04B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4BEB"/>
    <w:rPr>
      <w:i/>
      <w:iCs/>
      <w:color w:val="0F4761" w:themeColor="accent1" w:themeShade="BF"/>
    </w:rPr>
  </w:style>
  <w:style w:type="character" w:styleId="IntenseReference">
    <w:name w:val="Intense Reference"/>
    <w:basedOn w:val="DefaultParagraphFont"/>
    <w:uiPriority w:val="32"/>
    <w:qFormat/>
    <w:rsid w:val="00A04B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1014</Words>
  <Characters>5786</Characters>
  <Application>Microsoft Office Word</Application>
  <DocSecurity>0</DocSecurity>
  <Lines>48</Lines>
  <Paragraphs>13</Paragraphs>
  <ScaleCrop>false</ScaleCrop>
  <Company/>
  <LinksUpToDate>false</LinksUpToDate>
  <CharactersWithSpaces>6787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Irving</dc:creator>
  <cp:keywords/>
  <dc:description/>
  <cp:lastModifiedBy>Sam Irving</cp:lastModifiedBy>
  <cp:revision>1</cp:revision>
  <dcterms:created xsi:type="dcterms:W3CDTF">2025-12-08T16:13:00Z</dcterms:created>
  <dcterms:modified xsi:type="dcterms:W3CDTF">2025-12-08T16:15:00Z</dcterms:modified>
</cp:coreProperties>
</file>