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E3462" w14:textId="6406280F" w:rsidR="009D371A" w:rsidRDefault="001140BA">
      <w:r w:rsidRPr="001140BA">
        <w:drawing>
          <wp:inline distT="0" distB="0" distL="0" distR="0" wp14:anchorId="5B3BAF60" wp14:editId="1BC3CD3E">
            <wp:extent cx="1038370" cy="1733792"/>
            <wp:effectExtent l="0" t="0" r="9525" b="0"/>
            <wp:docPr id="791500918" name="Picture 1" descr="A black and white image of people working on a roof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1500918" name="Picture 1" descr="A black and white image of people working on a roof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38370" cy="1733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2182B" w14:textId="77777777" w:rsidR="001140BA" w:rsidRDefault="001140BA"/>
    <w:p w14:paraId="3367C0ED" w14:textId="74117C6E" w:rsidR="001140BA" w:rsidRDefault="001140BA">
      <w:r w:rsidRPr="001140BA">
        <w:drawing>
          <wp:inline distT="0" distB="0" distL="0" distR="0" wp14:anchorId="5DDF89A9" wp14:editId="63B1026B">
            <wp:extent cx="4267796" cy="1152686"/>
            <wp:effectExtent l="0" t="0" r="0" b="9525"/>
            <wp:docPr id="1209788845" name="Picture 1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788845" name="Picture 1" descr="A close-up of a logo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67796" cy="1152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C6625E" w14:textId="77777777" w:rsidR="001140BA" w:rsidRDefault="001140BA"/>
    <w:p w14:paraId="5275ED62" w14:textId="11FB6AA3" w:rsidR="001140BA" w:rsidRDefault="001140BA">
      <w:r w:rsidRPr="001140BA">
        <w:drawing>
          <wp:inline distT="0" distB="0" distL="0" distR="0" wp14:anchorId="7536BAE4" wp14:editId="4FACA833">
            <wp:extent cx="1695687" cy="866896"/>
            <wp:effectExtent l="0" t="0" r="0" b="9525"/>
            <wp:docPr id="1853830578" name="Picture 1" descr="A black sig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830578" name="Picture 1" descr="A black sign with white tex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95687" cy="866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7C26C" w14:textId="77777777" w:rsidR="001140BA" w:rsidRDefault="001140BA"/>
    <w:p w14:paraId="620B49D9" w14:textId="0CD74010" w:rsidR="001140BA" w:rsidRDefault="001140BA">
      <w:pPr>
        <w:rPr>
          <w:noProof/>
        </w:rPr>
      </w:pPr>
      <w:r w:rsidRPr="001140BA">
        <w:rPr>
          <w:noProof/>
        </w:rPr>
        <w:t xml:space="preserve"> </w:t>
      </w:r>
      <w:r w:rsidRPr="001140BA">
        <w:drawing>
          <wp:inline distT="0" distB="0" distL="0" distR="0" wp14:anchorId="0B5328FB" wp14:editId="1057CCAD">
            <wp:extent cx="1743318" cy="924054"/>
            <wp:effectExtent l="0" t="0" r="9525" b="9525"/>
            <wp:docPr id="1350824705" name="Picture 1" descr="A logo on a white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824705" name="Picture 1" descr="A logo on a white surfac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43318" cy="924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5194A1" w14:textId="0785DC7C" w:rsidR="001140BA" w:rsidRDefault="001140BA">
      <w:pPr>
        <w:rPr>
          <w:noProof/>
        </w:rPr>
      </w:pPr>
      <w:r w:rsidRPr="001140BA">
        <w:rPr>
          <w:noProof/>
        </w:rPr>
        <w:drawing>
          <wp:inline distT="0" distB="0" distL="0" distR="0" wp14:anchorId="35683DAB" wp14:editId="7B12883A">
            <wp:extent cx="2133898" cy="1019317"/>
            <wp:effectExtent l="0" t="0" r="0" b="9525"/>
            <wp:docPr id="1602227655" name="Picture 1" descr="A logo for a home remod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2227655" name="Picture 1" descr="A logo for a home remodel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33898" cy="1019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5682F" w14:textId="594643E8" w:rsidR="001140BA" w:rsidRDefault="0023417C">
      <w:r w:rsidRPr="0023417C">
        <w:rPr>
          <w:noProof/>
        </w:rPr>
        <w:drawing>
          <wp:inline distT="0" distB="0" distL="0" distR="0" wp14:anchorId="0E1FF5F7" wp14:editId="7B2BC58A">
            <wp:extent cx="2248214" cy="1000265"/>
            <wp:effectExtent l="0" t="0" r="0" b="9525"/>
            <wp:docPr id="1149644949" name="Picture 1" descr="A logo for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644949" name="Picture 1" descr="A logo for a company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48214" cy="10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140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0BA"/>
    <w:rsid w:val="001140BA"/>
    <w:rsid w:val="0023417C"/>
    <w:rsid w:val="009D371A"/>
    <w:rsid w:val="00CA239D"/>
    <w:rsid w:val="00FC4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8CBA9"/>
  <w15:chartTrackingRefBased/>
  <w15:docId w15:val="{AEC35161-0ACE-4271-A764-7BAF9D1F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40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40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40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40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40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40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40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40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40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40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40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40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40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40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40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40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40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40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40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40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40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40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40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40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40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40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40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40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40B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Millar</dc:creator>
  <cp:keywords/>
  <dc:description/>
  <cp:lastModifiedBy>Christina Millar</cp:lastModifiedBy>
  <cp:revision>1</cp:revision>
  <dcterms:created xsi:type="dcterms:W3CDTF">2024-03-03T23:41:00Z</dcterms:created>
  <dcterms:modified xsi:type="dcterms:W3CDTF">2024-03-03T23:59:00Z</dcterms:modified>
</cp:coreProperties>
</file>