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1E4EF" w14:textId="02FBA36C" w:rsidR="00A85135" w:rsidRDefault="006D11A8">
      <w:r w:rsidRPr="006D11A8">
        <w:rPr>
          <w:highlight w:val="yellow"/>
        </w:rPr>
        <w:t>For Back Cover of book:</w:t>
      </w:r>
    </w:p>
    <w:p w14:paraId="0AB9088E" w14:textId="7789EA67" w:rsidR="006D11A8" w:rsidRDefault="006D11A8"/>
    <w:p w14:paraId="00F278CF" w14:textId="71114A14" w:rsidR="006D11A8" w:rsidRDefault="006D11A8"/>
    <w:p w14:paraId="3F53D9E7" w14:textId="61206E75" w:rsidR="006D11A8" w:rsidRDefault="006D11A8">
      <w:r>
        <w:t>DESIGN YOUR BEST LIFE</w:t>
      </w:r>
    </w:p>
    <w:p w14:paraId="343A5EDD" w14:textId="3E560E64" w:rsidR="006D11A8" w:rsidRDefault="006D11A8"/>
    <w:p w14:paraId="0672DE76" w14:textId="448ADD3D" w:rsidR="006D11A8" w:rsidRDefault="006D11A8">
      <w:r>
        <w:t>Have you ever felt:</w:t>
      </w:r>
    </w:p>
    <w:p w14:paraId="1E56340B" w14:textId="77777777" w:rsidR="006D11A8" w:rsidRDefault="006D11A8"/>
    <w:p w14:paraId="0066E8E8" w14:textId="602AEE72" w:rsidR="006D11A8" w:rsidRDefault="006D11A8" w:rsidP="006D11A8">
      <w:pPr>
        <w:pStyle w:val="ListParagraph"/>
        <w:numPr>
          <w:ilvl w:val="0"/>
          <w:numId w:val="1"/>
        </w:numPr>
      </w:pPr>
      <w:r>
        <w:t>Overwhelmed?</w:t>
      </w:r>
    </w:p>
    <w:p w14:paraId="6337C242" w14:textId="6A0A8372" w:rsidR="006D11A8" w:rsidRDefault="006D11A8" w:rsidP="006D11A8">
      <w:pPr>
        <w:pStyle w:val="ListParagraph"/>
        <w:numPr>
          <w:ilvl w:val="0"/>
          <w:numId w:val="1"/>
        </w:numPr>
      </w:pPr>
      <w:r>
        <w:t>Exhausted?</w:t>
      </w:r>
    </w:p>
    <w:p w14:paraId="24D02967" w14:textId="4A9F6678" w:rsidR="006D11A8" w:rsidRDefault="006D11A8" w:rsidP="006D11A8">
      <w:pPr>
        <w:pStyle w:val="ListParagraph"/>
        <w:numPr>
          <w:ilvl w:val="0"/>
          <w:numId w:val="1"/>
        </w:numPr>
      </w:pPr>
      <w:r>
        <w:t>Burned out?</w:t>
      </w:r>
    </w:p>
    <w:p w14:paraId="3E89497A" w14:textId="387B883D" w:rsidR="006D11A8" w:rsidRDefault="006D11A8" w:rsidP="006D11A8"/>
    <w:p w14:paraId="5066F28C" w14:textId="5C79B226" w:rsidR="006D11A8" w:rsidRDefault="006D11A8" w:rsidP="006D11A8">
      <w:r>
        <w:t xml:space="preserve">If so, this journal is for you! Learn how to carve out one day per month for deep rest and honest reflection. As you interact with the pages in this journal, you will reorient your direction towards a life that is: </w:t>
      </w:r>
    </w:p>
    <w:p w14:paraId="5766A589" w14:textId="77777777" w:rsidR="006D11A8" w:rsidRDefault="006D11A8" w:rsidP="006D11A8"/>
    <w:p w14:paraId="2D6AC80A" w14:textId="2D1D4B78" w:rsidR="006D11A8" w:rsidRDefault="006D11A8" w:rsidP="006D11A8">
      <w:pPr>
        <w:pStyle w:val="ListParagraph"/>
        <w:numPr>
          <w:ilvl w:val="0"/>
          <w:numId w:val="1"/>
        </w:numPr>
      </w:pPr>
      <w:r>
        <w:t>Meaningful</w:t>
      </w:r>
    </w:p>
    <w:p w14:paraId="22E2CAA9" w14:textId="606458F5" w:rsidR="006D11A8" w:rsidRDefault="006D11A8" w:rsidP="006D11A8">
      <w:pPr>
        <w:pStyle w:val="ListParagraph"/>
        <w:numPr>
          <w:ilvl w:val="0"/>
          <w:numId w:val="1"/>
        </w:numPr>
      </w:pPr>
      <w:r>
        <w:t>Purposeful</w:t>
      </w:r>
    </w:p>
    <w:p w14:paraId="04B5876C" w14:textId="17E95B4E" w:rsidR="006D11A8" w:rsidRDefault="006D11A8" w:rsidP="006D11A8">
      <w:pPr>
        <w:pStyle w:val="ListParagraph"/>
        <w:numPr>
          <w:ilvl w:val="0"/>
          <w:numId w:val="1"/>
        </w:numPr>
      </w:pPr>
      <w:r>
        <w:t>Refreshed</w:t>
      </w:r>
    </w:p>
    <w:p w14:paraId="6E606D57" w14:textId="244D4AA7" w:rsidR="006D11A8" w:rsidRDefault="006D11A8" w:rsidP="006D11A8"/>
    <w:p w14:paraId="4435BBFD" w14:textId="6A34947F" w:rsidR="006D11A8" w:rsidRDefault="006D11A8" w:rsidP="006D11A8">
      <w:r>
        <w:t>Plan your first Personal Retreat Day and let’s get started!</w:t>
      </w:r>
    </w:p>
    <w:p w14:paraId="7E31AA3E" w14:textId="525D121F" w:rsidR="006D11A8" w:rsidRDefault="006D11A8" w:rsidP="006D11A8">
      <w:pPr>
        <w:pBdr>
          <w:bottom w:val="single" w:sz="12" w:space="1" w:color="auto"/>
        </w:pBdr>
      </w:pPr>
    </w:p>
    <w:p w14:paraId="6C66461D" w14:textId="2A9CA638" w:rsidR="006D11A8" w:rsidRDefault="006D11A8" w:rsidP="006D11A8"/>
    <w:p w14:paraId="56A18A89" w14:textId="06999CED" w:rsidR="006D11A8" w:rsidRDefault="006D11A8" w:rsidP="006D11A8">
      <w:r>
        <w:t xml:space="preserve">Wende Whitus </w:t>
      </w:r>
      <w:r w:rsidR="001365E4">
        <w:t>found</w:t>
      </w:r>
      <w:r>
        <w:t xml:space="preserve">ed </w:t>
      </w:r>
      <w:r w:rsidRPr="001365E4">
        <w:rPr>
          <w:u w:val="single"/>
        </w:rPr>
        <w:t>Personal Retreat Day</w:t>
      </w:r>
      <w:r>
        <w:t xml:space="preserve"> to help busy people design their best lives. She is also a freelance location scout and production coordinator for the film industry. </w:t>
      </w:r>
      <w:r w:rsidR="00865EEF">
        <w:t>Wende and her husband</w:t>
      </w:r>
      <w:r>
        <w:t xml:space="preserve"> </w:t>
      </w:r>
      <w:r w:rsidR="00865EEF">
        <w:t>reside</w:t>
      </w:r>
      <w:r>
        <w:t xml:space="preserve"> </w:t>
      </w:r>
      <w:r w:rsidR="00865EEF">
        <w:t>in</w:t>
      </w:r>
      <w:r>
        <w:t xml:space="preserve"> </w:t>
      </w:r>
      <w:r w:rsidR="00865EEF">
        <w:t xml:space="preserve">the </w:t>
      </w:r>
      <w:r>
        <w:t xml:space="preserve">Charlotte, North Carolina </w:t>
      </w:r>
      <w:r w:rsidR="00865EEF">
        <w:t xml:space="preserve">area </w:t>
      </w:r>
      <w:r>
        <w:t xml:space="preserve">and </w:t>
      </w:r>
      <w:r w:rsidR="00865EEF">
        <w:t xml:space="preserve">they </w:t>
      </w:r>
      <w:r w:rsidR="001365E4">
        <w:t>are the proud parents of</w:t>
      </w:r>
      <w:r>
        <w:t xml:space="preserve"> two grown daughters</w:t>
      </w:r>
      <w:r w:rsidR="00865EEF">
        <w:t xml:space="preserve"> who live nearby</w:t>
      </w:r>
      <w:r>
        <w:t xml:space="preserve">. Connect with Wende at </w:t>
      </w:r>
      <w:hyperlink r:id="rId5" w:history="1">
        <w:r w:rsidRPr="00D23F1C">
          <w:rPr>
            <w:rStyle w:val="Hyperlink"/>
          </w:rPr>
          <w:t>www.personalretreatday.com</w:t>
        </w:r>
      </w:hyperlink>
      <w:r>
        <w:t xml:space="preserve"> for more information about individual or group coaching or to book her as a speaker.</w:t>
      </w:r>
    </w:p>
    <w:p w14:paraId="2B1F0311" w14:textId="049790B3" w:rsidR="006D11A8" w:rsidRDefault="006D11A8" w:rsidP="006D11A8"/>
    <w:p w14:paraId="4596C831" w14:textId="77777777" w:rsidR="006D11A8" w:rsidRDefault="006D11A8" w:rsidP="006D11A8"/>
    <w:p w14:paraId="423781A7" w14:textId="2572D596" w:rsidR="00E172E9" w:rsidRPr="00E36E79" w:rsidRDefault="00E172E9" w:rsidP="00E172E9">
      <w:pPr>
        <w:rPr>
          <w:rFonts w:eastAsia="Times New Roman" w:cstheme="minorHAnsi"/>
        </w:rPr>
      </w:pPr>
      <w:r w:rsidRPr="00E36E79">
        <w:rPr>
          <w:rFonts w:cstheme="minorHAnsi"/>
        </w:rPr>
        <w:t>ISBN</w:t>
      </w:r>
      <w:r w:rsidR="00E36E79">
        <w:rPr>
          <w:rFonts w:cstheme="minorHAnsi"/>
        </w:rPr>
        <w:t xml:space="preserve"> </w:t>
      </w:r>
      <w:r w:rsidRPr="00E36E79">
        <w:rPr>
          <w:rFonts w:cstheme="minorHAnsi"/>
        </w:rPr>
        <w:t xml:space="preserve"> </w:t>
      </w:r>
      <w:r w:rsidRPr="00E36E79">
        <w:rPr>
          <w:rFonts w:eastAsia="Times New Roman" w:cstheme="minorHAnsi"/>
          <w:color w:val="1F1F1F"/>
          <w:shd w:val="clear" w:color="auto" w:fill="FFFFFF"/>
        </w:rPr>
        <w:t>979-8-218-30229-0</w:t>
      </w:r>
    </w:p>
    <w:p w14:paraId="75E1D8B0" w14:textId="4D69FC1B" w:rsidR="006D11A8" w:rsidRDefault="006D11A8" w:rsidP="006D11A8"/>
    <w:p w14:paraId="75F97730" w14:textId="5B173C58" w:rsidR="00E172E9" w:rsidRDefault="00E172E9" w:rsidP="006D11A8">
      <w:r w:rsidRPr="00E36E79">
        <w:rPr>
          <w:highlight w:val="yellow"/>
        </w:rPr>
        <w:t>(</w:t>
      </w:r>
      <w:r w:rsidR="00E36E79" w:rsidRPr="00E36E79">
        <w:rPr>
          <w:highlight w:val="yellow"/>
        </w:rPr>
        <w:t>I don’t have a</w:t>
      </w:r>
      <w:r w:rsidRPr="00E36E79">
        <w:rPr>
          <w:highlight w:val="yellow"/>
        </w:rPr>
        <w:t xml:space="preserve"> barcode – Amazon will add I think?)</w:t>
      </w:r>
    </w:p>
    <w:p w14:paraId="40A67563" w14:textId="4CF22437" w:rsidR="00E172E9" w:rsidRDefault="00E172E9" w:rsidP="006D11A8"/>
    <w:p w14:paraId="0064363D" w14:textId="77777777" w:rsidR="00E172E9" w:rsidRDefault="00E172E9" w:rsidP="006D11A8"/>
    <w:p w14:paraId="35C517BE" w14:textId="0C9059E2" w:rsidR="006D11A8" w:rsidRDefault="006D11A8" w:rsidP="006D11A8"/>
    <w:p w14:paraId="62D525CF" w14:textId="261869E4" w:rsidR="006D11A8" w:rsidRDefault="006D11A8"/>
    <w:p w14:paraId="11A314B1" w14:textId="77777777" w:rsidR="006D11A8" w:rsidRDefault="006D11A8"/>
    <w:p w14:paraId="27EA6986" w14:textId="66DF0787" w:rsidR="006D11A8" w:rsidRDefault="006D11A8"/>
    <w:p w14:paraId="1530BBAF" w14:textId="099CE2CC" w:rsidR="006D11A8" w:rsidRDefault="006D11A8"/>
    <w:p w14:paraId="62B564C1" w14:textId="77777777" w:rsidR="006D11A8" w:rsidRDefault="006D11A8"/>
    <w:sectPr w:rsidR="006D11A8" w:rsidSect="00217E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16670"/>
    <w:multiLevelType w:val="hybridMultilevel"/>
    <w:tmpl w:val="5874C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1A8"/>
    <w:rsid w:val="001365E4"/>
    <w:rsid w:val="00217E61"/>
    <w:rsid w:val="006D11A8"/>
    <w:rsid w:val="00865EEF"/>
    <w:rsid w:val="00A85135"/>
    <w:rsid w:val="00E172E9"/>
    <w:rsid w:val="00E3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41ADD2"/>
  <w15:chartTrackingRefBased/>
  <w15:docId w15:val="{FB02A8A5-6471-9844-83AF-39BD5D189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11A8"/>
    <w:pPr>
      <w:ind w:left="720"/>
      <w:contextualSpacing/>
    </w:pPr>
  </w:style>
  <w:style w:type="character" w:styleId="Hyperlink">
    <w:name w:val="Hyperlink"/>
    <w:basedOn w:val="DefaultParagraphFont"/>
    <w:uiPriority w:val="99"/>
    <w:unhideWhenUsed/>
    <w:rsid w:val="006D11A8"/>
    <w:rPr>
      <w:color w:val="0563C1" w:themeColor="hyperlink"/>
      <w:u w:val="single"/>
    </w:rPr>
  </w:style>
  <w:style w:type="character" w:styleId="UnresolvedMention">
    <w:name w:val="Unresolved Mention"/>
    <w:basedOn w:val="DefaultParagraphFont"/>
    <w:uiPriority w:val="99"/>
    <w:semiHidden/>
    <w:unhideWhenUsed/>
    <w:rsid w:val="006D11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355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ersonalretreatda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149</Words>
  <Characters>855</Characters>
  <Application>Microsoft Office Word</Application>
  <DocSecurity>0</DocSecurity>
  <Lines>7</Lines>
  <Paragraphs>2</Paragraphs>
  <ScaleCrop>false</ScaleCrop>
  <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Whitus</dc:creator>
  <cp:keywords/>
  <dc:description/>
  <cp:lastModifiedBy>Greg Whitus</cp:lastModifiedBy>
  <cp:revision>6</cp:revision>
  <dcterms:created xsi:type="dcterms:W3CDTF">2023-10-11T13:44:00Z</dcterms:created>
  <dcterms:modified xsi:type="dcterms:W3CDTF">2023-10-11T14:15:00Z</dcterms:modified>
</cp:coreProperties>
</file>