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22707" w14:textId="00E70431" w:rsidR="00587411" w:rsidRDefault="0012604D"/>
    <w:p w14:paraId="39988246" w14:textId="2ACA934B" w:rsidR="0095676A" w:rsidRDefault="0095676A"/>
    <w:p w14:paraId="72D2F5C9" w14:textId="77777777" w:rsidR="0095676A" w:rsidRDefault="0095676A">
      <w:pPr>
        <w:rPr>
          <w:noProof/>
        </w:rPr>
      </w:pPr>
    </w:p>
    <w:p w14:paraId="38817DB6" w14:textId="222C20C0" w:rsidR="0095676A" w:rsidRDefault="0095676A">
      <w:r>
        <w:rPr>
          <w:noProof/>
        </w:rPr>
        <w:drawing>
          <wp:inline distT="0" distB="0" distL="0" distR="0" wp14:anchorId="43CDF841" wp14:editId="31B502B1">
            <wp:extent cx="2638425" cy="3286724"/>
            <wp:effectExtent l="0" t="0" r="0" b="9525"/>
            <wp:docPr id="1" name="Picture 1" descr="Graphical user interface, application, PowerPo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PowerPoint&#10;&#10;Description automatically generated"/>
                    <pic:cNvPicPr/>
                  </pic:nvPicPr>
                  <pic:blipFill rotWithShape="1">
                    <a:blip r:embed="rId4"/>
                    <a:srcRect l="19942" t="25419" r="50975" b="10148"/>
                    <a:stretch/>
                  </pic:blipFill>
                  <pic:spPr bwMode="auto">
                    <a:xfrm>
                      <a:off x="0" y="0"/>
                      <a:ext cx="2642451" cy="32917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F11BA0" w14:textId="4FAB28DB" w:rsidR="0095676A" w:rsidRDefault="0095676A"/>
    <w:p w14:paraId="7461469B" w14:textId="77777777" w:rsidR="0095676A" w:rsidRDefault="0095676A">
      <w:pPr>
        <w:rPr>
          <w:noProof/>
        </w:rPr>
      </w:pPr>
    </w:p>
    <w:p w14:paraId="744B44C7" w14:textId="0636838C" w:rsidR="0095676A" w:rsidRDefault="0095676A">
      <w:r>
        <w:rPr>
          <w:noProof/>
        </w:rPr>
        <w:drawing>
          <wp:inline distT="0" distB="0" distL="0" distR="0" wp14:anchorId="55A769E8" wp14:editId="70814827">
            <wp:extent cx="4053840" cy="2895600"/>
            <wp:effectExtent l="0" t="0" r="3810" b="0"/>
            <wp:docPr id="2" name="Picture 2" descr="Graphical user interface, application, PowerPo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, PowerPoint&#10;&#10;Description automatically generated"/>
                    <pic:cNvPicPr/>
                  </pic:nvPicPr>
                  <pic:blipFill rotWithShape="1">
                    <a:blip r:embed="rId5"/>
                    <a:srcRect l="15455" t="39310" r="47319" b="13399"/>
                    <a:stretch/>
                  </pic:blipFill>
                  <pic:spPr bwMode="auto">
                    <a:xfrm>
                      <a:off x="0" y="0"/>
                      <a:ext cx="4053840" cy="289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567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76A"/>
    <w:rsid w:val="0012604D"/>
    <w:rsid w:val="0095676A"/>
    <w:rsid w:val="00A900FB"/>
    <w:rsid w:val="00C2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F9131"/>
  <w15:chartTrackingRefBased/>
  <w15:docId w15:val="{FEEA3424-F7EC-4ED8-8456-EE3AEE41C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Wherry</dc:creator>
  <cp:keywords/>
  <dc:description/>
  <cp:lastModifiedBy>Kim Wherry</cp:lastModifiedBy>
  <cp:revision>1</cp:revision>
  <dcterms:created xsi:type="dcterms:W3CDTF">2022-03-24T14:51:00Z</dcterms:created>
  <dcterms:modified xsi:type="dcterms:W3CDTF">2022-03-24T14:56:00Z</dcterms:modified>
</cp:coreProperties>
</file>