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6EF" w:rsidRDefault="00BE4776">
      <w:r>
        <w:rPr>
          <w:noProof/>
        </w:rPr>
        <w:drawing>
          <wp:inline distT="0" distB="0" distL="0" distR="0" wp14:anchorId="4AE83A3C" wp14:editId="1A25FE83">
            <wp:extent cx="4905375" cy="3681332"/>
            <wp:effectExtent l="0" t="0" r="0" b="0"/>
            <wp:docPr id="1" name="Picture 1" descr="carousel thumbn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ousel thumbnai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248" cy="3685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776" w:rsidRDefault="00BE4776"/>
    <w:p w:rsidR="00BE4776" w:rsidRDefault="00BE4776">
      <w:r>
        <w:t xml:space="preserve">The </w:t>
      </w:r>
      <w:r w:rsidR="004810A2">
        <w:t>“Sunshine Daydream”</w:t>
      </w:r>
      <w:r>
        <w:t xml:space="preserve"> logo will replace the “Second Wind” logo on the side of the boat so the design should be longer than it is high.</w:t>
      </w:r>
    </w:p>
    <w:p w:rsidR="00BE4776" w:rsidRDefault="00BE4776">
      <w:r>
        <w:rPr>
          <w:noProof/>
        </w:rPr>
        <w:lastRenderedPageBreak/>
        <w:drawing>
          <wp:inline distT="0" distB="0" distL="0" distR="0" wp14:anchorId="46E4F09D" wp14:editId="6B24A0E3">
            <wp:extent cx="4962525" cy="6616700"/>
            <wp:effectExtent l="0" t="0" r="9525" b="0"/>
            <wp:docPr id="2" name="Picture 2" descr="2021 Lagoo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1 Lagoon 4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661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776" w:rsidRDefault="00BE4776"/>
    <w:p w:rsidR="00BE4776" w:rsidRDefault="00BE4776">
      <w:r>
        <w:t xml:space="preserve">The </w:t>
      </w:r>
      <w:r w:rsidR="004810A2">
        <w:t>“Sunshine Daydream”</w:t>
      </w:r>
      <w:bookmarkStart w:id="0" w:name="_GoBack"/>
      <w:bookmarkEnd w:id="0"/>
      <w:r>
        <w:t xml:space="preserve"> logo will also replace the Second Wind logo on this small area on the back of the boat.  Below the logo, the homeport name “St. Petersburg, FL” will be printed.</w:t>
      </w:r>
    </w:p>
    <w:sectPr w:rsidR="00BE47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776"/>
    <w:rsid w:val="004810A2"/>
    <w:rsid w:val="006506EF"/>
    <w:rsid w:val="00BE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D9212"/>
  <w15:chartTrackingRefBased/>
  <w15:docId w15:val="{7F04A121-D04E-42D1-8FD2-925679AC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Burke</dc:creator>
  <cp:keywords/>
  <dc:description/>
  <cp:lastModifiedBy>Chris Burke</cp:lastModifiedBy>
  <cp:revision>2</cp:revision>
  <dcterms:created xsi:type="dcterms:W3CDTF">2022-03-14T11:22:00Z</dcterms:created>
  <dcterms:modified xsi:type="dcterms:W3CDTF">2022-03-14T11:22:00Z</dcterms:modified>
</cp:coreProperties>
</file>