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1"/>
        </w:rPr>
      </w:pPr>
    </w:p>
    <w:p>
      <w:pPr>
        <w:pStyle w:val="Title"/>
      </w:pPr>
      <w:r>
        <w:rPr/>
        <w:drawing>
          <wp:inline distT="0" distB="0" distL="0" distR="0">
            <wp:extent cx="644362" cy="301751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362" cy="301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spacing w:val="36"/>
        </w:rPr>
        <w:t> </w:t>
      </w:r>
      <w:r>
        <w:rPr>
          <w:spacing w:val="36"/>
        </w:rPr>
        <w:pict>
          <v:group style="width:61.4pt;height:23.05pt;mso-position-horizontal-relative:char;mso-position-vertical-relative:line" coordorigin="0,0" coordsize="1228,461">
            <v:shape style="position:absolute;left:-1;top:0;width:1228;height:461" coordorigin="0,0" coordsize="1228,461" path="m427,24l426,6,416,0,396,0,381,1,367,2,354,5,341,9,343,14,343,18,343,21,341,33,333,50,321,73,303,102,255,174,206,250,190,182,164,72,155,29,151,17,145,7,137,2,127,0,112,1,96,5,80,12,63,21,69,29,73,39,72,57,71,67,70,77,67,88,33,233,16,293,7,327,2,350,0,363,2,374,8,381,18,386,32,387,44,386,57,384,69,381,83,376,78,363,75,351,75,340,78,313,84,270,96,212,111,138,121,173,139,250,149,290,160,326,168,336,179,336,186,335,195,332,205,328,216,322,226,297,248,256,283,199,330,127,295,305,291,331,288,350,287,362,287,379,298,387,318,387,330,386,343,384,357,379,370,373,366,365,364,356,364,348,367,306,377,247,393,169,415,72,425,33,427,24xm715,113l710,99,697,89,675,82,644,79,647,91,649,99,649,106,646,123,640,146,629,172,613,202,560,293,555,256,551,216,547,174,543,128,537,105,529,89,519,80,505,76,489,78,473,82,457,89,441,99,456,130,471,183,487,259,504,356,492,375,478,389,464,397,447,399,438,399,430,396,421,390,412,403,406,415,402,426,401,435,403,446,410,454,421,459,437,460,470,451,509,422,554,373,606,306,653,236,687,180,708,139,715,113xm961,102l956,89,943,80,922,75,892,73,853,77,818,90,786,111,757,141,734,176,717,213,707,254,703,298,709,338,727,367,757,384,798,390,819,389,839,386,859,381,879,374,896,365,909,355,916,343,918,331,918,326,917,319,915,311,894,324,873,334,854,339,836,341,817,337,804,325,796,304,793,275,798,205,813,155,837,125,870,114,884,117,896,124,908,136,917,153,936,139,950,127,958,114,961,102xm1227,180l1225,157,1220,137,1211,119,1211,118,1199,103,1183,90,1166,81,1146,75,1143,75,1143,180,1142,204,1138,233,1132,261,1124,289,1113,313,1101,331,1088,342,1073,345,1057,341,1046,331,1039,313,1037,289,1037,283,1038,259,1042,230,1048,202,1057,174,1068,150,1080,132,1094,122,1109,118,1124,122,1135,133,1141,151,1143,173,1143,180,1143,75,1125,73,1091,77,1059,90,1030,110,1004,139,982,173,966,208,956,245,953,283,955,306,960,327,969,345,982,361,997,374,1015,383,1035,388,1057,390,1091,386,1122,374,1150,353,1157,345,1177,324,1199,290,1214,255,1224,218,1227,180xe" filled="true" fillcolor="#231f20" stroked="false">
              <v:path arrowok="t"/>
              <v:fill type="solid"/>
            </v:shape>
          </v:group>
        </w:pict>
      </w:r>
      <w:r>
        <w:rPr>
          <w:spacing w:val="36"/>
        </w:rPr>
      </w:r>
      <w:r>
        <w:rPr>
          <w:spacing w:val="106"/>
        </w:rPr>
        <w:t> </w:t>
      </w:r>
      <w:r>
        <w:rPr>
          <w:spacing w:val="106"/>
          <w:position w:val="7"/>
        </w:rPr>
        <w:pict>
          <v:group style="width:90.95pt;height:19.850pt;mso-position-horizontal-relative:char;mso-position-vertical-relative:line" coordorigin="0,0" coordsize="1819,397">
            <v:shape style="position:absolute;left:0;top:0;width:1819;height:397" coordorigin="0,0" coordsize="1819,397" path="m299,109l292,61,285,50,272,27,238,7,217,4,217,128,215,169,210,207,200,243,187,277,172,306,156,326,139,339,121,343,112,343,100,341,86,336,142,54,156,51,166,50,172,50,192,54,206,69,215,94,217,128,217,4,191,0,156,2,121,8,87,18,53,32,58,40,60,49,60,58,56,100,46,162,28,246,4,350,1,359,0,367,0,387,10,394,32,394,41,393,56,390,67,392,75,393,81,393,101,390,120,388,157,371,194,344,195,343,229,305,260,260,282,212,295,162,299,109xm549,102l549,87,541,80,525,80,502,87,475,110,446,148,414,201,422,168,427,143,430,123,431,111,429,99,423,90,412,84,397,83,385,83,373,85,360,88,345,93,349,101,350,108,350,116,348,146,342,185,332,235,312,319,308,340,305,355,304,365,307,377,314,386,326,391,342,393,354,392,365,391,376,389,387,387,384,379,383,372,383,366,385,346,392,320,404,290,421,254,440,220,458,196,474,182,489,177,495,177,501,182,508,192,526,169,539,146,547,124,549,102xm785,134l782,120,781,110,769,93,748,83,720,79,711,80,711,130,711,151,705,183,689,207,661,221,623,226,636,180,651,146,669,126,689,120,703,120,711,130,711,80,682,84,647,97,615,119,585,149,561,185,543,223,533,263,529,305,536,345,556,374,588,391,634,396,656,395,678,392,700,385,721,377,740,367,754,355,756,351,762,342,765,328,765,322,763,315,759,308,733,327,707,340,684,348,662,351,642,348,628,337,619,319,616,295,616,287,617,277,618,265,653,262,684,254,712,243,737,228,739,226,758,209,773,187,782,162,785,134xm1080,127l1077,106,1068,91,1054,82,1033,79,1002,87,972,110,941,148,911,201,918,167,924,141,927,122,928,111,926,98,919,89,909,84,894,82,883,83,870,85,857,88,843,93,845,100,847,108,847,116,845,144,839,183,829,233,816,294,803,344,801,356,801,366,803,378,811,386,823,392,839,393,850,393,861,392,872,390,883,387,881,379,880,372,880,367,883,340,892,309,907,272,928,231,951,193,969,166,983,149,992,144,997,144,1000,148,1000,156,998,168,994,192,977,279,973,300,970,319,969,337,968,353,971,371,979,383,992,391,1010,393,1023,392,1035,389,1048,384,1061,377,1055,368,1051,357,1048,345,1047,332,1048,313,1051,289,1057,262,1071,197,1076,170,1079,146,1080,127xm1360,108l1356,95,1343,86,1322,81,1292,79,1253,83,1218,96,1185,117,1157,147,1133,182,1116,220,1106,260,1103,304,1109,344,1127,373,1156,390,1198,396,1219,395,1239,392,1259,387,1279,380,1296,371,1308,361,1316,349,1318,337,1318,332,1317,325,1315,317,1293,330,1273,340,1254,345,1236,347,1217,343,1204,331,1196,310,1193,281,1198,211,1212,161,1236,131,1270,121,1284,123,1296,130,1307,142,1317,159,1336,145,1349,133,1358,120,1360,108xm1631,133l1629,112,1620,97,1605,88,1585,85,1553,93,1522,114,1493,150,1464,201,1478,134,1488,85,1494,52,1496,35,1493,23,1487,14,1476,8,1461,6,1449,7,1437,10,1424,15,1411,22,1413,30,1414,36,1413,55,1412,72,1409,92,1404,116,1374,269,1358,332,1356,345,1354,356,1354,366,1356,378,1363,386,1375,392,1392,393,1403,393,1414,392,1425,390,1436,387,1433,379,1432,372,1432,367,1435,343,1443,314,1458,279,1477,238,1499,200,1517,172,1532,156,1544,150,1548,150,1551,154,1551,163,1550,178,1547,199,1542,225,1529,286,1524,313,1522,335,1521,353,1523,371,1531,383,1544,391,1563,393,1575,392,1588,389,1601,384,1613,377,1608,368,1603,357,1601,345,1600,332,1601,313,1604,290,1609,264,1623,201,1627,175,1630,152,1631,133xm1723,94l1662,94,1662,105,1687,105,1687,169,1698,169,1698,105,1723,105,1723,94xm1818,94l1799,94,1777,147,1760,105,1755,94,1737,94,1737,169,1748,169,1748,105,1748,105,1773,169,1780,169,1789,147,1806,105,1807,105,1807,169,1818,169,1818,105,1818,94xe" filled="true" fillcolor="#231f20" stroked="false">
              <v:path arrowok="t"/>
              <v:fill type="solid"/>
            </v:shape>
          </v:group>
        </w:pict>
      </w:r>
      <w:r>
        <w:rPr>
          <w:spacing w:val="106"/>
          <w:position w:val="7"/>
        </w:rPr>
      </w:r>
    </w:p>
    <w:p>
      <w:pPr>
        <w:pStyle w:val="BodyText"/>
        <w:spacing w:before="4"/>
        <w:rPr>
          <w:rFonts w:ascii="Times New Roman"/>
          <w:sz w:val="10"/>
        </w:rPr>
      </w:pP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5610327</wp:posOffset>
            </wp:positionH>
            <wp:positionV relativeFrom="paragraph">
              <wp:posOffset>100633</wp:posOffset>
            </wp:positionV>
            <wp:extent cx="3420075" cy="600075"/>
            <wp:effectExtent l="0" t="0" r="0" b="0"/>
            <wp:wrapTopAndBottom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00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 w:after="1"/>
        <w:rPr>
          <w:rFonts w:ascii="Times New Roman"/>
          <w:sz w:val="7"/>
        </w:rPr>
      </w:pPr>
    </w:p>
    <w:p>
      <w:pPr>
        <w:pStyle w:val="BodyText"/>
        <w:ind w:left="7669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269.6pt;height:51.05pt;mso-position-horizontal-relative:char;mso-position-vertical-relative:line" coordorigin="0,0" coordsize="5392,1021">
            <v:shape style="position:absolute;left:1768;top:961;width:19;height:19" coordorigin="1769,962" coordsize="19,19" path="m1783,962l1778,962,1773,962,1769,966,1769,976,1773,981,1783,981,1787,976,1787,966,1783,962xe" filled="true" fillcolor="#231f20" stroked="false">
              <v:path arrowok="t"/>
              <v:fill type="solid"/>
            </v:shape>
            <v:shape style="position:absolute;left:0;top:0;width:5392;height:1021" type="#_x0000_t75" stroked="false">
              <v:imagedata r:id="rId7" o:title=""/>
            </v:shape>
          </v:group>
        </w:pict>
      </w:r>
      <w:r>
        <w:rPr>
          <w:rFonts w:ascii="Times New Roman"/>
          <w:sz w:val="20"/>
        </w:rPr>
      </w:r>
    </w:p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1140" w:bottom="280" w:left="1160" w:right="148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</w:rPr>
      </w:pPr>
    </w:p>
    <w:p>
      <w:pPr>
        <w:tabs>
          <w:tab w:pos="3160" w:val="left" w:leader="none"/>
        </w:tabs>
        <w:spacing w:line="240" w:lineRule="auto"/>
        <w:ind w:left="1295" w:right="0" w:firstLine="0"/>
        <w:rPr>
          <w:rFonts w:ascii="Times New Roman"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1.990997pt;margin-top:-175.808899pt;width:189.35pt;height:172.5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21"/>
                    <w:gridCol w:w="1750"/>
                  </w:tblGrid>
                  <w:tr>
                    <w:trPr>
                      <w:trHeight w:val="260" w:hRule="atLeast"/>
                    </w:trPr>
                    <w:tc>
                      <w:tcPr>
                        <w:tcW w:w="2021" w:type="dxa"/>
                        <w:tc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</w:tcBorders>
                      </w:tcPr>
                      <w:p>
                        <w:pPr>
                          <w:pStyle w:val="TableParagraph"/>
                          <w:spacing w:line="207" w:lineRule="exact" w:before="3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231F20"/>
                            <w:sz w:val="18"/>
                          </w:rPr>
                          <w:t>Beneficial</w:t>
                        </w:r>
                        <w:r>
                          <w:rPr>
                            <w:b/>
                            <w:color w:val="231F20"/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Fungus</w:t>
                        </w:r>
                      </w:p>
                    </w:tc>
                    <w:tc>
                      <w:tcPr>
                        <w:tcW w:w="1750" w:type="dxa"/>
                        <w:tcBorders>
                          <w:top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spacing w:line="207" w:lineRule="exact" w:before="33"/>
                          <w:ind w:left="120" w:right="113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  <w:sz w:val="18"/>
                          </w:rPr>
                          <w:t>Propagules</w:t>
                        </w:r>
                        <w:r>
                          <w:rPr>
                            <w:b/>
                            <w:color w:val="231F20"/>
                            <w:spacing w:val="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231F20"/>
                            <w:w w:val="105"/>
                            <w:sz w:val="18"/>
                          </w:rPr>
                          <w:t>per</w:t>
                        </w:r>
                        <w:r>
                          <w:rPr>
                            <w:b/>
                            <w:color w:val="231F20"/>
                            <w:spacing w:val="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231F20"/>
                            <w:w w:val="105"/>
                            <w:sz w:val="18"/>
                          </w:rPr>
                          <w:t>CC</w:t>
                        </w:r>
                      </w:p>
                    </w:tc>
                  </w:tr>
                  <w:tr>
                    <w:trPr>
                      <w:trHeight w:val="242" w:hRule="atLeast"/>
                    </w:trPr>
                    <w:tc>
                      <w:tcPr>
                        <w:tcW w:w="2021" w:type="dxa"/>
                        <w:tcBorders>
                          <w:top w:val="single" w:sz="4" w:space="0" w:color="231F20"/>
                          <w:left w:val="single" w:sz="4" w:space="0" w:color="231F20"/>
                        </w:tcBorders>
                      </w:tcPr>
                      <w:p>
                        <w:pPr>
                          <w:pStyle w:val="TableParagraph"/>
                          <w:spacing w:line="188" w:lineRule="exact" w:before="34"/>
                          <w:rPr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  <w:sz w:val="16"/>
                          </w:rPr>
                          <w:t>Endomycorrhiza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:</w:t>
                        </w:r>
                      </w:p>
                    </w:tc>
                    <w:tc>
                      <w:tcPr>
                        <w:tcW w:w="1750" w:type="dxa"/>
                        <w:tcBorders>
                          <w:top w:val="single" w:sz="4" w:space="0" w:color="231F20"/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05" w:hRule="atLeast"/>
                    </w:trPr>
                    <w:tc>
                      <w:tcPr>
                        <w:tcW w:w="2021" w:type="dxa"/>
                        <w:tcBorders>
                          <w:left w:val="single" w:sz="4" w:space="0" w:color="231F20"/>
                        </w:tcBorders>
                      </w:tcPr>
                      <w:p>
                        <w:pPr>
                          <w:pStyle w:val="TableParagraph"/>
                          <w:spacing w:line="162" w:lineRule="exact" w:before="24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Glomus</w:t>
                        </w:r>
                        <w:r>
                          <w:rPr>
                            <w:color w:val="231F2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intraradices</w:t>
                        </w:r>
                      </w:p>
                    </w:tc>
                    <w:tc>
                      <w:tcPr>
                        <w:tcW w:w="1750" w:type="dxa"/>
                        <w:tcBorders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spacing w:line="162" w:lineRule="exact" w:before="24"/>
                          <w:ind w:left="120" w:right="11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4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cc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021" w:type="dxa"/>
                        <w:tcBorders>
                          <w:left w:val="single" w:sz="4" w:space="0" w:color="231F20"/>
                        </w:tcBorders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Glomus</w:t>
                        </w:r>
                        <w:r>
                          <w:rPr>
                            <w:color w:val="231F2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aggregatum</w:t>
                        </w:r>
                      </w:p>
                    </w:tc>
                    <w:tc>
                      <w:tcPr>
                        <w:tcW w:w="1750" w:type="dxa"/>
                        <w:tcBorders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ind w:left="120" w:right="11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4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cc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021" w:type="dxa"/>
                        <w:tcBorders>
                          <w:left w:val="single" w:sz="4" w:space="0" w:color="231F20"/>
                        </w:tcBorders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Glomus</w:t>
                        </w:r>
                        <w:r>
                          <w:rPr>
                            <w:color w:val="231F20"/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etunicatum</w:t>
                        </w:r>
                      </w:p>
                    </w:tc>
                    <w:tc>
                      <w:tcPr>
                        <w:tcW w:w="1750" w:type="dxa"/>
                        <w:tcBorders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ind w:left="120" w:right="11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4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cc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021" w:type="dxa"/>
                        <w:tcBorders>
                          <w:left w:val="single" w:sz="4" w:space="0" w:color="231F20"/>
                        </w:tcBorders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Glomus</w:t>
                        </w:r>
                        <w:r>
                          <w:rPr>
                            <w:color w:val="231F20"/>
                            <w:spacing w:val="2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mosseae</w:t>
                        </w:r>
                      </w:p>
                    </w:tc>
                    <w:tc>
                      <w:tcPr>
                        <w:tcW w:w="1750" w:type="dxa"/>
                        <w:tcBorders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ind w:left="120" w:right="11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4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cc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021" w:type="dxa"/>
                        <w:tcBorders>
                          <w:left w:val="single" w:sz="4" w:space="0" w:color="231F20"/>
                        </w:tcBorders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Glomus</w:t>
                        </w:r>
                        <w:r>
                          <w:rPr>
                            <w:color w:val="231F20"/>
                            <w:spacing w:val="3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monosporum</w:t>
                        </w:r>
                      </w:p>
                    </w:tc>
                    <w:tc>
                      <w:tcPr>
                        <w:tcW w:w="1750" w:type="dxa"/>
                        <w:tcBorders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ind w:left="120" w:right="11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4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cc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021" w:type="dxa"/>
                        <w:tcBorders>
                          <w:left w:val="single" w:sz="4" w:space="0" w:color="231F20"/>
                        </w:tcBorders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Glomus</w:t>
                        </w:r>
                        <w:r>
                          <w:rPr>
                            <w:color w:val="231F20"/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deserticola</w:t>
                        </w:r>
                      </w:p>
                    </w:tc>
                    <w:tc>
                      <w:tcPr>
                        <w:tcW w:w="1750" w:type="dxa"/>
                        <w:tcBorders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ind w:left="120" w:right="11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4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cc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021" w:type="dxa"/>
                        <w:tcBorders>
                          <w:left w:val="single" w:sz="4" w:space="0" w:color="231F20"/>
                        </w:tcBorders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Glomus</w:t>
                        </w:r>
                        <w:r>
                          <w:rPr>
                            <w:color w:val="231F20"/>
                            <w:spacing w:val="29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clarum</w:t>
                        </w:r>
                      </w:p>
                    </w:tc>
                    <w:tc>
                      <w:tcPr>
                        <w:tcW w:w="1750" w:type="dxa"/>
                        <w:tcBorders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ind w:left="120" w:right="11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4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cc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021" w:type="dxa"/>
                        <w:tcBorders>
                          <w:left w:val="single" w:sz="4" w:space="0" w:color="231F20"/>
                        </w:tcBorders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10"/>
                            <w:sz w:val="16"/>
                          </w:rPr>
                          <w:t>Gigaspora</w:t>
                        </w:r>
                        <w:r>
                          <w:rPr>
                            <w:color w:val="231F20"/>
                            <w:spacing w:val="1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10"/>
                            <w:sz w:val="16"/>
                          </w:rPr>
                          <w:t>margarita</w:t>
                        </w:r>
                      </w:p>
                    </w:tc>
                    <w:tc>
                      <w:tcPr>
                        <w:tcW w:w="1750" w:type="dxa"/>
                        <w:tcBorders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ind w:left="120" w:right="11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4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cc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021" w:type="dxa"/>
                        <w:tcBorders>
                          <w:left w:val="single" w:sz="4" w:space="0" w:color="231F20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Paraglomus</w:t>
                        </w:r>
                        <w:r>
                          <w:rPr>
                            <w:color w:val="231F2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brasilianum</w:t>
                        </w:r>
                      </w:p>
                    </w:tc>
                    <w:tc>
                      <w:tcPr>
                        <w:tcW w:w="1750" w:type="dxa"/>
                        <w:tcBorders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120" w:right="11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4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color w:val="231F2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cc</w:t>
                        </w:r>
                      </w:p>
                    </w:tc>
                  </w:tr>
                  <w:tr>
                    <w:trPr>
                      <w:trHeight w:val="243" w:hRule="atLeast"/>
                    </w:trPr>
                    <w:tc>
                      <w:tcPr>
                        <w:tcW w:w="2021" w:type="dxa"/>
                        <w:tcBorders>
                          <w:left w:val="single" w:sz="4" w:space="0" w:color="231F20"/>
                        </w:tcBorders>
                      </w:tcPr>
                      <w:p>
                        <w:pPr>
                          <w:pStyle w:val="TableParagraph"/>
                          <w:spacing w:line="188" w:lineRule="exact" w:before="3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  <w:sz w:val="16"/>
                          </w:rPr>
                          <w:t>Ectomycorrhiza:</w:t>
                        </w:r>
                      </w:p>
                    </w:tc>
                    <w:tc>
                      <w:tcPr>
                        <w:tcW w:w="1750" w:type="dxa"/>
                        <w:tcBorders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2021" w:type="dxa"/>
                        <w:tcBorders>
                          <w:left w:val="single" w:sz="4" w:space="0" w:color="231F20"/>
                        </w:tcBorders>
                      </w:tcPr>
                      <w:p>
                        <w:pPr>
                          <w:pStyle w:val="TableParagraph"/>
                          <w:spacing w:line="162" w:lineRule="exact" w:before="24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Pisolithus</w:t>
                        </w:r>
                        <w:r>
                          <w:rPr>
                            <w:color w:val="231F20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tinctorius</w:t>
                        </w:r>
                      </w:p>
                    </w:tc>
                    <w:tc>
                      <w:tcPr>
                        <w:tcW w:w="1750" w:type="dxa"/>
                        <w:tcBorders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spacing w:line="162" w:lineRule="exact" w:before="24"/>
                          <w:ind w:left="120" w:right="11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1,100,000</w:t>
                        </w:r>
                        <w:r>
                          <w:rPr>
                            <w:color w:val="231F2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color w:val="231F2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cc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021" w:type="dxa"/>
                        <w:tcBorders>
                          <w:left w:val="single" w:sz="4" w:space="0" w:color="231F20"/>
                        </w:tcBorders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Rhizopogon</w:t>
                        </w:r>
                        <w:r>
                          <w:rPr>
                            <w:color w:val="231F20"/>
                            <w:spacing w:val="4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villosulus</w:t>
                        </w:r>
                      </w:p>
                    </w:tc>
                    <w:tc>
                      <w:tcPr>
                        <w:tcW w:w="1750" w:type="dxa"/>
                        <w:tcBorders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ind w:left="120" w:right="11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220,000</w:t>
                        </w:r>
                        <w:r>
                          <w:rPr>
                            <w:color w:val="231F20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color w:val="231F20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cc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021" w:type="dxa"/>
                        <w:tcBorders>
                          <w:left w:val="single" w:sz="4" w:space="0" w:color="231F20"/>
                        </w:tcBorders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Rhizopogon</w:t>
                        </w:r>
                        <w:r>
                          <w:rPr>
                            <w:color w:val="231F20"/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sz w:val="16"/>
                          </w:rPr>
                          <w:t>luteolus</w:t>
                        </w:r>
                      </w:p>
                    </w:tc>
                    <w:tc>
                      <w:tcPr>
                        <w:tcW w:w="1750" w:type="dxa"/>
                        <w:tcBorders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ind w:left="120" w:right="11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220,000</w:t>
                        </w:r>
                        <w:r>
                          <w:rPr>
                            <w:color w:val="231F20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color w:val="231F20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cc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021" w:type="dxa"/>
                        <w:tcBorders>
                          <w:left w:val="single" w:sz="4" w:space="0" w:color="231F20"/>
                        </w:tcBorders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Rhizopogon</w:t>
                        </w:r>
                        <w:r>
                          <w:rPr>
                            <w:color w:val="231F2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amylopogon</w:t>
                        </w:r>
                      </w:p>
                    </w:tc>
                    <w:tc>
                      <w:tcPr>
                        <w:tcW w:w="1750" w:type="dxa"/>
                        <w:tcBorders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ind w:left="120" w:right="11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220,000</w:t>
                        </w:r>
                        <w:r>
                          <w:rPr>
                            <w:color w:val="231F20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color w:val="231F20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cc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021" w:type="dxa"/>
                        <w:tcBorders>
                          <w:left w:val="single" w:sz="4" w:space="0" w:color="231F20"/>
                          <w:bottom w:val="single" w:sz="4" w:space="0" w:color="231F20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Rhizogogon</w:t>
                        </w:r>
                        <w:r>
                          <w:rPr>
                            <w:color w:val="231F2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fulvigleba</w:t>
                        </w:r>
                      </w:p>
                    </w:tc>
                    <w:tc>
                      <w:tcPr>
                        <w:tcW w:w="1750" w:type="dxa"/>
                        <w:tcBorders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120" w:right="11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220,000</w:t>
                        </w:r>
                        <w:r>
                          <w:rPr>
                            <w:color w:val="231F20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color w:val="231F20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6"/>
                          </w:rPr>
                          <w:t>cc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position w:val="7"/>
          <w:sz w:val="20"/>
        </w:rPr>
        <w:drawing>
          <wp:inline distT="0" distB="0" distL="0" distR="0">
            <wp:extent cx="315674" cy="136017"/>
            <wp:effectExtent l="0" t="0" r="0" b="0"/>
            <wp:docPr id="5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674" cy="136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7"/>
          <w:sz w:val="20"/>
        </w:rPr>
      </w:r>
      <w:r>
        <w:rPr>
          <w:rFonts w:ascii="Times New Roman"/>
          <w:spacing w:val="44"/>
          <w:position w:val="7"/>
          <w:sz w:val="20"/>
        </w:rPr>
        <w:t> </w:t>
      </w:r>
      <w:r>
        <w:rPr>
          <w:rFonts w:ascii="Times New Roman"/>
          <w:spacing w:val="44"/>
          <w:sz w:val="20"/>
        </w:rPr>
        <w:pict>
          <v:group style="width:51.85pt;height:15.2pt;mso-position-horizontal-relative:char;mso-position-vertical-relative:line" coordorigin="0,0" coordsize="1037,304">
            <v:shape style="position:absolute;left:0;top:5;width:736;height:299" type="#_x0000_t75" stroked="false">
              <v:imagedata r:id="rId9" o:title=""/>
            </v:shape>
            <v:shape style="position:absolute;left:767;top:0;width:270;height:233" type="#_x0000_t75" stroked="false">
              <v:imagedata r:id="rId10" o:title=""/>
            </v:shape>
          </v:group>
        </w:pict>
      </w:r>
      <w:r>
        <w:rPr>
          <w:rFonts w:ascii="Times New Roman"/>
          <w:spacing w:val="44"/>
          <w:sz w:val="20"/>
        </w:rPr>
      </w:r>
      <w:r>
        <w:rPr>
          <w:rFonts w:ascii="Times New Roman"/>
          <w:spacing w:val="44"/>
          <w:sz w:val="20"/>
        </w:rPr>
        <w:tab/>
      </w:r>
      <w:r>
        <w:rPr>
          <w:rFonts w:ascii="Times New Roman"/>
          <w:spacing w:val="44"/>
          <w:position w:val="7"/>
          <w:sz w:val="20"/>
        </w:rPr>
        <w:pict>
          <v:group style="width:4.3pt;height:10.5pt;mso-position-horizontal-relative:char;mso-position-vertical-relative:line" coordorigin="0,0" coordsize="86,210">
            <v:shape style="position:absolute;left:0;top:0;width:86;height:210" coordorigin="0,0" coordsize="86,210" path="m85,0l0,0,0,46,30,46,30,210,85,210,85,46,85,0xe" filled="true" fillcolor="#231f20" stroked="false">
              <v:path arrowok="t"/>
              <v:fill type="solid"/>
            </v:shape>
          </v:group>
        </w:pict>
      </w:r>
      <w:r>
        <w:rPr>
          <w:rFonts w:ascii="Times New Roman"/>
          <w:spacing w:val="44"/>
          <w:position w:val="7"/>
          <w:sz w:val="20"/>
        </w:rPr>
      </w:r>
      <w:r>
        <w:rPr>
          <w:rFonts w:ascii="Times New Roman"/>
          <w:spacing w:val="109"/>
          <w:position w:val="7"/>
          <w:sz w:val="20"/>
        </w:rPr>
        <w:t> </w:t>
      </w:r>
      <w:r>
        <w:rPr>
          <w:rFonts w:ascii="Times New Roman"/>
          <w:spacing w:val="109"/>
          <w:position w:val="7"/>
          <w:sz w:val="20"/>
        </w:rPr>
        <w:pict>
          <v:group style="width:17pt;height:11.9pt;mso-position-horizontal-relative:char;mso-position-vertical-relative:line" coordorigin="0,0" coordsize="340,238">
            <v:rect style="position:absolute;left:0;top:0;width:51;height:233" filled="true" fillcolor="#231f20" stroked="false">
              <v:fill type="solid"/>
            </v:rect>
            <v:shape style="position:absolute;left:82;top:0;width:257;height:238" type="#_x0000_t75" stroked="false">
              <v:imagedata r:id="rId11" o:title=""/>
            </v:shape>
          </v:group>
        </w:pict>
      </w:r>
      <w:r>
        <w:rPr>
          <w:rFonts w:ascii="Times New Roman"/>
          <w:spacing w:val="109"/>
          <w:position w:val="7"/>
          <w:sz w:val="20"/>
        </w:rPr>
      </w:r>
      <w:r>
        <w:rPr>
          <w:rFonts w:ascii="Times New Roman"/>
          <w:spacing w:val="57"/>
          <w:position w:val="7"/>
          <w:sz w:val="19"/>
        </w:rPr>
        <w:t> </w:t>
      </w:r>
      <w:r>
        <w:rPr>
          <w:rFonts w:ascii="Times New Roman"/>
          <w:spacing w:val="57"/>
          <w:position w:val="3"/>
          <w:sz w:val="20"/>
        </w:rPr>
        <w:drawing>
          <wp:inline distT="0" distB="0" distL="0" distR="0">
            <wp:extent cx="272900" cy="121348"/>
            <wp:effectExtent l="0" t="0" r="0" b="0"/>
            <wp:docPr id="7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900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7"/>
          <w:position w:val="3"/>
          <w:sz w:val="20"/>
        </w:rPr>
      </w:r>
      <w:r>
        <w:rPr>
          <w:rFonts w:ascii="Times New Roman"/>
          <w:spacing w:val="30"/>
          <w:position w:val="3"/>
          <w:sz w:val="19"/>
        </w:rPr>
        <w:t> </w:t>
      </w:r>
      <w:r>
        <w:rPr>
          <w:rFonts w:ascii="Times New Roman"/>
          <w:spacing w:val="30"/>
          <w:position w:val="2"/>
          <w:sz w:val="20"/>
        </w:rPr>
        <w:drawing>
          <wp:inline distT="0" distB="0" distL="0" distR="0">
            <wp:extent cx="425345" cy="123825"/>
            <wp:effectExtent l="0" t="0" r="0" b="0"/>
            <wp:docPr id="9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34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0"/>
          <w:position w:val="2"/>
          <w:sz w:val="20"/>
        </w:rPr>
      </w:r>
    </w:p>
    <w:p>
      <w:pPr>
        <w:spacing w:before="0"/>
        <w:ind w:left="1198" w:right="0" w:firstLine="0"/>
        <w:jc w:val="left"/>
        <w:rPr>
          <w:b/>
          <w:sz w:val="14"/>
        </w:rPr>
      </w:pPr>
      <w:r>
        <w:rPr>
          <w:b/>
          <w:color w:val="231F20"/>
          <w:sz w:val="14"/>
        </w:rPr>
        <w:t>**Keep</w:t>
      </w:r>
      <w:r>
        <w:rPr>
          <w:b/>
          <w:color w:val="231F20"/>
          <w:spacing w:val="27"/>
          <w:sz w:val="14"/>
        </w:rPr>
        <w:t> </w:t>
      </w:r>
      <w:r>
        <w:rPr>
          <w:b/>
          <w:color w:val="231F20"/>
          <w:sz w:val="14"/>
        </w:rPr>
        <w:t>out</w:t>
      </w:r>
      <w:r>
        <w:rPr>
          <w:b/>
          <w:color w:val="231F20"/>
          <w:spacing w:val="27"/>
          <w:sz w:val="14"/>
        </w:rPr>
        <w:t> </w:t>
      </w:r>
      <w:r>
        <w:rPr>
          <w:b/>
          <w:color w:val="231F20"/>
          <w:sz w:val="14"/>
        </w:rPr>
        <w:t>of</w:t>
      </w:r>
      <w:r>
        <w:rPr>
          <w:b/>
          <w:color w:val="231F20"/>
          <w:spacing w:val="28"/>
          <w:sz w:val="14"/>
        </w:rPr>
        <w:t> </w:t>
      </w:r>
      <w:r>
        <w:rPr>
          <w:b/>
          <w:color w:val="231F20"/>
          <w:sz w:val="14"/>
        </w:rPr>
        <w:t>reach</w:t>
      </w:r>
      <w:r>
        <w:rPr>
          <w:b/>
          <w:color w:val="231F20"/>
          <w:spacing w:val="27"/>
          <w:sz w:val="14"/>
        </w:rPr>
        <w:t> </w:t>
      </w:r>
      <w:r>
        <w:rPr>
          <w:b/>
          <w:color w:val="231F20"/>
          <w:sz w:val="14"/>
        </w:rPr>
        <w:t>of</w:t>
      </w:r>
      <w:r>
        <w:rPr>
          <w:b/>
          <w:color w:val="231F20"/>
          <w:spacing w:val="28"/>
          <w:sz w:val="14"/>
        </w:rPr>
        <w:t> </w:t>
      </w:r>
      <w:r>
        <w:rPr>
          <w:b/>
          <w:color w:val="231F20"/>
          <w:sz w:val="14"/>
        </w:rPr>
        <w:t>children.</w:t>
      </w:r>
      <w:r>
        <w:rPr>
          <w:b/>
          <w:color w:val="231F20"/>
          <w:spacing w:val="27"/>
          <w:sz w:val="14"/>
        </w:rPr>
        <w:t> </w:t>
      </w:r>
      <w:r>
        <w:rPr>
          <w:b/>
          <w:color w:val="231F20"/>
          <w:sz w:val="14"/>
        </w:rPr>
        <w:t>May</w:t>
      </w:r>
      <w:r>
        <w:rPr>
          <w:b/>
          <w:color w:val="231F20"/>
          <w:spacing w:val="28"/>
          <w:sz w:val="14"/>
        </w:rPr>
        <w:t> </w:t>
      </w:r>
      <w:r>
        <w:rPr>
          <w:b/>
          <w:color w:val="231F20"/>
          <w:sz w:val="14"/>
        </w:rPr>
        <w:t>be</w:t>
      </w:r>
      <w:r>
        <w:rPr>
          <w:b/>
          <w:color w:val="231F20"/>
          <w:spacing w:val="27"/>
          <w:sz w:val="14"/>
        </w:rPr>
        <w:t> </w:t>
      </w:r>
      <w:r>
        <w:rPr>
          <w:b/>
          <w:color w:val="231F20"/>
          <w:sz w:val="14"/>
        </w:rPr>
        <w:t>harmful</w:t>
      </w:r>
      <w:r>
        <w:rPr>
          <w:b/>
          <w:color w:val="231F20"/>
          <w:spacing w:val="28"/>
          <w:sz w:val="14"/>
        </w:rPr>
        <w:t> </w:t>
      </w:r>
      <w:r>
        <w:rPr>
          <w:b/>
          <w:color w:val="231F20"/>
          <w:sz w:val="14"/>
        </w:rPr>
        <w:t>if</w:t>
      </w:r>
      <w:r>
        <w:rPr>
          <w:b/>
          <w:color w:val="231F20"/>
          <w:spacing w:val="27"/>
          <w:sz w:val="14"/>
        </w:rPr>
        <w:t> </w:t>
      </w:r>
      <w:r>
        <w:rPr>
          <w:b/>
          <w:color w:val="231F20"/>
          <w:sz w:val="14"/>
        </w:rPr>
        <w:t>swallowed.</w:t>
      </w:r>
    </w:p>
    <w:p>
      <w:pPr>
        <w:pStyle w:val="BodyText"/>
        <w:spacing w:line="208" w:lineRule="auto" w:before="45"/>
        <w:ind w:left="645" w:right="4"/>
      </w:pPr>
      <w:r>
        <w:rPr>
          <w:b/>
          <w:color w:val="231F20"/>
          <w:sz w:val="16"/>
        </w:rPr>
        <w:t>Statement</w:t>
      </w:r>
      <w:r>
        <w:rPr>
          <w:b/>
          <w:color w:val="231F20"/>
          <w:spacing w:val="1"/>
          <w:sz w:val="16"/>
        </w:rPr>
        <w:t> </w:t>
      </w:r>
      <w:r>
        <w:rPr>
          <w:b/>
          <w:color w:val="231F20"/>
          <w:sz w:val="16"/>
        </w:rPr>
        <w:t>of</w:t>
      </w:r>
      <w:r>
        <w:rPr>
          <w:b/>
          <w:color w:val="231F20"/>
          <w:spacing w:val="1"/>
          <w:sz w:val="16"/>
        </w:rPr>
        <w:t> </w:t>
      </w:r>
      <w:r>
        <w:rPr>
          <w:b/>
          <w:color w:val="231F20"/>
          <w:sz w:val="16"/>
        </w:rPr>
        <w:t>Claims:</w:t>
      </w:r>
      <w:r>
        <w:rPr>
          <w:b/>
          <w:color w:val="231F20"/>
          <w:spacing w:val="1"/>
          <w:sz w:val="16"/>
        </w:rPr>
        <w:t> </w:t>
      </w:r>
      <w:r>
        <w:rPr>
          <w:color w:val="231F20"/>
        </w:rPr>
        <w:t>Tri-C certifies that this product contains the indicated</w:t>
      </w:r>
      <w:r>
        <w:rPr>
          <w:color w:val="231F20"/>
          <w:spacing w:val="1"/>
        </w:rPr>
        <w:t> </w:t>
      </w:r>
      <w:r>
        <w:rPr>
          <w:color w:val="231F20"/>
        </w:rPr>
        <w:t>mycorrhizal</w:t>
      </w:r>
      <w:r>
        <w:rPr>
          <w:color w:val="231F20"/>
          <w:spacing w:val="10"/>
        </w:rPr>
        <w:t> </w:t>
      </w:r>
      <w:r>
        <w:rPr>
          <w:color w:val="231F20"/>
        </w:rPr>
        <w:t>fungi</w:t>
      </w:r>
      <w:r>
        <w:rPr>
          <w:color w:val="231F20"/>
          <w:spacing w:val="10"/>
        </w:rPr>
        <w:t> </w:t>
      </w:r>
      <w:r>
        <w:rPr>
          <w:color w:val="231F20"/>
        </w:rPr>
        <w:t>and</w:t>
      </w:r>
      <w:r>
        <w:rPr>
          <w:color w:val="231F20"/>
          <w:spacing w:val="10"/>
        </w:rPr>
        <w:t> </w:t>
      </w:r>
      <w:r>
        <w:rPr>
          <w:color w:val="231F20"/>
        </w:rPr>
        <w:t>propagule</w:t>
      </w:r>
      <w:r>
        <w:rPr>
          <w:color w:val="231F20"/>
          <w:spacing w:val="10"/>
        </w:rPr>
        <w:t> </w:t>
      </w:r>
      <w:r>
        <w:rPr>
          <w:color w:val="231F20"/>
        </w:rPr>
        <w:t>rates</w:t>
      </w:r>
      <w:r>
        <w:rPr>
          <w:color w:val="231F20"/>
          <w:spacing w:val="10"/>
        </w:rPr>
        <w:t> </w:t>
      </w:r>
      <w:r>
        <w:rPr>
          <w:color w:val="231F20"/>
        </w:rPr>
        <w:t>stated</w:t>
      </w:r>
      <w:r>
        <w:rPr>
          <w:color w:val="231F20"/>
          <w:spacing w:val="10"/>
        </w:rPr>
        <w:t> </w:t>
      </w:r>
      <w:r>
        <w:rPr>
          <w:color w:val="231F20"/>
        </w:rPr>
        <w:t>on</w:t>
      </w:r>
      <w:r>
        <w:rPr>
          <w:color w:val="231F20"/>
          <w:spacing w:val="10"/>
        </w:rPr>
        <w:t> </w:t>
      </w:r>
      <w:r>
        <w:rPr>
          <w:color w:val="231F20"/>
        </w:rPr>
        <w:t>the</w:t>
      </w:r>
      <w:r>
        <w:rPr>
          <w:color w:val="231F20"/>
          <w:spacing w:val="11"/>
        </w:rPr>
        <w:t> </w:t>
      </w:r>
      <w:r>
        <w:rPr>
          <w:color w:val="231F20"/>
        </w:rPr>
        <w:t>label.</w:t>
      </w:r>
      <w:r>
        <w:rPr>
          <w:color w:val="231F20"/>
          <w:spacing w:val="10"/>
        </w:rPr>
        <w:t> </w:t>
      </w:r>
      <w:r>
        <w:rPr>
          <w:color w:val="231F20"/>
        </w:rPr>
        <w:t>The</w:t>
      </w:r>
      <w:r>
        <w:rPr>
          <w:color w:val="231F20"/>
          <w:spacing w:val="10"/>
        </w:rPr>
        <w:t> </w:t>
      </w:r>
      <w:r>
        <w:rPr>
          <w:color w:val="231F20"/>
        </w:rPr>
        <w:t>mycorrhizal</w:t>
      </w:r>
      <w:r>
        <w:rPr>
          <w:color w:val="231F20"/>
          <w:spacing w:val="10"/>
        </w:rPr>
        <w:t> </w:t>
      </w:r>
      <w:r>
        <w:rPr>
          <w:color w:val="231F20"/>
        </w:rPr>
        <w:t>symbiosis</w:t>
      </w:r>
      <w:r>
        <w:rPr>
          <w:color w:val="231F20"/>
          <w:spacing w:val="-29"/>
        </w:rPr>
        <w:t> </w:t>
      </w:r>
      <w:r>
        <w:rPr>
          <w:color w:val="231F20"/>
        </w:rPr>
        <w:t>is</w:t>
      </w:r>
      <w:r>
        <w:rPr>
          <w:color w:val="231F20"/>
          <w:spacing w:val="6"/>
        </w:rPr>
        <w:t> </w:t>
      </w:r>
      <w:r>
        <w:rPr>
          <w:color w:val="231F20"/>
        </w:rPr>
        <w:t>sensitive</w:t>
      </w:r>
      <w:r>
        <w:rPr>
          <w:color w:val="231F20"/>
          <w:spacing w:val="6"/>
        </w:rPr>
        <w:t> </w:t>
      </w:r>
      <w:r>
        <w:rPr>
          <w:color w:val="231F20"/>
        </w:rPr>
        <w:t>to</w:t>
      </w:r>
      <w:r>
        <w:rPr>
          <w:color w:val="231F20"/>
          <w:spacing w:val="6"/>
        </w:rPr>
        <w:t> </w:t>
      </w:r>
      <w:r>
        <w:rPr>
          <w:color w:val="231F20"/>
        </w:rPr>
        <w:t>environmental</w:t>
      </w:r>
      <w:r>
        <w:rPr>
          <w:color w:val="231F20"/>
          <w:spacing w:val="6"/>
        </w:rPr>
        <w:t> </w:t>
      </w:r>
      <w:r>
        <w:rPr>
          <w:color w:val="231F20"/>
        </w:rPr>
        <w:t>conditions</w:t>
      </w:r>
      <w:r>
        <w:rPr>
          <w:color w:val="231F20"/>
          <w:spacing w:val="6"/>
        </w:rPr>
        <w:t> </w:t>
      </w:r>
      <w:r>
        <w:rPr>
          <w:color w:val="231F20"/>
        </w:rPr>
        <w:t>and</w:t>
      </w:r>
      <w:r>
        <w:rPr>
          <w:color w:val="231F20"/>
          <w:spacing w:val="6"/>
        </w:rPr>
        <w:t> </w:t>
      </w:r>
      <w:r>
        <w:rPr>
          <w:color w:val="231F20"/>
        </w:rPr>
        <w:t>Tri-C</w:t>
      </w:r>
      <w:r>
        <w:rPr>
          <w:color w:val="231F20"/>
          <w:spacing w:val="6"/>
        </w:rPr>
        <w:t> </w:t>
      </w:r>
      <w:r>
        <w:rPr>
          <w:color w:val="231F20"/>
        </w:rPr>
        <w:t>is</w:t>
      </w:r>
      <w:r>
        <w:rPr>
          <w:color w:val="231F20"/>
          <w:spacing w:val="6"/>
        </w:rPr>
        <w:t> </w:t>
      </w:r>
      <w:r>
        <w:rPr>
          <w:color w:val="231F20"/>
        </w:rPr>
        <w:t>unable</w:t>
      </w:r>
      <w:r>
        <w:rPr>
          <w:color w:val="231F20"/>
          <w:spacing w:val="6"/>
        </w:rPr>
        <w:t> </w:t>
      </w:r>
      <w:r>
        <w:rPr>
          <w:color w:val="231F20"/>
        </w:rPr>
        <w:t>to</w:t>
      </w:r>
      <w:r>
        <w:rPr>
          <w:color w:val="231F20"/>
          <w:spacing w:val="6"/>
        </w:rPr>
        <w:t> </w:t>
      </w:r>
      <w:r>
        <w:rPr>
          <w:color w:val="231F20"/>
        </w:rPr>
        <w:t>make</w:t>
      </w:r>
      <w:r>
        <w:rPr>
          <w:color w:val="231F20"/>
          <w:spacing w:val="6"/>
        </w:rPr>
        <w:t> </w:t>
      </w:r>
      <w:r>
        <w:rPr>
          <w:color w:val="231F20"/>
        </w:rPr>
        <w:t>guarantees</w:t>
      </w:r>
      <w:r>
        <w:rPr>
          <w:color w:val="231F20"/>
          <w:spacing w:val="1"/>
        </w:rPr>
        <w:t> </w:t>
      </w:r>
      <w:r>
        <w:rPr>
          <w:color w:val="231F20"/>
        </w:rPr>
        <w:t>beyond</w:t>
      </w:r>
      <w:r>
        <w:rPr>
          <w:color w:val="231F20"/>
          <w:spacing w:val="7"/>
        </w:rPr>
        <w:t> </w:t>
      </w:r>
      <w:r>
        <w:rPr>
          <w:color w:val="231F20"/>
        </w:rPr>
        <w:t>the</w:t>
      </w:r>
      <w:r>
        <w:rPr>
          <w:color w:val="231F20"/>
          <w:spacing w:val="8"/>
        </w:rPr>
        <w:t> </w:t>
      </w:r>
      <w:r>
        <w:rPr>
          <w:color w:val="231F20"/>
        </w:rPr>
        <w:t>above</w:t>
      </w:r>
      <w:r>
        <w:rPr>
          <w:color w:val="231F20"/>
          <w:spacing w:val="7"/>
        </w:rPr>
        <w:t> </w:t>
      </w:r>
      <w:r>
        <w:rPr>
          <w:color w:val="231F20"/>
        </w:rPr>
        <w:t>statement.</w:t>
      </w:r>
    </w:p>
    <w:p>
      <w:pPr>
        <w:spacing w:line="164" w:lineRule="exact" w:before="0"/>
        <w:ind w:left="645" w:right="0" w:firstLine="0"/>
        <w:jc w:val="left"/>
        <w:rPr>
          <w:sz w:val="15"/>
        </w:rPr>
      </w:pPr>
      <w:r>
        <w:rPr/>
        <w:br w:type="column"/>
      </w:r>
      <w:r>
        <w:rPr>
          <w:color w:val="231F20"/>
          <w:w w:val="105"/>
          <w:sz w:val="15"/>
        </w:rPr>
        <w:t>May</w:t>
      </w:r>
      <w:r>
        <w:rPr>
          <w:color w:val="231F20"/>
          <w:spacing w:val="16"/>
          <w:w w:val="105"/>
          <w:sz w:val="15"/>
        </w:rPr>
        <w:t> </w:t>
      </w:r>
      <w:r>
        <w:rPr>
          <w:color w:val="231F20"/>
          <w:w w:val="105"/>
          <w:sz w:val="15"/>
        </w:rPr>
        <w:t>be</w:t>
      </w:r>
      <w:r>
        <w:rPr>
          <w:color w:val="231F20"/>
          <w:spacing w:val="17"/>
          <w:w w:val="105"/>
          <w:sz w:val="15"/>
        </w:rPr>
        <w:t> </w:t>
      </w:r>
      <w:r>
        <w:rPr>
          <w:color w:val="231F20"/>
          <w:w w:val="105"/>
          <w:sz w:val="15"/>
        </w:rPr>
        <w:t>mixed</w:t>
      </w:r>
      <w:r>
        <w:rPr>
          <w:color w:val="231F20"/>
          <w:spacing w:val="16"/>
          <w:w w:val="105"/>
          <w:sz w:val="15"/>
        </w:rPr>
        <w:t> </w:t>
      </w:r>
      <w:r>
        <w:rPr>
          <w:color w:val="231F20"/>
          <w:w w:val="105"/>
          <w:sz w:val="15"/>
        </w:rPr>
        <w:t>with</w:t>
      </w:r>
      <w:r>
        <w:rPr>
          <w:color w:val="231F20"/>
          <w:spacing w:val="17"/>
          <w:w w:val="105"/>
          <w:sz w:val="15"/>
        </w:rPr>
        <w:t> </w:t>
      </w:r>
      <w:r>
        <w:rPr>
          <w:color w:val="231F20"/>
          <w:w w:val="105"/>
          <w:sz w:val="15"/>
        </w:rPr>
        <w:t>mechanical</w:t>
      </w:r>
      <w:r>
        <w:rPr>
          <w:color w:val="231F20"/>
          <w:spacing w:val="16"/>
          <w:w w:val="105"/>
          <w:sz w:val="15"/>
        </w:rPr>
        <w:t> </w:t>
      </w:r>
      <w:r>
        <w:rPr>
          <w:color w:val="231F20"/>
          <w:w w:val="105"/>
          <w:sz w:val="15"/>
        </w:rPr>
        <w:t>equipment</w:t>
      </w:r>
      <w:r>
        <w:rPr>
          <w:color w:val="231F20"/>
          <w:spacing w:val="17"/>
          <w:w w:val="105"/>
          <w:sz w:val="15"/>
        </w:rPr>
        <w:t> </w:t>
      </w:r>
      <w:r>
        <w:rPr>
          <w:color w:val="231F20"/>
          <w:w w:val="105"/>
          <w:sz w:val="15"/>
        </w:rPr>
        <w:t>that</w:t>
      </w:r>
      <w:r>
        <w:rPr>
          <w:color w:val="231F20"/>
          <w:spacing w:val="16"/>
          <w:w w:val="105"/>
          <w:sz w:val="15"/>
        </w:rPr>
        <w:t> </w:t>
      </w:r>
      <w:r>
        <w:rPr>
          <w:color w:val="231F20"/>
          <w:w w:val="105"/>
          <w:sz w:val="15"/>
        </w:rPr>
        <w:t>allows</w:t>
      </w:r>
      <w:r>
        <w:rPr>
          <w:color w:val="231F20"/>
          <w:spacing w:val="17"/>
          <w:w w:val="105"/>
          <w:sz w:val="15"/>
        </w:rPr>
        <w:t> </w:t>
      </w:r>
      <w:r>
        <w:rPr>
          <w:color w:val="231F20"/>
          <w:w w:val="105"/>
          <w:sz w:val="15"/>
        </w:rPr>
        <w:t>passage</w:t>
      </w:r>
      <w:r>
        <w:rPr>
          <w:color w:val="231F20"/>
          <w:spacing w:val="16"/>
          <w:w w:val="105"/>
          <w:sz w:val="15"/>
        </w:rPr>
        <w:t> </w:t>
      </w:r>
      <w:r>
        <w:rPr>
          <w:color w:val="231F20"/>
          <w:w w:val="105"/>
          <w:sz w:val="15"/>
        </w:rPr>
        <w:t>of</w:t>
      </w:r>
      <w:r>
        <w:rPr>
          <w:color w:val="231F20"/>
          <w:spacing w:val="17"/>
          <w:w w:val="105"/>
          <w:sz w:val="15"/>
        </w:rPr>
        <w:t> </w:t>
      </w:r>
      <w:r>
        <w:rPr>
          <w:color w:val="231F20"/>
          <w:w w:val="105"/>
          <w:sz w:val="15"/>
        </w:rPr>
        <w:t>No.</w:t>
      </w:r>
      <w:r>
        <w:rPr>
          <w:color w:val="231F20"/>
          <w:spacing w:val="16"/>
          <w:w w:val="105"/>
          <w:sz w:val="15"/>
        </w:rPr>
        <w:t> </w:t>
      </w:r>
      <w:r>
        <w:rPr>
          <w:color w:val="231F20"/>
          <w:w w:val="105"/>
          <w:sz w:val="15"/>
        </w:rPr>
        <w:t>50</w:t>
      </w:r>
      <w:r>
        <w:rPr>
          <w:color w:val="231F20"/>
          <w:spacing w:val="17"/>
          <w:w w:val="105"/>
          <w:sz w:val="15"/>
        </w:rPr>
        <w:t> </w:t>
      </w:r>
      <w:r>
        <w:rPr>
          <w:color w:val="231F20"/>
          <w:w w:val="105"/>
          <w:sz w:val="15"/>
        </w:rPr>
        <w:t>screen</w:t>
      </w:r>
    </w:p>
    <w:p>
      <w:pPr>
        <w:spacing w:line="182" w:lineRule="exact" w:before="0"/>
        <w:ind w:left="645" w:right="0" w:firstLine="0"/>
        <w:jc w:val="left"/>
        <w:rPr>
          <w:sz w:val="15"/>
        </w:rPr>
      </w:pPr>
      <w:r>
        <w:rPr/>
        <w:pict>
          <v:shape style="position:absolute;margin-left:441.246002pt;margin-top:13.284568pt;width:270.350pt;height:166.7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231F20"/>
                      <w:left w:val="single" w:sz="4" w:space="0" w:color="231F20"/>
                      <w:bottom w:val="single" w:sz="4" w:space="0" w:color="231F20"/>
                      <w:right w:val="single" w:sz="4" w:space="0" w:color="231F20"/>
                      <w:insideH w:val="single" w:sz="4" w:space="0" w:color="231F20"/>
                      <w:insideV w:val="single" w:sz="4" w:space="0" w:color="231F2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79"/>
                    <w:gridCol w:w="1099"/>
                    <w:gridCol w:w="1214"/>
                    <w:gridCol w:w="969"/>
                    <w:gridCol w:w="1234"/>
                  </w:tblGrid>
                  <w:tr>
                    <w:trPr>
                      <w:trHeight w:val="349" w:hRule="atLeast"/>
                    </w:trPr>
                    <w:tc>
                      <w:tcPr>
                        <w:tcW w:w="879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099" w:type="dxa"/>
                      </w:tcPr>
                      <w:p>
                        <w:pPr>
                          <w:pStyle w:val="TableParagraph"/>
                          <w:spacing w:line="240" w:lineRule="auto" w:before="5"/>
                          <w:ind w:left="0"/>
                          <w:rPr>
                            <w:sz w:val="6"/>
                          </w:rPr>
                        </w:pPr>
                      </w:p>
                      <w:p>
                        <w:pPr>
                          <w:pStyle w:val="TableParagraph"/>
                          <w:spacing w:line="213" w:lineRule="exact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position w:val="-3"/>
                            <w:sz w:val="20"/>
                          </w:rPr>
                          <w:drawing>
                            <wp:inline distT="0" distB="0" distL="0" distR="0">
                              <wp:extent cx="490678" cy="135350"/>
                              <wp:effectExtent l="0" t="0" r="0" b="0"/>
                              <wp:docPr id="11" name="image10.png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12" name="image10.png"/>
                                      <pic:cNvPicPr/>
                                    </pic:nvPicPr>
                                    <pic:blipFill>
                                      <a:blip r:embed="rId14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90678" cy="1353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position w:val="-3"/>
                            <w:sz w:val="20"/>
                          </w:rPr>
                        </w:r>
                      </w:p>
                    </w:tc>
                    <w:tc>
                      <w:tcPr>
                        <w:tcW w:w="121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969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663" w:hRule="atLeast"/>
                    </w:trPr>
                    <w:tc>
                      <w:tcPr>
                        <w:tcW w:w="879" w:type="dxa"/>
                      </w:tcPr>
                      <w:p>
                        <w:pPr>
                          <w:pStyle w:val="TableParagraph"/>
                          <w:spacing w:line="196" w:lineRule="auto" w:before="79"/>
                          <w:ind w:left="40" w:right="30"/>
                          <w:jc w:val="center"/>
                          <w:rPr>
                            <w:sz w:val="12"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  <w:sz w:val="12"/>
                          </w:rPr>
                          <w:t>Landscape /</w:t>
                        </w:r>
                        <w:r>
                          <w:rPr>
                            <w:b/>
                            <w:color w:val="231F20"/>
                            <w:spacing w:val="1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b/>
                            <w:color w:val="231F20"/>
                            <w:sz w:val="12"/>
                          </w:rPr>
                          <w:t>Trees / Shrubs</w:t>
                        </w:r>
                        <w:r>
                          <w:rPr>
                            <w:b/>
                            <w:color w:val="231F20"/>
                            <w:spacing w:val="-2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Existing</w:t>
                        </w:r>
                      </w:p>
                    </w:tc>
                    <w:tc>
                      <w:tcPr>
                        <w:tcW w:w="1099" w:type="dxa"/>
                      </w:tcPr>
                      <w:p>
                        <w:pPr>
                          <w:pStyle w:val="TableParagraph"/>
                          <w:spacing w:line="180" w:lineRule="auto" w:before="82"/>
                          <w:ind w:left="61" w:right="64" w:hanging="1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Mix</w:t>
                        </w:r>
                        <w:r>
                          <w:rPr>
                            <w:color w:val="231F20"/>
                            <w:spacing w:val="-6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4"/>
                            <w:sz w:val="10"/>
                          </w:rPr>
                          <w:t>1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/</w:t>
                        </w:r>
                        <w:r>
                          <w:rPr>
                            <w:color w:val="231F20"/>
                            <w:w w:val="105"/>
                            <w:sz w:val="10"/>
                          </w:rPr>
                          <w:t>2 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of</w:t>
                        </w:r>
                        <w:r>
                          <w:rPr>
                            <w:color w:val="231F20"/>
                            <w:spacing w:val="-5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1</w:t>
                        </w:r>
                        <w:r>
                          <w:rPr>
                            <w:color w:val="231F20"/>
                            <w:spacing w:val="-5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lb.</w:t>
                        </w:r>
                        <w:r>
                          <w:rPr>
                            <w:color w:val="231F20"/>
                            <w:spacing w:val="-5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bag</w:t>
                        </w:r>
                        <w:r>
                          <w:rPr>
                            <w:color w:val="231F20"/>
                            <w:spacing w:val="-26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in</w:t>
                        </w:r>
                        <w:r>
                          <w:rPr>
                            <w:color w:val="231F20"/>
                            <w:spacing w:val="4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100</w:t>
                        </w:r>
                        <w:r>
                          <w:rPr>
                            <w:color w:val="231F20"/>
                            <w:spacing w:val="4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Gallons</w:t>
                        </w:r>
                      </w:p>
                      <w:p>
                        <w:pPr>
                          <w:pStyle w:val="TableParagraph"/>
                          <w:spacing w:line="196" w:lineRule="auto" w:before="2"/>
                          <w:ind w:left="61" w:right="50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Or</w:t>
                        </w:r>
                        <w:r>
                          <w:rPr>
                            <w:color w:val="231F20"/>
                            <w:spacing w:val="4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1</w:t>
                        </w:r>
                        <w:r>
                          <w:rPr>
                            <w:color w:val="231F20"/>
                            <w:spacing w:val="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lb.</w:t>
                        </w:r>
                        <w:r>
                          <w:rPr>
                            <w:color w:val="231F20"/>
                            <w:spacing w:val="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bag</w:t>
                        </w:r>
                        <w:r>
                          <w:rPr>
                            <w:color w:val="231F20"/>
                            <w:spacing w:val="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in</w:t>
                        </w:r>
                        <w:r>
                          <w:rPr>
                            <w:color w:val="231F20"/>
                            <w:spacing w:val="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200</w:t>
                        </w:r>
                        <w:r>
                          <w:rPr>
                            <w:color w:val="231F20"/>
                            <w:spacing w:val="-2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Gallons</w:t>
                        </w:r>
                        <w:r>
                          <w:rPr>
                            <w:color w:val="231F20"/>
                            <w:spacing w:val="-2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of</w:t>
                        </w:r>
                        <w:r>
                          <w:rPr>
                            <w:color w:val="231F20"/>
                            <w:spacing w:val="-2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Water</w:t>
                        </w:r>
                      </w:p>
                    </w:tc>
                    <w:tc>
                      <w:tcPr>
                        <w:tcW w:w="1214" w:type="dxa"/>
                      </w:tcPr>
                      <w:p>
                        <w:pPr>
                          <w:pStyle w:val="TableParagraph"/>
                          <w:spacing w:line="180" w:lineRule="auto" w:before="82"/>
                          <w:ind w:left="42" w:right="173" w:hanging="1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"/>
                            <w:position w:val="1"/>
                            <w:sz w:val="12"/>
                          </w:rPr>
                          <w:t>Inject </w:t>
                        </w:r>
                        <w:r>
                          <w:rPr>
                            <w:color w:val="231F20"/>
                            <w:position w:val="4"/>
                            <w:sz w:val="10"/>
                          </w:rPr>
                          <w:t>1</w:t>
                        </w:r>
                        <w:r>
                          <w:rPr>
                            <w:color w:val="231F20"/>
                            <w:position w:val="1"/>
                            <w:sz w:val="12"/>
                          </w:rPr>
                          <w:t>/</w:t>
                        </w:r>
                        <w:r>
                          <w:rPr>
                            <w:color w:val="231F20"/>
                            <w:sz w:val="10"/>
                          </w:rPr>
                          <w:t>2 </w:t>
                        </w:r>
                        <w:r>
                          <w:rPr>
                            <w:color w:val="231F20"/>
                            <w:position w:val="1"/>
                            <w:sz w:val="12"/>
                          </w:rPr>
                          <w:t>Gallon per</w:t>
                        </w:r>
                        <w:r>
                          <w:rPr>
                            <w:color w:val="231F20"/>
                            <w:spacing w:val="-2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hole</w:t>
                        </w:r>
                      </w:p>
                      <w:p>
                        <w:pPr>
                          <w:pStyle w:val="TableParagraph"/>
                          <w:spacing w:line="196" w:lineRule="auto" w:before="2"/>
                          <w:ind w:left="42" w:right="43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z w:val="12"/>
                          </w:rPr>
                          <w:t>Covers up to 400 trees</w:t>
                        </w:r>
                        <w:r>
                          <w:rPr>
                            <w:color w:val="231F20"/>
                            <w:spacing w:val="-2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or</w:t>
                        </w:r>
                        <w:r>
                          <w:rPr>
                            <w:color w:val="231F20"/>
                            <w:spacing w:val="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shrubs</w:t>
                        </w:r>
                      </w:p>
                    </w:tc>
                    <w:tc>
                      <w:tcPr>
                        <w:tcW w:w="969" w:type="dxa"/>
                      </w:tcPr>
                      <w:p>
                        <w:pPr>
                          <w:pStyle w:val="TableParagraph"/>
                          <w:spacing w:line="133" w:lineRule="exact" w:before="59"/>
                          <w:ind w:left="96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z w:val="12"/>
                          </w:rPr>
                          <w:t>2</w:t>
                        </w:r>
                        <w:r>
                          <w:rPr>
                            <w:color w:val="231F20"/>
                            <w:spacing w:val="-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times per</w:t>
                        </w:r>
                        <w:r>
                          <w:rPr>
                            <w:color w:val="231F20"/>
                            <w:spacing w:val="-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year</w:t>
                        </w:r>
                      </w:p>
                      <w:p>
                        <w:pPr>
                          <w:pStyle w:val="TableParagraph"/>
                          <w:spacing w:line="196" w:lineRule="auto" w:before="7"/>
                          <w:ind w:left="63" w:right="39" w:firstLine="32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"/>
                            <w:w w:val="95"/>
                            <w:sz w:val="12"/>
                          </w:rPr>
                          <w:t>*More frequently</w:t>
                        </w:r>
                        <w:r>
                          <w:rPr>
                            <w:color w:val="231F20"/>
                            <w:spacing w:val="-23"/>
                            <w:w w:val="9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w w:val="95"/>
                            <w:sz w:val="12"/>
                          </w:rPr>
                          <w:t>for</w:t>
                        </w:r>
                        <w:r>
                          <w:rPr>
                            <w:color w:val="231F20"/>
                            <w:spacing w:val="-4"/>
                            <w:w w:val="9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pacing w:val="-1"/>
                            <w:w w:val="95"/>
                            <w:sz w:val="12"/>
                          </w:rPr>
                          <w:t>stressed</w:t>
                        </w:r>
                        <w:r>
                          <w:rPr>
                            <w:color w:val="231F20"/>
                            <w:spacing w:val="-3"/>
                            <w:w w:val="9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pacing w:val="-1"/>
                            <w:w w:val="95"/>
                            <w:sz w:val="12"/>
                          </w:rPr>
                          <w:t>plants</w:t>
                        </w:r>
                      </w:p>
                    </w:tc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96" w:lineRule="auto" w:before="79"/>
                          <w:ind w:left="59" w:right="119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z w:val="12"/>
                          </w:rPr>
                          <w:t>Spring</w:t>
                        </w:r>
                        <w:r>
                          <w:rPr>
                            <w:color w:val="231F20"/>
                            <w:spacing w:val="7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and</w:t>
                        </w:r>
                        <w:r>
                          <w:rPr>
                            <w:color w:val="231F20"/>
                            <w:spacing w:val="8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Fall</w:t>
                        </w:r>
                        <w:r>
                          <w:rPr>
                            <w:color w:val="231F20"/>
                            <w:spacing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March-June</w:t>
                        </w:r>
                        <w:r>
                          <w:rPr>
                            <w:color w:val="231F20"/>
                            <w:spacing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95"/>
                            <w:sz w:val="12"/>
                          </w:rPr>
                          <w:t>September-December</w:t>
                        </w:r>
                      </w:p>
                      <w:p>
                        <w:pPr>
                          <w:pStyle w:val="TableParagraph"/>
                          <w:spacing w:line="126" w:lineRule="exact"/>
                          <w:ind w:left="59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2"/>
                            <w:w w:val="95"/>
                            <w:sz w:val="12"/>
                          </w:rPr>
                          <w:t>Use</w:t>
                        </w:r>
                        <w:r>
                          <w:rPr>
                            <w:color w:val="231F20"/>
                            <w:spacing w:val="-4"/>
                            <w:w w:val="9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w w:val="95"/>
                            <w:sz w:val="12"/>
                          </w:rPr>
                          <w:t>anytime roots</w:t>
                        </w:r>
                        <w:r>
                          <w:rPr>
                            <w:color w:val="231F20"/>
                            <w:spacing w:val="-3"/>
                            <w:w w:val="9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pacing w:val="-1"/>
                            <w:w w:val="95"/>
                            <w:sz w:val="12"/>
                          </w:rPr>
                          <w:t>active</w:t>
                        </w:r>
                      </w:p>
                    </w:tc>
                  </w:tr>
                  <w:tr>
                    <w:trPr>
                      <w:trHeight w:val="618" w:hRule="atLeast"/>
                    </w:trPr>
                    <w:tc>
                      <w:tcPr>
                        <w:tcW w:w="879" w:type="dxa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40" w:right="35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color w:val="231F20"/>
                            <w:spacing w:val="-3"/>
                            <w:sz w:val="12"/>
                          </w:rPr>
                          <w:t>Backfill</w:t>
                        </w:r>
                        <w:r>
                          <w:rPr>
                            <w:b/>
                            <w:color w:val="231F20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2"/>
                          </w:rPr>
                          <w:t>Planting</w:t>
                        </w:r>
                      </w:p>
                    </w:tc>
                    <w:tc>
                      <w:tcPr>
                        <w:tcW w:w="1099" w:type="dxa"/>
                      </w:tcPr>
                      <w:p>
                        <w:pPr>
                          <w:pStyle w:val="TableParagraph"/>
                          <w:spacing w:line="180" w:lineRule="auto" w:before="61"/>
                          <w:ind w:left="61" w:right="64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Mix</w:t>
                        </w:r>
                        <w:r>
                          <w:rPr>
                            <w:color w:val="231F20"/>
                            <w:spacing w:val="-6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4"/>
                            <w:sz w:val="10"/>
                          </w:rPr>
                          <w:t>1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/</w:t>
                        </w:r>
                        <w:r>
                          <w:rPr>
                            <w:color w:val="231F20"/>
                            <w:w w:val="105"/>
                            <w:sz w:val="10"/>
                          </w:rPr>
                          <w:t>2</w:t>
                        </w:r>
                        <w:r>
                          <w:rPr>
                            <w:color w:val="231F20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of</w:t>
                        </w:r>
                        <w:r>
                          <w:rPr>
                            <w:color w:val="231F20"/>
                            <w:spacing w:val="-5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1</w:t>
                        </w:r>
                        <w:r>
                          <w:rPr>
                            <w:color w:val="231F20"/>
                            <w:spacing w:val="-5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lb.</w:t>
                        </w:r>
                        <w:r>
                          <w:rPr>
                            <w:color w:val="231F20"/>
                            <w:spacing w:val="-5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bag</w:t>
                        </w:r>
                        <w:r>
                          <w:rPr>
                            <w:color w:val="231F20"/>
                            <w:spacing w:val="-26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in</w:t>
                        </w:r>
                        <w:r>
                          <w:rPr>
                            <w:color w:val="231F20"/>
                            <w:spacing w:val="4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100</w:t>
                        </w:r>
                        <w:r>
                          <w:rPr>
                            <w:color w:val="231F20"/>
                            <w:spacing w:val="4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Gallons</w:t>
                        </w:r>
                      </w:p>
                      <w:p>
                        <w:pPr>
                          <w:pStyle w:val="TableParagraph"/>
                          <w:spacing w:line="196" w:lineRule="auto" w:before="2"/>
                          <w:ind w:left="61" w:right="50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Or</w:t>
                        </w:r>
                        <w:r>
                          <w:rPr>
                            <w:color w:val="231F20"/>
                            <w:spacing w:val="4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1</w:t>
                        </w:r>
                        <w:r>
                          <w:rPr>
                            <w:color w:val="231F20"/>
                            <w:spacing w:val="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lb.</w:t>
                        </w:r>
                        <w:r>
                          <w:rPr>
                            <w:color w:val="231F20"/>
                            <w:spacing w:val="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bag</w:t>
                        </w:r>
                        <w:r>
                          <w:rPr>
                            <w:color w:val="231F20"/>
                            <w:spacing w:val="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in</w:t>
                        </w:r>
                        <w:r>
                          <w:rPr>
                            <w:color w:val="231F20"/>
                            <w:spacing w:val="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200</w:t>
                        </w:r>
                        <w:r>
                          <w:rPr>
                            <w:color w:val="231F20"/>
                            <w:spacing w:val="-2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Gallons</w:t>
                        </w:r>
                        <w:r>
                          <w:rPr>
                            <w:color w:val="231F20"/>
                            <w:spacing w:val="-2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of</w:t>
                        </w:r>
                        <w:r>
                          <w:rPr>
                            <w:color w:val="231F20"/>
                            <w:spacing w:val="-2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Water</w:t>
                        </w:r>
                      </w:p>
                    </w:tc>
                    <w:tc>
                      <w:tcPr>
                        <w:tcW w:w="1214" w:type="dxa"/>
                      </w:tcPr>
                      <w:p>
                        <w:pPr>
                          <w:pStyle w:val="TableParagraph"/>
                          <w:spacing w:line="196" w:lineRule="auto" w:before="58"/>
                          <w:ind w:left="42" w:right="61"/>
                          <w:jc w:val="both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z w:val="12"/>
                          </w:rPr>
                          <w:t>Spray or pour on root</w:t>
                        </w:r>
                        <w:r>
                          <w:rPr>
                            <w:color w:val="231F20"/>
                            <w:spacing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pacing w:val="-3"/>
                            <w:w w:val="95"/>
                            <w:sz w:val="12"/>
                          </w:rPr>
                          <w:t>balls until </w:t>
                        </w:r>
                        <w:r>
                          <w:rPr>
                            <w:color w:val="231F20"/>
                            <w:spacing w:val="-2"/>
                            <w:w w:val="95"/>
                            <w:sz w:val="12"/>
                          </w:rPr>
                          <w:t>saturated, just</w:t>
                        </w:r>
                        <w:r>
                          <w:rPr>
                            <w:color w:val="231F20"/>
                            <w:spacing w:val="-23"/>
                            <w:w w:val="9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before</w:t>
                        </w:r>
                        <w:r>
                          <w:rPr>
                            <w:color w:val="231F20"/>
                            <w:spacing w:val="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backfilling</w:t>
                        </w:r>
                      </w:p>
                    </w:tc>
                    <w:tc>
                      <w:tcPr>
                        <w:tcW w:w="969" w:type="dxa"/>
                      </w:tcPr>
                      <w:p>
                        <w:pPr>
                          <w:pStyle w:val="TableParagraph"/>
                          <w:spacing w:line="196" w:lineRule="auto" w:before="58"/>
                          <w:ind w:left="63" w:right="335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z w:val="12"/>
                          </w:rPr>
                          <w:t>Usually</w:t>
                        </w:r>
                        <w:r>
                          <w:rPr>
                            <w:color w:val="231F20"/>
                            <w:spacing w:val="6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1</w:t>
                        </w:r>
                        <w:r>
                          <w:rPr>
                            <w:color w:val="231F20"/>
                            <w:spacing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application</w:t>
                        </w:r>
                      </w:p>
                    </w:tc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96" w:lineRule="auto" w:before="58"/>
                          <w:ind w:left="59" w:right="120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z w:val="12"/>
                          </w:rPr>
                          <w:t>Spring</w:t>
                        </w:r>
                        <w:r>
                          <w:rPr>
                            <w:color w:val="231F20"/>
                            <w:spacing w:val="7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and</w:t>
                        </w:r>
                        <w:r>
                          <w:rPr>
                            <w:color w:val="231F20"/>
                            <w:spacing w:val="8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Fall</w:t>
                        </w:r>
                        <w:r>
                          <w:rPr>
                            <w:color w:val="231F20"/>
                            <w:spacing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March-June</w:t>
                        </w:r>
                        <w:r>
                          <w:rPr>
                            <w:color w:val="231F20"/>
                            <w:spacing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95"/>
                            <w:sz w:val="12"/>
                          </w:rPr>
                          <w:t>September-December</w:t>
                        </w:r>
                      </w:p>
                      <w:p>
                        <w:pPr>
                          <w:pStyle w:val="TableParagraph"/>
                          <w:spacing w:line="126" w:lineRule="exact"/>
                          <w:ind w:left="59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2"/>
                            <w:w w:val="95"/>
                            <w:sz w:val="12"/>
                          </w:rPr>
                          <w:t>Use</w:t>
                        </w:r>
                        <w:r>
                          <w:rPr>
                            <w:color w:val="231F20"/>
                            <w:spacing w:val="-4"/>
                            <w:w w:val="9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w w:val="95"/>
                            <w:sz w:val="12"/>
                          </w:rPr>
                          <w:t>anytime roots</w:t>
                        </w:r>
                        <w:r>
                          <w:rPr>
                            <w:color w:val="231F20"/>
                            <w:spacing w:val="-3"/>
                            <w:w w:val="9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pacing w:val="-1"/>
                            <w:w w:val="95"/>
                            <w:sz w:val="12"/>
                          </w:rPr>
                          <w:t>active</w:t>
                        </w:r>
                      </w:p>
                    </w:tc>
                  </w:tr>
                  <w:tr>
                    <w:trPr>
                      <w:trHeight w:val="888" w:hRule="atLeast"/>
                    </w:trPr>
                    <w:tc>
                      <w:tcPr>
                        <w:tcW w:w="879" w:type="dxa"/>
                      </w:tcPr>
                      <w:p>
                        <w:pPr>
                          <w:pStyle w:val="TableParagraph"/>
                          <w:spacing w:line="240" w:lineRule="auto" w:before="61"/>
                          <w:ind w:left="76" w:right="35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color w:val="231F20"/>
                            <w:sz w:val="12"/>
                          </w:rPr>
                          <w:t>Nurseries</w:t>
                        </w:r>
                      </w:p>
                    </w:tc>
                    <w:tc>
                      <w:tcPr>
                        <w:tcW w:w="1099" w:type="dxa"/>
                      </w:tcPr>
                      <w:p>
                        <w:pPr>
                          <w:pStyle w:val="TableParagraph"/>
                          <w:spacing w:line="180" w:lineRule="auto" w:before="85"/>
                          <w:ind w:left="61" w:right="64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Mix</w:t>
                        </w:r>
                        <w:r>
                          <w:rPr>
                            <w:color w:val="231F20"/>
                            <w:spacing w:val="-6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4"/>
                            <w:sz w:val="10"/>
                          </w:rPr>
                          <w:t>1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/</w:t>
                        </w:r>
                        <w:r>
                          <w:rPr>
                            <w:color w:val="231F20"/>
                            <w:w w:val="105"/>
                            <w:sz w:val="10"/>
                          </w:rPr>
                          <w:t>2</w:t>
                        </w:r>
                        <w:r>
                          <w:rPr>
                            <w:color w:val="231F20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of</w:t>
                        </w:r>
                        <w:r>
                          <w:rPr>
                            <w:color w:val="231F20"/>
                            <w:spacing w:val="-5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1</w:t>
                        </w:r>
                        <w:r>
                          <w:rPr>
                            <w:color w:val="231F20"/>
                            <w:spacing w:val="-5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lb.</w:t>
                        </w:r>
                        <w:r>
                          <w:rPr>
                            <w:color w:val="231F20"/>
                            <w:spacing w:val="-5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bag</w:t>
                        </w:r>
                        <w:r>
                          <w:rPr>
                            <w:color w:val="231F20"/>
                            <w:spacing w:val="-26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in</w:t>
                        </w:r>
                        <w:r>
                          <w:rPr>
                            <w:color w:val="231F20"/>
                            <w:spacing w:val="4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100</w:t>
                        </w:r>
                        <w:r>
                          <w:rPr>
                            <w:color w:val="231F20"/>
                            <w:spacing w:val="4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Gallons</w:t>
                        </w:r>
                      </w:p>
                      <w:p>
                        <w:pPr>
                          <w:pStyle w:val="TableParagraph"/>
                          <w:spacing w:line="196" w:lineRule="auto" w:before="1"/>
                          <w:ind w:left="61" w:right="50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Or</w:t>
                        </w:r>
                        <w:r>
                          <w:rPr>
                            <w:color w:val="231F20"/>
                            <w:spacing w:val="4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1</w:t>
                        </w:r>
                        <w:r>
                          <w:rPr>
                            <w:color w:val="231F20"/>
                            <w:spacing w:val="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lb.</w:t>
                        </w:r>
                        <w:r>
                          <w:rPr>
                            <w:color w:val="231F20"/>
                            <w:spacing w:val="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bag</w:t>
                        </w:r>
                        <w:r>
                          <w:rPr>
                            <w:color w:val="231F20"/>
                            <w:spacing w:val="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in</w:t>
                        </w:r>
                        <w:r>
                          <w:rPr>
                            <w:color w:val="231F20"/>
                            <w:spacing w:val="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200</w:t>
                        </w:r>
                        <w:r>
                          <w:rPr>
                            <w:color w:val="231F20"/>
                            <w:spacing w:val="-2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Gallons</w:t>
                        </w:r>
                        <w:r>
                          <w:rPr>
                            <w:color w:val="231F20"/>
                            <w:spacing w:val="-2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of</w:t>
                        </w:r>
                        <w:r>
                          <w:rPr>
                            <w:color w:val="231F20"/>
                            <w:spacing w:val="-2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Water</w:t>
                        </w:r>
                      </w:p>
                    </w:tc>
                    <w:tc>
                      <w:tcPr>
                        <w:tcW w:w="1214" w:type="dxa"/>
                      </w:tcPr>
                      <w:p>
                        <w:pPr>
                          <w:pStyle w:val="TableParagraph"/>
                          <w:spacing w:line="196" w:lineRule="auto" w:before="82"/>
                          <w:ind w:left="42" w:right="113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z w:val="12"/>
                          </w:rPr>
                          <w:t>Soil drench in porous</w:t>
                        </w:r>
                        <w:r>
                          <w:rPr>
                            <w:color w:val="231F20"/>
                            <w:spacing w:val="-2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media</w:t>
                        </w:r>
                      </w:p>
                      <w:p>
                        <w:pPr>
                          <w:pStyle w:val="TableParagraph"/>
                          <w:spacing w:line="196" w:lineRule="auto"/>
                          <w:ind w:left="42" w:right="72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z w:val="12"/>
                          </w:rPr>
                          <w:t>1 lb.</w:t>
                        </w:r>
                        <w:r>
                          <w:rPr>
                            <w:color w:val="231F20"/>
                            <w:spacing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treats</w:t>
                        </w:r>
                        <w:r>
                          <w:rPr>
                            <w:color w:val="231F20"/>
                            <w:spacing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2000</w:t>
                        </w:r>
                        <w:r>
                          <w:rPr>
                            <w:color w:val="231F20"/>
                            <w:spacing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sq,ft.</w:t>
                        </w:r>
                        <w:r>
                          <w:rPr>
                            <w:color w:val="231F20"/>
                            <w:spacing w:val="-24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small</w:t>
                        </w:r>
                        <w:r>
                          <w:rPr>
                            <w:color w:val="231F20"/>
                            <w:spacing w:val="4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plants</w:t>
                        </w:r>
                      </w:p>
                      <w:p>
                        <w:pPr>
                          <w:pStyle w:val="TableParagraph"/>
                          <w:spacing w:line="196" w:lineRule="auto"/>
                          <w:ind w:left="42" w:right="72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z w:val="12"/>
                          </w:rPr>
                          <w:t>1 lb.</w:t>
                        </w:r>
                        <w:r>
                          <w:rPr>
                            <w:color w:val="231F20"/>
                            <w:spacing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treats</w:t>
                        </w:r>
                        <w:r>
                          <w:rPr>
                            <w:color w:val="231F20"/>
                            <w:spacing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4000 sq.ft.</w:t>
                        </w:r>
                        <w:r>
                          <w:rPr>
                            <w:color w:val="231F20"/>
                            <w:spacing w:val="-24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one</w:t>
                        </w:r>
                        <w:r>
                          <w:rPr>
                            <w:color w:val="231F20"/>
                            <w:spacing w:val="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gallon+</w:t>
                        </w:r>
                        <w:r>
                          <w:rPr>
                            <w:color w:val="231F20"/>
                            <w:spacing w:val="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plants</w:t>
                        </w:r>
                      </w:p>
                    </w:tc>
                    <w:tc>
                      <w:tcPr>
                        <w:tcW w:w="969" w:type="dxa"/>
                      </w:tcPr>
                      <w:p>
                        <w:pPr>
                          <w:pStyle w:val="TableParagraph"/>
                          <w:spacing w:line="196" w:lineRule="auto" w:before="82"/>
                          <w:ind w:left="63" w:right="335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z w:val="12"/>
                          </w:rPr>
                          <w:t>Usually</w:t>
                        </w:r>
                        <w:r>
                          <w:rPr>
                            <w:color w:val="231F20"/>
                            <w:spacing w:val="6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1</w:t>
                        </w:r>
                        <w:r>
                          <w:rPr>
                            <w:color w:val="231F20"/>
                            <w:spacing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application</w:t>
                        </w:r>
                      </w:p>
                    </w:tc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96" w:lineRule="auto" w:before="82"/>
                          <w:ind w:left="59" w:right="120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z w:val="12"/>
                          </w:rPr>
                          <w:t>Spring</w:t>
                        </w:r>
                        <w:r>
                          <w:rPr>
                            <w:color w:val="231F20"/>
                            <w:spacing w:val="7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and</w:t>
                        </w:r>
                        <w:r>
                          <w:rPr>
                            <w:color w:val="231F20"/>
                            <w:spacing w:val="8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Fall</w:t>
                        </w:r>
                        <w:r>
                          <w:rPr>
                            <w:color w:val="231F20"/>
                            <w:spacing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March-June</w:t>
                        </w:r>
                        <w:r>
                          <w:rPr>
                            <w:color w:val="231F20"/>
                            <w:spacing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95"/>
                            <w:sz w:val="12"/>
                          </w:rPr>
                          <w:t>September-December</w:t>
                        </w:r>
                      </w:p>
                      <w:p>
                        <w:pPr>
                          <w:pStyle w:val="TableParagraph"/>
                          <w:spacing w:line="126" w:lineRule="exact"/>
                          <w:ind w:left="59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2"/>
                            <w:w w:val="95"/>
                            <w:sz w:val="12"/>
                          </w:rPr>
                          <w:t>Use</w:t>
                        </w:r>
                        <w:r>
                          <w:rPr>
                            <w:color w:val="231F20"/>
                            <w:spacing w:val="-4"/>
                            <w:w w:val="9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w w:val="95"/>
                            <w:sz w:val="12"/>
                          </w:rPr>
                          <w:t>anytime roots</w:t>
                        </w:r>
                        <w:r>
                          <w:rPr>
                            <w:color w:val="231F20"/>
                            <w:spacing w:val="-3"/>
                            <w:w w:val="9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pacing w:val="-1"/>
                            <w:w w:val="95"/>
                            <w:sz w:val="12"/>
                          </w:rPr>
                          <w:t>active</w:t>
                        </w:r>
                      </w:p>
                    </w:tc>
                  </w:tr>
                  <w:tr>
                    <w:trPr>
                      <w:trHeight w:val="753" w:hRule="atLeast"/>
                    </w:trPr>
                    <w:tc>
                      <w:tcPr>
                        <w:tcW w:w="879" w:type="dxa"/>
                      </w:tcPr>
                      <w:p>
                        <w:pPr>
                          <w:pStyle w:val="TableParagraph"/>
                          <w:spacing w:line="240" w:lineRule="auto" w:before="55"/>
                          <w:ind w:left="40" w:right="30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color w:val="231F20"/>
                            <w:sz w:val="12"/>
                          </w:rPr>
                          <w:t>Turf</w:t>
                        </w:r>
                      </w:p>
                    </w:tc>
                    <w:tc>
                      <w:tcPr>
                        <w:tcW w:w="1099" w:type="dxa"/>
                      </w:tcPr>
                      <w:p>
                        <w:pPr>
                          <w:pStyle w:val="TableParagraph"/>
                          <w:spacing w:line="180" w:lineRule="auto" w:before="79"/>
                          <w:ind w:left="61" w:right="64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Mix</w:t>
                        </w:r>
                        <w:r>
                          <w:rPr>
                            <w:color w:val="231F20"/>
                            <w:spacing w:val="-6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4"/>
                            <w:sz w:val="10"/>
                          </w:rPr>
                          <w:t>1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/</w:t>
                        </w:r>
                        <w:r>
                          <w:rPr>
                            <w:color w:val="231F20"/>
                            <w:w w:val="105"/>
                            <w:sz w:val="10"/>
                          </w:rPr>
                          <w:t>2</w:t>
                        </w:r>
                        <w:r>
                          <w:rPr>
                            <w:color w:val="231F20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of</w:t>
                        </w:r>
                        <w:r>
                          <w:rPr>
                            <w:color w:val="231F20"/>
                            <w:spacing w:val="-5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1</w:t>
                        </w:r>
                        <w:r>
                          <w:rPr>
                            <w:color w:val="231F20"/>
                            <w:spacing w:val="-5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lb.</w:t>
                        </w:r>
                        <w:r>
                          <w:rPr>
                            <w:color w:val="231F20"/>
                            <w:spacing w:val="-5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position w:val="1"/>
                            <w:sz w:val="12"/>
                          </w:rPr>
                          <w:t>bag</w:t>
                        </w:r>
                        <w:r>
                          <w:rPr>
                            <w:color w:val="231F20"/>
                            <w:spacing w:val="-26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in</w:t>
                        </w:r>
                        <w:r>
                          <w:rPr>
                            <w:color w:val="231F20"/>
                            <w:spacing w:val="4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100</w:t>
                        </w:r>
                        <w:r>
                          <w:rPr>
                            <w:color w:val="231F20"/>
                            <w:spacing w:val="4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Gallons</w:t>
                        </w:r>
                      </w:p>
                      <w:p>
                        <w:pPr>
                          <w:pStyle w:val="TableParagraph"/>
                          <w:spacing w:line="196" w:lineRule="auto" w:before="2"/>
                          <w:ind w:left="61" w:right="50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Or</w:t>
                        </w:r>
                        <w:r>
                          <w:rPr>
                            <w:color w:val="231F20"/>
                            <w:spacing w:val="4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1</w:t>
                        </w:r>
                        <w:r>
                          <w:rPr>
                            <w:color w:val="231F20"/>
                            <w:spacing w:val="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lb.</w:t>
                        </w:r>
                        <w:r>
                          <w:rPr>
                            <w:color w:val="231F20"/>
                            <w:spacing w:val="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bag</w:t>
                        </w:r>
                        <w:r>
                          <w:rPr>
                            <w:color w:val="231F20"/>
                            <w:spacing w:val="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in</w:t>
                        </w:r>
                        <w:r>
                          <w:rPr>
                            <w:color w:val="231F20"/>
                            <w:spacing w:val="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200</w:t>
                        </w:r>
                        <w:r>
                          <w:rPr>
                            <w:color w:val="231F20"/>
                            <w:spacing w:val="-25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Gallons</w:t>
                        </w:r>
                        <w:r>
                          <w:rPr>
                            <w:color w:val="231F20"/>
                            <w:spacing w:val="-2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of</w:t>
                        </w:r>
                        <w:r>
                          <w:rPr>
                            <w:color w:val="231F20"/>
                            <w:spacing w:val="-2"/>
                            <w:w w:val="10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Water</w:t>
                        </w:r>
                      </w:p>
                    </w:tc>
                    <w:tc>
                      <w:tcPr>
                        <w:tcW w:w="1214" w:type="dxa"/>
                      </w:tcPr>
                      <w:p>
                        <w:pPr>
                          <w:pStyle w:val="TableParagraph"/>
                          <w:spacing w:line="180" w:lineRule="auto" w:before="79"/>
                          <w:ind w:left="42" w:right="46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2"/>
                            <w:w w:val="105"/>
                            <w:position w:val="1"/>
                            <w:sz w:val="12"/>
                          </w:rPr>
                          <w:t>Spray </w:t>
                        </w:r>
                        <w:r>
                          <w:rPr>
                            <w:color w:val="231F20"/>
                            <w:spacing w:val="-2"/>
                            <w:w w:val="105"/>
                            <w:position w:val="4"/>
                            <w:sz w:val="10"/>
                          </w:rPr>
                          <w:t>1</w:t>
                        </w:r>
                        <w:r>
                          <w:rPr>
                            <w:color w:val="231F20"/>
                            <w:spacing w:val="-2"/>
                            <w:w w:val="105"/>
                            <w:position w:val="1"/>
                            <w:sz w:val="12"/>
                          </w:rPr>
                          <w:t>/</w:t>
                        </w:r>
                        <w:r>
                          <w:rPr>
                            <w:color w:val="231F20"/>
                            <w:spacing w:val="-2"/>
                            <w:w w:val="105"/>
                            <w:sz w:val="10"/>
                          </w:rPr>
                          <w:t>2 </w:t>
                        </w:r>
                        <w:r>
                          <w:rPr>
                            <w:color w:val="231F20"/>
                            <w:spacing w:val="-2"/>
                            <w:w w:val="105"/>
                            <w:position w:val="1"/>
                            <w:sz w:val="12"/>
                          </w:rPr>
                          <w:t>lb. per </w:t>
                        </w:r>
                        <w:r>
                          <w:rPr>
                            <w:color w:val="231F20"/>
                            <w:spacing w:val="-1"/>
                            <w:w w:val="105"/>
                            <w:position w:val="1"/>
                            <w:sz w:val="12"/>
                          </w:rPr>
                          <w:t>1,000</w:t>
                        </w:r>
                        <w:r>
                          <w:rPr>
                            <w:color w:val="231F20"/>
                            <w:spacing w:val="-26"/>
                            <w:w w:val="105"/>
                            <w:position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105"/>
                            <w:sz w:val="12"/>
                          </w:rPr>
                          <w:t>sq.ft.</w:t>
                        </w:r>
                      </w:p>
                      <w:p>
                        <w:pPr>
                          <w:pStyle w:val="TableParagraph"/>
                          <w:spacing w:line="196" w:lineRule="auto" w:before="2"/>
                          <w:ind w:left="42" w:right="49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"/>
                            <w:sz w:val="12"/>
                          </w:rPr>
                          <w:t>During Construction </w:t>
                        </w:r>
                        <w:r>
                          <w:rPr>
                            <w:color w:val="231F20"/>
                            <w:sz w:val="12"/>
                          </w:rPr>
                          <w:t>or</w:t>
                        </w:r>
                        <w:r>
                          <w:rPr>
                            <w:color w:val="231F20"/>
                            <w:spacing w:val="-2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Aerification</w:t>
                        </w:r>
                      </w:p>
                      <w:p>
                        <w:pPr>
                          <w:pStyle w:val="TableParagraph"/>
                          <w:spacing w:line="126" w:lineRule="exact"/>
                          <w:ind w:left="42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w w:val="95"/>
                            <w:sz w:val="12"/>
                          </w:rPr>
                          <w:t>Porous</w:t>
                        </w:r>
                        <w:r>
                          <w:rPr>
                            <w:color w:val="231F20"/>
                            <w:spacing w:val="22"/>
                            <w:w w:val="9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95"/>
                            <w:sz w:val="12"/>
                          </w:rPr>
                          <w:t>Soils</w:t>
                        </w:r>
                      </w:p>
                    </w:tc>
                    <w:tc>
                      <w:tcPr>
                        <w:tcW w:w="969" w:type="dxa"/>
                      </w:tcPr>
                      <w:p>
                        <w:pPr>
                          <w:pStyle w:val="TableParagraph"/>
                          <w:spacing w:line="240" w:lineRule="auto" w:before="55"/>
                          <w:ind w:left="63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z w:val="12"/>
                          </w:rPr>
                          <w:t>2</w:t>
                        </w:r>
                        <w:r>
                          <w:rPr>
                            <w:color w:val="231F20"/>
                            <w:spacing w:val="2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times</w:t>
                        </w:r>
                        <w:r>
                          <w:rPr>
                            <w:color w:val="231F20"/>
                            <w:spacing w:val="3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per</w:t>
                        </w:r>
                        <w:r>
                          <w:rPr>
                            <w:color w:val="231F20"/>
                            <w:spacing w:val="3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year</w:t>
                        </w:r>
                      </w:p>
                    </w:tc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96" w:lineRule="auto" w:before="76"/>
                          <w:ind w:left="59" w:right="120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z w:val="12"/>
                          </w:rPr>
                          <w:t>Spring</w:t>
                        </w:r>
                        <w:r>
                          <w:rPr>
                            <w:color w:val="231F20"/>
                            <w:spacing w:val="7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and</w:t>
                        </w:r>
                        <w:r>
                          <w:rPr>
                            <w:color w:val="231F20"/>
                            <w:spacing w:val="8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Fall</w:t>
                        </w:r>
                        <w:r>
                          <w:rPr>
                            <w:color w:val="231F20"/>
                            <w:spacing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z w:val="12"/>
                          </w:rPr>
                          <w:t>March-June</w:t>
                        </w:r>
                        <w:r>
                          <w:rPr>
                            <w:color w:val="231F20"/>
                            <w:spacing w:val="1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w w:val="95"/>
                            <w:sz w:val="12"/>
                          </w:rPr>
                          <w:t>September-December</w:t>
                        </w:r>
                      </w:p>
                      <w:p>
                        <w:pPr>
                          <w:pStyle w:val="TableParagraph"/>
                          <w:spacing w:line="126" w:lineRule="exact"/>
                          <w:ind w:left="59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2"/>
                            <w:w w:val="95"/>
                            <w:sz w:val="12"/>
                          </w:rPr>
                          <w:t>Use</w:t>
                        </w:r>
                        <w:r>
                          <w:rPr>
                            <w:color w:val="231F20"/>
                            <w:spacing w:val="-4"/>
                            <w:w w:val="9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pacing w:val="-2"/>
                            <w:w w:val="95"/>
                            <w:sz w:val="12"/>
                          </w:rPr>
                          <w:t>anytime roots</w:t>
                        </w:r>
                        <w:r>
                          <w:rPr>
                            <w:color w:val="231F20"/>
                            <w:spacing w:val="-3"/>
                            <w:w w:val="95"/>
                            <w:sz w:val="12"/>
                          </w:rPr>
                          <w:t> </w:t>
                        </w:r>
                        <w:r>
                          <w:rPr>
                            <w:color w:val="231F20"/>
                            <w:spacing w:val="-1"/>
                            <w:w w:val="95"/>
                            <w:sz w:val="12"/>
                          </w:rPr>
                          <w:t>active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31F20"/>
          <w:w w:val="105"/>
          <w:sz w:val="15"/>
        </w:rPr>
        <w:t>(300</w:t>
      </w:r>
      <w:r>
        <w:rPr>
          <w:color w:val="231F20"/>
          <w:spacing w:val="20"/>
          <w:w w:val="105"/>
          <w:sz w:val="15"/>
        </w:rPr>
        <w:t> </w:t>
      </w:r>
      <w:r>
        <w:rPr>
          <w:color w:val="231F20"/>
          <w:w w:val="105"/>
          <w:sz w:val="15"/>
        </w:rPr>
        <w:t>microns)</w:t>
      </w:r>
      <w:r>
        <w:rPr>
          <w:color w:val="231F20"/>
          <w:spacing w:val="21"/>
          <w:w w:val="105"/>
          <w:sz w:val="15"/>
        </w:rPr>
        <w:t> </w:t>
      </w:r>
      <w:r>
        <w:rPr>
          <w:color w:val="231F20"/>
          <w:w w:val="105"/>
          <w:sz w:val="15"/>
        </w:rPr>
        <w:t>or</w:t>
      </w:r>
      <w:r>
        <w:rPr>
          <w:color w:val="231F20"/>
          <w:spacing w:val="20"/>
          <w:w w:val="105"/>
          <w:sz w:val="15"/>
        </w:rPr>
        <w:t> </w:t>
      </w:r>
      <w:r>
        <w:rPr>
          <w:color w:val="231F20"/>
          <w:w w:val="105"/>
          <w:sz w:val="15"/>
        </w:rPr>
        <w:t>larger</w:t>
      </w:r>
      <w:r>
        <w:rPr>
          <w:color w:val="231F20"/>
          <w:spacing w:val="21"/>
          <w:w w:val="105"/>
          <w:sz w:val="15"/>
        </w:rPr>
        <w:t> </w:t>
      </w:r>
      <w:r>
        <w:rPr>
          <w:color w:val="231F20"/>
          <w:w w:val="105"/>
          <w:sz w:val="15"/>
        </w:rPr>
        <w:t>particles.</w:t>
      </w:r>
    </w:p>
    <w:p>
      <w:pPr>
        <w:pStyle w:val="BodyText"/>
        <w:spacing w:before="3"/>
        <w:rPr>
          <w:sz w:val="10"/>
        </w:rPr>
      </w:pPr>
      <w:r>
        <w:rPr/>
        <w:pict>
          <v:shape style="position:absolute;margin-left:453.200012pt;margin-top:10.721915pt;width:18.95pt;height:4.7pt;mso-position-horizontal-relative:page;mso-position-vertical-relative:paragraph;z-index:-15725056;mso-wrap-distance-left:0;mso-wrap-distance-right:0" coordorigin="9064,214" coordsize="379,94" path="m9185,216l9166,216,9148,277,9148,277,9129,214,9119,214,9101,277,9101,277,9082,216,9064,216,9093,308,9106,308,9123,249,9123,249,9141,308,9154,308,9185,216xm9257,216l9240,216,9240,251,9207,251,9207,216,9189,216,9189,306,9207,306,9207,266,9240,266,9240,306,9257,306,9257,216xm9317,216l9270,216,9270,306,9317,306,9317,291,9288,291,9288,266,9316,266,9316,251,9288,251,9288,231,9317,231,9317,216xm9390,306l9366,270,9364,268,9377,266,9381,257,9383,254,9383,243,9381,230,9380,230,9374,222,9365,217,9365,232,9365,254,9358,257,9346,257,9346,230,9358,230,9365,232,9365,217,9365,217,9353,216,9329,216,9329,306,9346,306,9346,270,9347,270,9369,306,9390,306xm9443,216l9396,216,9396,306,9443,306,9443,291,9413,291,9413,266,9441,266,9441,251,9413,251,9413,231,9443,231,9443,216xe" filled="true" fillcolor="#231f2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547.80304pt;margin-top:8.217916pt;width:45.9pt;height:11.25pt;mso-position-horizontal-relative:page;mso-position-vertical-relative:paragraph;z-index:-15724544;mso-wrap-distance-left:0;mso-wrap-distance-right:0" coordorigin="10956,164" coordsize="918,225" path="m11021,299l11015,295,11008,293,11001,293,10983,297,10968,308,10959,323,10956,342,10959,359,10969,374,10983,385,11000,388,11008,388,11014,386,11021,383,11021,362,11016,368,11008,372,11001,372,10990,369,10981,362,10976,352,10974,341,10976,330,10981,320,10990,313,11001,310,11008,310,11016,314,11021,320,11021,299xm11118,341l11114,323,11107,311,11105,307,11099,303,11099,325,11099,341,11097,351,11092,361,11083,368,11073,371,11062,368,11054,361,11048,351,11047,341,11046,325,11057,311,11088,311,11099,325,11099,303,11091,297,11073,293,11055,297,11041,307,11031,323,11028,341,11031,359,11041,374,11055,385,11073,388,11091,385,11105,374,11107,371,11114,359,11118,341xm11198,296l11179,296,11159,357,11159,357,11137,296,11118,296,11153,388,11163,388,11198,296xm11250,296l11203,296,11203,386,11250,386,11250,371,11221,371,11221,346,11249,346,11249,331,11221,331,11221,311,11250,311,11250,296xm11251,176l11234,176,11234,237,11233,253,11203,253,11202,237,11202,176,11184,176,11184,230,11186,245,11192,257,11202,266,11218,268,11233,266,11244,257,11250,245,11251,230,11251,176xm11318,238l11312,221,11300,212,11288,207,11282,198,11282,192,11287,188,11299,188,11303,191,11307,196,11315,183,11309,177,11298,173,11275,173,11264,185,11264,214,11272,220,11291,228,11300,230,11300,247,11295,253,11280,253,11274,247,11272,240,11260,251,11266,261,11276,268,11288,268,11301,266,11310,260,11316,250,11318,238xm11403,266l11396,247,11390,233,11378,200,11372,183,11372,233,11351,233,11361,200,11361,200,11372,233,11372,183,11368,173,11355,173,11320,266,11338,266,11346,247,11377,247,11384,266,11403,266xm11404,386l11397,367,11392,353,11380,320,11373,303,11373,353,11352,353,11362,320,11362,320,11373,353,11373,303,11370,293,11356,293,11322,384,11298,350,11297,348,11309,346,11314,337,11316,334,11316,323,11313,310,11313,310,11307,302,11298,297,11298,312,11298,334,11291,337,11279,337,11279,310,11291,310,11298,312,11298,297,11298,297,11285,296,11262,296,11262,386,11279,386,11279,350,11279,350,11301,386,11321,386,11323,386,11340,386,11347,367,11378,367,11385,386,11404,386xm11488,218l11449,218,11449,232,11468,232,11468,243,11459,253,11448,253,11436,250,11428,243,11424,232,11422,221,11424,210,11428,199,11436,192,11448,189,11457,189,11465,195,11468,203,11484,195,11477,186,11469,179,11459,175,11448,173,11430,177,11416,188,11407,203,11404,221,11407,239,11416,254,11429,265,11447,268,11465,265,11478,254,11486,239,11488,220,11488,218xm11489,338l11450,338,11450,352,11470,352,11469,363,11460,373,11449,373,11438,370,11430,363,11425,352,11423,341,11425,330,11430,319,11438,312,11449,309,11458,309,11466,315,11470,323,11485,315,11479,306,11470,299,11460,295,11449,293,11431,297,11417,308,11408,323,11405,341,11408,359,11417,374,11430,385,11448,388,11467,385,11479,374,11487,359,11489,340,11489,338xm11544,176l11497,176,11497,266,11544,266,11544,251,11514,251,11514,226,11543,226,11543,211,11514,211,11514,191,11544,191,11544,176xm11545,296l11498,296,11498,386,11545,386,11545,371,11516,371,11516,346,11544,346,11544,331,11516,331,11516,311,11545,311,11545,296xm11644,169l11632,164,11588,281,11600,285,11644,169xm11667,386l11660,367,11655,353,11643,320,11636,303,11636,353,11615,353,11625,320,11625,320,11636,353,11636,303,11633,293,11619,293,11584,386,11602,386,11610,367,11641,367,11648,386,11667,386xm11734,386l11709,350,11708,348,11720,346,11725,337,11727,334,11727,323,11724,310,11724,310,11718,302,11709,297,11709,312,11709,334,11702,337,11690,337,11690,310,11702,310,11709,312,11709,297,11709,297,11696,296,11673,296,11673,386,11690,386,11690,350,11690,350,11712,386,11734,386xm11786,296l11740,296,11740,386,11786,386,11786,371,11757,371,11757,346,11785,346,11785,331,11757,331,11757,311,11786,311,11786,296xm11874,386l11867,367,11861,353,11849,320,11843,303,11843,353,11822,353,11832,320,11832,320,11843,353,11843,303,11839,293,11826,293,11791,386,11809,386,11817,367,11848,367,11855,386,11874,386xe" filled="true" fillcolor="#231f2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609.869019pt;margin-top:11.354916pt;width:32.1pt;height:4.850pt;mso-position-horizontal-relative:page;mso-position-vertical-relative:paragraph;z-index:-15724032;mso-wrap-distance-left:0;mso-wrap-distance-right:0" coordorigin="12197,227" coordsize="642,97" path="m12242,229l12197,229,12197,320,12215,320,12215,280,12241,280,12241,265,12215,265,12215,245,12242,245,12242,229xm12314,320l12290,283,12289,282,12301,280,12305,271,12307,268,12307,257,12305,244,12305,244,12299,236,12289,231,12289,246,12289,268,12283,271,12271,271,12271,244,12282,244,12289,246,12289,231,12289,231,12277,229,12253,229,12253,320,12271,320,12271,283,12271,283,12293,320,12314,320xm12367,229l12320,229,12320,320,12367,320,12367,305,12338,305,12338,280,12366,280,12366,265,12338,265,12338,245,12367,245,12367,229xm12465,322l12460,316,12453,307,12454,305,12460,298,12462,293,12464,287,12463,274,12460,256,12453,244,12451,241,12445,237,12445,274,12445,280,12444,288,12440,293,12432,284,12413,285,12428,302,12426,304,12422,305,12402,305,12392,291,12393,275,12394,264,12399,254,12407,247,12419,244,12430,247,12438,253,12443,263,12445,274,12445,237,12437,231,12419,227,12401,231,12387,241,12377,256,12374,274,12374,276,12377,293,12387,308,12401,318,12419,322,12427,322,12435,320,12441,316,12448,324,12465,322xm12539,229l12521,229,12521,291,12520,307,12490,307,12489,291,12489,229,12472,229,12472,284,12474,299,12479,311,12490,319,12505,322,12521,319,12531,311,12537,299,12539,284,12539,229xm12598,229l12551,229,12551,320,12598,320,12598,305,12569,305,12569,280,12597,280,12597,265,12569,265,12569,245,12598,245,12598,229xm12688,229l12671,229,12671,290,12670,290,12623,227,12610,227,12610,320,12628,320,12628,259,12628,259,12675,322,12688,322,12688,229xm12762,232l12755,229,12748,227,12741,227,12723,231,12709,242,12700,257,12697,275,12700,293,12709,308,12723,319,12741,322,12748,322,12755,320,12762,317,12762,296,12757,302,12749,306,12741,306,12730,303,12722,296,12717,286,12715,275,12717,264,12722,254,12730,247,12742,244,12749,244,12757,247,12762,253,12762,232xm12839,229l12818,229,12801,261,12785,229,12765,229,12793,278,12793,320,12810,320,12810,278,12839,229xe" filled="true" fillcolor="#231f2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658.486023pt;margin-top:11.161916pt;width:44.55pt;height:4.8pt;mso-position-horizontal-relative:page;mso-position-vertical-relative:paragraph;z-index:-15723520;mso-wrap-distance-left:0;mso-wrap-distance-right:0" coordorigin="13170,223" coordsize="891,96" path="m13290,226l13272,226,13254,287,13254,287,13235,224,13225,224,13207,287,13206,287,13188,226,13170,226,13199,318,13211,318,13229,259,13229,259,13247,318,13260,318,13290,226xm13363,226l13345,226,13345,261,13313,261,13313,226,13295,226,13295,316,13313,316,13313,276,13345,276,13345,316,13363,316,13363,226xm13423,226l13376,226,13376,316,13423,316,13423,301,13394,301,13394,276,13422,276,13422,261,13394,261,13394,241,13423,241,13423,226xm13513,226l13495,226,13495,286,13495,286,13447,223,13435,223,13435,316,13452,316,13452,255,13452,255,13500,318,13513,318,13513,226xm13608,226l13554,226,13554,241,13572,241,13572,316,13590,316,13590,241,13608,241,13608,226xm13700,271l13696,253,13689,241,13687,237,13681,233,13681,255,13681,271,13679,281,13674,291,13665,298,13655,301,13644,298,13636,291,13630,281,13628,271,13628,255,13639,241,13670,241,13681,255,13681,233,13673,227,13655,223,13637,227,13623,237,13613,253,13610,271,13613,289,13623,304,13637,315,13655,318,13673,315,13687,304,13689,301,13696,289,13700,271xm13819,316l13812,297,13806,283,13794,250,13788,233,13788,283,13766,283,13776,250,13777,250,13788,283,13788,233,13784,223,13771,223,13735,316,13754,316,13761,297,13793,297,13800,316,13819,316xm13879,254l13877,241,13877,240,13871,232,13861,227,13861,242,13861,265,13856,268,13842,268,13842,240,13855,240,13861,242,13861,227,13861,227,13848,226,13824,226,13824,316,13842,316,13842,282,13850,282,13863,280,13872,275,13877,268,13877,266,13879,254xm13943,254l13940,241,13940,240,13934,232,13925,227,13925,242,13925,265,13919,268,13905,268,13905,240,13918,240,13925,242,13925,227,13924,227,13911,226,13887,226,13887,316,13905,316,13905,282,13914,282,13926,280,13935,275,13940,268,13941,266,13943,254xm13993,301l13968,301,13968,226,13951,226,13951,316,13993,316,13993,301xm14060,226l14039,226,14022,257,14006,226,13986,226,14014,275,14014,316,14031,316,14031,275,14060,226xe" filled="true" fillcolor="#231f20" stroked="false">
            <v:path arrowok="t"/>
            <v:fill type="solid"/>
            <w10:wrap type="topAndBottom"/>
          </v:shape>
        </w:pict>
      </w:r>
    </w:p>
    <w:p>
      <w:pPr>
        <w:spacing w:after="0"/>
        <w:rPr>
          <w:sz w:val="10"/>
        </w:rPr>
        <w:sectPr>
          <w:type w:val="continuous"/>
          <w:pgSz w:w="15840" w:h="12240" w:orient="landscape"/>
          <w:pgMar w:top="1140" w:bottom="280" w:left="1160" w:right="1480"/>
          <w:cols w:num="2" w:equalWidth="0">
            <w:col w:w="5632" w:space="1392"/>
            <w:col w:w="6176"/>
          </w:cols>
        </w:sectPr>
      </w:pPr>
    </w:p>
    <w:p>
      <w:pPr>
        <w:pStyle w:val="BodyText"/>
        <w:tabs>
          <w:tab w:pos="5364" w:val="left" w:leader="none"/>
        </w:tabs>
        <w:spacing w:before="67"/>
        <w:ind w:left="2449"/>
      </w:pPr>
      <w:r>
        <w:rPr>
          <w:color w:val="231F20"/>
          <w:w w:val="110"/>
        </w:rPr>
        <w:t>EXPIRATION</w:t>
      </w:r>
      <w:r>
        <w:rPr>
          <w:color w:val="231F20"/>
          <w:spacing w:val="-5"/>
          <w:w w:val="110"/>
        </w:rPr>
        <w:t> </w:t>
      </w:r>
      <w:r>
        <w:rPr>
          <w:color w:val="231F20"/>
          <w:w w:val="110"/>
        </w:rPr>
        <w:t>DATE:</w:t>
      </w:r>
      <w:r>
        <w:rPr>
          <w:color w:val="231F20"/>
          <w:spacing w:val="10"/>
        </w:rPr>
        <w:t> </w:t>
      </w:r>
      <w:r>
        <w:rPr>
          <w:color w:val="231F20"/>
          <w:w w:val="127"/>
          <w:u w:val="single" w:color="231F20"/>
        </w:rPr>
        <w:t> </w:t>
      </w:r>
      <w:r>
        <w:rPr>
          <w:color w:val="231F20"/>
          <w:u w:val="single" w:color="231F20"/>
        </w:rPr>
        <w:tab/>
      </w:r>
    </w:p>
    <w:p>
      <w:pPr>
        <w:spacing w:line="184" w:lineRule="exact" w:before="156"/>
        <w:ind w:left="2265" w:right="0" w:firstLine="0"/>
        <w:jc w:val="left"/>
        <w:rPr>
          <w:b/>
          <w:sz w:val="16"/>
        </w:rPr>
      </w:pPr>
      <w:r>
        <w:rPr/>
        <w:br w:type="column"/>
      </w:r>
      <w:r>
        <w:rPr>
          <w:b/>
          <w:color w:val="231F20"/>
          <w:sz w:val="16"/>
        </w:rPr>
        <w:t>Note:</w:t>
      </w:r>
    </w:p>
    <w:p>
      <w:pPr>
        <w:pStyle w:val="BodyText"/>
        <w:spacing w:line="213" w:lineRule="auto" w:before="3"/>
        <w:ind w:left="2265" w:right="116"/>
        <w:jc w:val="both"/>
      </w:pPr>
      <w:r>
        <w:rPr/>
        <w:pict>
          <v:group style="position:absolute;margin-left:63.331501pt;margin-top:-1.150827pt;width:307.75pt;height:69.25pt;mso-position-horizontal-relative:page;mso-position-vertical-relative:paragraph;z-index:15735296" coordorigin="1267,-23" coordsize="6155,1385">
            <v:shape style="position:absolute;left:1310;top:911;width:6111;height:450" coordorigin="1311,912" coordsize="6111,450" path="m7421,912l1311,912,1311,1321,1311,1361,7421,1361,7421,1321,7421,912xe" filled="true" fillcolor="#231f20" stroked="false">
              <v:path arrowok="t"/>
              <v:fill type="solid"/>
            </v:shape>
            <v:rect style="position:absolute;left:1270;top:871;width:6111;height:450" filled="true" fillcolor="#00ab4e" stroked="false">
              <v:fill type="solid"/>
            </v:rect>
            <v:shape style="position:absolute;left:2092;top:31;width:1722;height:772" type="#_x0000_t75" stroked="false">
              <v:imagedata r:id="rId15" o:title=""/>
            </v:shape>
            <v:shape style="position:absolute;left:3864;top:289;width:2655;height:423" type="#_x0000_t75" stroked="false">
              <v:imagedata r:id="rId16" o:title=""/>
            </v:shape>
            <v:shape style="position:absolute;left:2060;top:-24;width:1804;height:843" type="#_x0000_t75" stroked="false">
              <v:imagedata r:id="rId17" o:title=""/>
            </v:shape>
            <v:shape style="position:absolute;left:1270;top:871;width:6111;height:450" type="#_x0000_t202" filled="false" stroked="true" strokeweight=".387pt" strokecolor="#231f20">
              <v:textbox inset="0,0,0,0">
                <w:txbxContent>
                  <w:p>
                    <w:pPr>
                      <w:spacing w:before="31"/>
                      <w:ind w:left="399" w:right="382" w:firstLine="0"/>
                      <w:jc w:val="center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FFFFFF"/>
                        <w:w w:val="110"/>
                        <w:sz w:val="14"/>
                      </w:rPr>
                      <w:t>1-800-927-3311        </w:t>
                    </w:r>
                    <w:r>
                      <w:rPr>
                        <w:b/>
                        <w:color w:val="FFFFFF"/>
                        <w:spacing w:val="2"/>
                        <w:w w:val="110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w w:val="110"/>
                        <w:sz w:val="14"/>
                      </w:rPr>
                      <w:t>Fax:    </w:t>
                    </w:r>
                    <w:r>
                      <w:rPr>
                        <w:b/>
                        <w:color w:val="FFFFFF"/>
                        <w:spacing w:val="6"/>
                        <w:w w:val="110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w w:val="110"/>
                        <w:sz w:val="14"/>
                      </w:rPr>
                      <w:t>909-590-3301    </w:t>
                    </w:r>
                    <w:r>
                      <w:rPr>
                        <w:b/>
                        <w:color w:val="FFFFFF"/>
                        <w:spacing w:val="22"/>
                        <w:w w:val="110"/>
                        <w:sz w:val="14"/>
                      </w:rPr>
                      <w:t> </w:t>
                    </w:r>
                    <w:hyperlink r:id="rId18">
                      <w:r>
                        <w:rPr>
                          <w:b/>
                          <w:color w:val="FFFFFF"/>
                          <w:w w:val="110"/>
                          <w:sz w:val="14"/>
                        </w:rPr>
                        <w:t>www.naturalSOILutions.com</w:t>
                      </w:r>
                    </w:hyperlink>
                  </w:p>
                  <w:p>
                    <w:pPr>
                      <w:spacing w:before="17"/>
                      <w:ind w:left="447" w:right="382" w:firstLine="0"/>
                      <w:jc w:val="center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4"/>
                      </w:rPr>
                      <w:t>email:     </w:t>
                    </w:r>
                    <w:r>
                      <w:rPr>
                        <w:b/>
                        <w:color w:val="FFFFFF"/>
                        <w:spacing w:val="27"/>
                        <w:w w:val="105"/>
                        <w:sz w:val="14"/>
                      </w:rPr>
                      <w:t> </w:t>
                    </w:r>
                    <w:hyperlink r:id="rId19">
                      <w:r>
                        <w:rPr>
                          <w:b/>
                          <w:color w:val="FFFFFF"/>
                          <w:w w:val="105"/>
                          <w:sz w:val="14"/>
                        </w:rPr>
                        <w:t>sales@Tri-Corganics.com</w:t>
                      </w:r>
                    </w:hyperlink>
                    <w:r>
                      <w:rPr>
                        <w:b/>
                        <w:color w:val="FFFFFF"/>
                        <w:w w:val="105"/>
                        <w:sz w:val="14"/>
                      </w:rPr>
                      <w:t>    </w:t>
                    </w:r>
                    <w:r>
                      <w:rPr>
                        <w:b/>
                        <w:color w:val="FFFFFF"/>
                        <w:spacing w:val="30"/>
                        <w:w w:val="105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w w:val="105"/>
                        <w:sz w:val="14"/>
                      </w:rPr>
                      <w:t>P.O. </w:t>
                    </w:r>
                    <w:r>
                      <w:rPr>
                        <w:b/>
                        <w:color w:val="FFFFFF"/>
                        <w:spacing w:val="20"/>
                        <w:w w:val="105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w w:val="105"/>
                        <w:sz w:val="14"/>
                      </w:rPr>
                      <w:t>Box </w:t>
                    </w:r>
                    <w:r>
                      <w:rPr>
                        <w:b/>
                        <w:color w:val="FFFFFF"/>
                        <w:spacing w:val="20"/>
                        <w:w w:val="105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w w:val="105"/>
                        <w:sz w:val="14"/>
                      </w:rPr>
                      <w:t>1367, </w:t>
                    </w:r>
                    <w:r>
                      <w:rPr>
                        <w:b/>
                        <w:color w:val="FFFFFF"/>
                        <w:spacing w:val="20"/>
                        <w:w w:val="105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w w:val="105"/>
                        <w:sz w:val="14"/>
                      </w:rPr>
                      <w:t>Chino, </w:t>
                    </w:r>
                    <w:r>
                      <w:rPr>
                        <w:b/>
                        <w:color w:val="FFFFFF"/>
                        <w:spacing w:val="20"/>
                        <w:w w:val="105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w w:val="105"/>
                        <w:sz w:val="14"/>
                      </w:rPr>
                      <w:t>CA </w:t>
                    </w:r>
                    <w:r>
                      <w:rPr>
                        <w:b/>
                        <w:color w:val="FFFFFF"/>
                        <w:spacing w:val="20"/>
                        <w:w w:val="105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w w:val="105"/>
                        <w:sz w:val="14"/>
                      </w:rPr>
                      <w:t>91708-1367  </w:t>
                    </w:r>
                    <w:r>
                      <w:rPr>
                        <w:b/>
                        <w:color w:val="FFFFFF"/>
                        <w:spacing w:val="29"/>
                        <w:w w:val="105"/>
                        <w:sz w:val="14"/>
                      </w:rPr>
                      <w:t> </w:t>
                    </w:r>
                    <w:r>
                      <w:rPr>
                        <w:b/>
                        <w:color w:val="FFFFFF"/>
                        <w:w w:val="105"/>
                        <w:sz w:val="14"/>
                      </w:rPr>
                      <w:t>USA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15735808" from="54.5pt,101.582176pt" to="54.5pt,84.651176pt" stroked="true" strokeweight=".5pt" strokecolor="#231f2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5736320" from="378.5pt,101.582176pt" to="378.5pt,84.651176pt" stroked="true" strokeweight=".5pt" strokecolor="#231f2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5737856" from="414.5pt,101.582176pt" to="414.5pt,84.651176pt" stroked="true" strokeweight=".5pt" strokecolor="#231f20">
            <v:stroke dashstyle="solid"/>
            <w10:wrap type="none"/>
          </v:line>
        </w:pict>
      </w:r>
      <w:r>
        <w:rPr>
          <w:color w:val="231F20"/>
        </w:rPr>
        <w:t>Mycorrhizal fungi grow in a mutually beneficial association with plant roots. The mycorrhizal</w:t>
      </w:r>
      <w:r>
        <w:rPr>
          <w:color w:val="231F20"/>
          <w:spacing w:val="1"/>
        </w:rPr>
        <w:t> </w:t>
      </w:r>
      <w:r>
        <w:rPr>
          <w:color w:val="231F20"/>
        </w:rPr>
        <w:t>association</w:t>
      </w:r>
      <w:r>
        <w:rPr>
          <w:color w:val="231F20"/>
          <w:spacing w:val="15"/>
        </w:rPr>
        <w:t> </w:t>
      </w:r>
      <w:r>
        <w:rPr>
          <w:color w:val="231F20"/>
        </w:rPr>
        <w:t>occurs</w:t>
      </w:r>
      <w:r>
        <w:rPr>
          <w:color w:val="231F20"/>
          <w:spacing w:val="15"/>
        </w:rPr>
        <w:t> </w:t>
      </w:r>
      <w:r>
        <w:rPr>
          <w:color w:val="231F20"/>
        </w:rPr>
        <w:t>with</w:t>
      </w:r>
      <w:r>
        <w:rPr>
          <w:color w:val="231F20"/>
          <w:spacing w:val="16"/>
        </w:rPr>
        <w:t> </w:t>
      </w:r>
      <w:r>
        <w:rPr>
          <w:color w:val="231F20"/>
        </w:rPr>
        <w:t>nearly</w:t>
      </w:r>
      <w:r>
        <w:rPr>
          <w:color w:val="231F20"/>
          <w:spacing w:val="15"/>
        </w:rPr>
        <w:t> </w:t>
      </w:r>
      <w:r>
        <w:rPr>
          <w:color w:val="231F20"/>
        </w:rPr>
        <w:t>all</w:t>
      </w:r>
      <w:r>
        <w:rPr>
          <w:color w:val="231F20"/>
          <w:spacing w:val="15"/>
        </w:rPr>
        <w:t> </w:t>
      </w:r>
      <w:r>
        <w:rPr>
          <w:color w:val="231F20"/>
        </w:rPr>
        <w:t>turf,</w:t>
      </w:r>
      <w:r>
        <w:rPr>
          <w:color w:val="231F20"/>
          <w:spacing w:val="16"/>
        </w:rPr>
        <w:t> </w:t>
      </w:r>
      <w:r>
        <w:rPr>
          <w:color w:val="231F20"/>
        </w:rPr>
        <w:t>crop</w:t>
      </w:r>
      <w:r>
        <w:rPr>
          <w:color w:val="231F20"/>
          <w:spacing w:val="15"/>
        </w:rPr>
        <w:t> </w:t>
      </w:r>
      <w:r>
        <w:rPr>
          <w:color w:val="231F20"/>
        </w:rPr>
        <w:t>plants,</w:t>
      </w:r>
      <w:r>
        <w:rPr>
          <w:color w:val="231F20"/>
          <w:spacing w:val="15"/>
        </w:rPr>
        <w:t> </w:t>
      </w:r>
      <w:r>
        <w:rPr>
          <w:color w:val="231F20"/>
        </w:rPr>
        <w:t>ornamentals,</w:t>
      </w:r>
      <w:r>
        <w:rPr>
          <w:color w:val="231F20"/>
          <w:spacing w:val="16"/>
        </w:rPr>
        <w:t> </w:t>
      </w:r>
      <w:r>
        <w:rPr>
          <w:color w:val="231F20"/>
        </w:rPr>
        <w:t>herbaceous</w:t>
      </w:r>
      <w:r>
        <w:rPr>
          <w:color w:val="231F20"/>
          <w:spacing w:val="15"/>
        </w:rPr>
        <w:t> </w:t>
      </w:r>
      <w:r>
        <w:rPr>
          <w:color w:val="231F20"/>
        </w:rPr>
        <w:t>plants,</w:t>
      </w:r>
      <w:r>
        <w:rPr>
          <w:color w:val="231F20"/>
          <w:spacing w:val="15"/>
        </w:rPr>
        <w:t> </w:t>
      </w:r>
      <w:r>
        <w:rPr>
          <w:color w:val="231F20"/>
        </w:rPr>
        <w:t>shrubs,</w:t>
      </w:r>
      <w:r>
        <w:rPr>
          <w:color w:val="231F20"/>
          <w:spacing w:val="1"/>
        </w:rPr>
        <w:t> </w:t>
      </w:r>
      <w:r>
        <w:rPr>
          <w:color w:val="231F20"/>
        </w:rPr>
        <w:t>and</w:t>
      </w:r>
      <w:r>
        <w:rPr>
          <w:color w:val="231F20"/>
          <w:spacing w:val="1"/>
        </w:rPr>
        <w:t> </w:t>
      </w:r>
      <w:r>
        <w:rPr>
          <w:color w:val="231F20"/>
        </w:rPr>
        <w:t>trees.</w:t>
      </w:r>
      <w:r>
        <w:rPr>
          <w:color w:val="231F20"/>
          <w:spacing w:val="1"/>
        </w:rPr>
        <w:t> </w:t>
      </w:r>
      <w:r>
        <w:rPr>
          <w:color w:val="231F20"/>
        </w:rPr>
        <w:t>Tri-C</w:t>
      </w:r>
      <w:r>
        <w:rPr>
          <w:color w:val="231F20"/>
          <w:spacing w:val="1"/>
        </w:rPr>
        <w:t> </w:t>
      </w:r>
      <w:r>
        <w:rPr>
          <w:color w:val="231F20"/>
        </w:rPr>
        <w:t>Myco</w:t>
      </w:r>
      <w:r>
        <w:rPr>
          <w:color w:val="231F20"/>
          <w:spacing w:val="1"/>
        </w:rPr>
        <w:t> </w:t>
      </w:r>
      <w:r>
        <w:rPr>
          <w:color w:val="231F20"/>
        </w:rPr>
        <w:t>Drench™</w:t>
      </w:r>
      <w:r>
        <w:rPr>
          <w:color w:val="231F20"/>
          <w:spacing w:val="1"/>
        </w:rPr>
        <w:t> </w:t>
      </w:r>
      <w:r>
        <w:rPr>
          <w:color w:val="231F20"/>
        </w:rPr>
        <w:t>contains</w:t>
      </w:r>
      <w:r>
        <w:rPr>
          <w:color w:val="231F20"/>
          <w:spacing w:val="1"/>
        </w:rPr>
        <w:t> </w:t>
      </w:r>
      <w:r>
        <w:rPr>
          <w:color w:val="231F20"/>
        </w:rPr>
        <w:t>mycorrhizal</w:t>
      </w:r>
      <w:r>
        <w:rPr>
          <w:color w:val="231F20"/>
          <w:spacing w:val="1"/>
        </w:rPr>
        <w:t> </w:t>
      </w:r>
      <w:r>
        <w:rPr>
          <w:color w:val="231F20"/>
        </w:rPr>
        <w:t>fungi</w:t>
      </w:r>
      <w:r>
        <w:rPr>
          <w:color w:val="231F20"/>
          <w:spacing w:val="1"/>
        </w:rPr>
        <w:t> </w:t>
      </w:r>
      <w:r>
        <w:rPr>
          <w:color w:val="231F20"/>
        </w:rPr>
        <w:t>that</w:t>
      </w:r>
      <w:r>
        <w:rPr>
          <w:color w:val="231F20"/>
          <w:spacing w:val="1"/>
        </w:rPr>
        <w:t> </w:t>
      </w:r>
      <w:r>
        <w:rPr>
          <w:color w:val="231F20"/>
        </w:rPr>
        <w:t>colonize</w:t>
      </w:r>
      <w:r>
        <w:rPr>
          <w:color w:val="231F20"/>
          <w:spacing w:val="1"/>
        </w:rPr>
        <w:t> </w:t>
      </w:r>
      <w:r>
        <w:rPr>
          <w:color w:val="231F20"/>
        </w:rPr>
        <w:t>plant</w:t>
      </w:r>
      <w:r>
        <w:rPr>
          <w:color w:val="231F20"/>
          <w:spacing w:val="31"/>
        </w:rPr>
        <w:t> </w:t>
      </w:r>
      <w:r>
        <w:rPr>
          <w:color w:val="231F20"/>
        </w:rPr>
        <w:t>roots</w:t>
      </w:r>
      <w:r>
        <w:rPr>
          <w:color w:val="231F20"/>
          <w:spacing w:val="32"/>
        </w:rPr>
        <w:t> </w:t>
      </w:r>
      <w:r>
        <w:rPr>
          <w:color w:val="231F20"/>
        </w:rPr>
        <w:t>and</w:t>
      </w:r>
      <w:r>
        <w:rPr>
          <w:color w:val="231F20"/>
          <w:spacing w:val="1"/>
        </w:rPr>
        <w:t> </w:t>
      </w:r>
      <w:r>
        <w:rPr>
          <w:color w:val="231F20"/>
        </w:rPr>
        <w:t>extend the root system into the surrounding soil greatly enhancing the absorptive surface area</w:t>
      </w:r>
      <w:r>
        <w:rPr>
          <w:color w:val="231F20"/>
          <w:spacing w:val="-29"/>
        </w:rPr>
        <w:t> </w:t>
      </w:r>
      <w:r>
        <w:rPr>
          <w:color w:val="231F20"/>
        </w:rPr>
        <w:t>of root systems, forming an essential link between plant and soil, producing seedlings of the</w:t>
      </w:r>
      <w:r>
        <w:rPr>
          <w:color w:val="231F20"/>
          <w:spacing w:val="1"/>
        </w:rPr>
        <w:t> </w:t>
      </w:r>
      <w:r>
        <w:rPr>
          <w:color w:val="231F20"/>
        </w:rPr>
        <w:t>highest quality. The plant enjoys improved nutrient and water uptake, enhanced disease</w:t>
      </w:r>
      <w:r>
        <w:rPr>
          <w:color w:val="231F20"/>
          <w:spacing w:val="1"/>
        </w:rPr>
        <w:t> </w:t>
      </w:r>
      <w:r>
        <w:rPr>
          <w:color w:val="231F20"/>
        </w:rPr>
        <w:t>resistance</w:t>
      </w:r>
      <w:r>
        <w:rPr>
          <w:color w:val="231F20"/>
          <w:spacing w:val="18"/>
        </w:rPr>
        <w:t> </w:t>
      </w:r>
      <w:r>
        <w:rPr>
          <w:color w:val="231F20"/>
        </w:rPr>
        <w:t>and</w:t>
      </w:r>
      <w:r>
        <w:rPr>
          <w:color w:val="231F20"/>
          <w:spacing w:val="18"/>
        </w:rPr>
        <w:t> </w:t>
      </w:r>
      <w:r>
        <w:rPr>
          <w:color w:val="231F20"/>
        </w:rPr>
        <w:t>superior</w:t>
      </w:r>
      <w:r>
        <w:rPr>
          <w:color w:val="231F20"/>
          <w:spacing w:val="18"/>
        </w:rPr>
        <w:t> </w:t>
      </w:r>
      <w:r>
        <w:rPr>
          <w:color w:val="231F20"/>
        </w:rPr>
        <w:t>field</w:t>
      </w:r>
      <w:r>
        <w:rPr>
          <w:color w:val="231F20"/>
          <w:spacing w:val="18"/>
        </w:rPr>
        <w:t> </w:t>
      </w:r>
      <w:r>
        <w:rPr>
          <w:color w:val="231F20"/>
        </w:rPr>
        <w:t>performance.</w:t>
      </w:r>
      <w:r>
        <w:rPr>
          <w:color w:val="231F20"/>
          <w:spacing w:val="18"/>
        </w:rPr>
        <w:t> </w:t>
      </w:r>
      <w:r>
        <w:rPr>
          <w:color w:val="231F20"/>
        </w:rPr>
        <w:t>Tri-C</w:t>
      </w:r>
      <w:r>
        <w:rPr>
          <w:color w:val="231F20"/>
          <w:spacing w:val="18"/>
        </w:rPr>
        <w:t> </w:t>
      </w:r>
      <w:r>
        <w:rPr>
          <w:color w:val="231F20"/>
        </w:rPr>
        <w:t>Myco</w:t>
      </w:r>
      <w:r>
        <w:rPr>
          <w:color w:val="231F20"/>
          <w:spacing w:val="18"/>
        </w:rPr>
        <w:t> </w:t>
      </w:r>
      <w:r>
        <w:rPr>
          <w:color w:val="231F20"/>
        </w:rPr>
        <w:t>Drench™</w:t>
      </w:r>
      <w:r>
        <w:rPr>
          <w:color w:val="231F20"/>
          <w:spacing w:val="18"/>
        </w:rPr>
        <w:t> </w:t>
      </w:r>
      <w:r>
        <w:rPr>
          <w:color w:val="231F20"/>
        </w:rPr>
        <w:t>can</w:t>
      </w:r>
      <w:r>
        <w:rPr>
          <w:color w:val="231F20"/>
          <w:spacing w:val="18"/>
        </w:rPr>
        <w:t> </w:t>
      </w:r>
      <w:r>
        <w:rPr>
          <w:color w:val="231F20"/>
        </w:rPr>
        <w:t>be</w:t>
      </w:r>
      <w:r>
        <w:rPr>
          <w:color w:val="231F20"/>
          <w:spacing w:val="19"/>
        </w:rPr>
        <w:t> </w:t>
      </w:r>
      <w:r>
        <w:rPr>
          <w:color w:val="231F20"/>
        </w:rPr>
        <w:t>stored</w:t>
      </w:r>
      <w:r>
        <w:rPr>
          <w:color w:val="231F20"/>
          <w:spacing w:val="18"/>
        </w:rPr>
        <w:t> </w:t>
      </w:r>
      <w:r>
        <w:rPr>
          <w:color w:val="231F20"/>
        </w:rPr>
        <w:t>in</w:t>
      </w:r>
      <w:r>
        <w:rPr>
          <w:color w:val="231F20"/>
          <w:spacing w:val="18"/>
        </w:rPr>
        <w:t> </w:t>
      </w:r>
      <w:r>
        <w:rPr>
          <w:color w:val="231F20"/>
        </w:rPr>
        <w:t>a</w:t>
      </w:r>
      <w:r>
        <w:rPr>
          <w:color w:val="231F20"/>
          <w:spacing w:val="18"/>
        </w:rPr>
        <w:t> </w:t>
      </w:r>
      <w:r>
        <w:rPr>
          <w:color w:val="231F20"/>
        </w:rPr>
        <w:t>cool</w:t>
      </w:r>
      <w:r>
        <w:rPr>
          <w:color w:val="231F20"/>
          <w:spacing w:val="18"/>
        </w:rPr>
        <w:t> </w:t>
      </w:r>
      <w:r>
        <w:rPr>
          <w:color w:val="231F20"/>
        </w:rPr>
        <w:t>dry</w:t>
      </w:r>
      <w:r>
        <w:rPr>
          <w:color w:val="231F20"/>
          <w:spacing w:val="-29"/>
        </w:rPr>
        <w:t> </w:t>
      </w:r>
      <w:r>
        <w:rPr>
          <w:color w:val="231F20"/>
        </w:rPr>
        <w:t>area</w:t>
      </w:r>
      <w:r>
        <w:rPr>
          <w:color w:val="231F20"/>
          <w:spacing w:val="8"/>
        </w:rPr>
        <w:t> </w:t>
      </w:r>
      <w:r>
        <w:rPr>
          <w:color w:val="231F20"/>
        </w:rPr>
        <w:t>for</w:t>
      </w:r>
      <w:r>
        <w:rPr>
          <w:color w:val="231F20"/>
          <w:spacing w:val="8"/>
        </w:rPr>
        <w:t> </w:t>
      </w:r>
      <w:r>
        <w:rPr>
          <w:color w:val="231F20"/>
        </w:rPr>
        <w:t>24</w:t>
      </w:r>
      <w:r>
        <w:rPr>
          <w:color w:val="231F20"/>
          <w:spacing w:val="8"/>
        </w:rPr>
        <w:t> </w:t>
      </w:r>
      <w:r>
        <w:rPr>
          <w:color w:val="231F20"/>
        </w:rPr>
        <w:t>months</w:t>
      </w:r>
      <w:r>
        <w:rPr>
          <w:color w:val="231F20"/>
          <w:spacing w:val="8"/>
        </w:rPr>
        <w:t> </w:t>
      </w:r>
      <w:r>
        <w:rPr>
          <w:color w:val="231F20"/>
        </w:rPr>
        <w:t>without</w:t>
      </w:r>
      <w:r>
        <w:rPr>
          <w:color w:val="231F20"/>
          <w:spacing w:val="8"/>
        </w:rPr>
        <w:t> </w:t>
      </w:r>
      <w:r>
        <w:rPr>
          <w:color w:val="231F20"/>
        </w:rPr>
        <w:t>loss</w:t>
      </w:r>
      <w:r>
        <w:rPr>
          <w:color w:val="231F20"/>
          <w:spacing w:val="8"/>
        </w:rPr>
        <w:t> </w:t>
      </w:r>
      <w:r>
        <w:rPr>
          <w:color w:val="231F20"/>
        </w:rPr>
        <w:t>of</w:t>
      </w:r>
      <w:r>
        <w:rPr>
          <w:color w:val="231F20"/>
          <w:spacing w:val="8"/>
        </w:rPr>
        <w:t> </w:t>
      </w:r>
      <w:r>
        <w:rPr>
          <w:color w:val="231F20"/>
        </w:rPr>
        <w:t>viability.</w:t>
      </w:r>
    </w:p>
    <w:p>
      <w:pPr>
        <w:spacing w:after="0" w:line="213" w:lineRule="auto"/>
        <w:jc w:val="both"/>
        <w:sectPr>
          <w:type w:val="continuous"/>
          <w:pgSz w:w="15840" w:h="12240" w:orient="landscape"/>
          <w:pgMar w:top="1140" w:bottom="280" w:left="1160" w:right="1480"/>
          <w:cols w:num="2" w:equalWidth="0">
            <w:col w:w="5365" w:space="40"/>
            <w:col w:w="7795"/>
          </w:cols>
        </w:sectPr>
      </w:pPr>
    </w:p>
    <w:p>
      <w:pPr>
        <w:pStyle w:val="BodyText"/>
        <w:spacing w:before="9"/>
        <w:rPr>
          <w:sz w:val="21"/>
        </w:rPr>
      </w:pPr>
      <w:r>
        <w:rPr/>
        <w:pict>
          <v:group style="position:absolute;margin-left:27.5pt;margin-top:62.7934pt;width:378.45pt;height:284.650pt;mso-position-horizontal-relative:page;mso-position-vertical-relative:page;z-index:-15958528" coordorigin="550,1256" coordsize="7569,5693">
            <v:shape style="position:absolute;left:6531;top:6620;width:398;height:320" type="#_x0000_t75" stroked="false">
              <v:imagedata r:id="rId20" o:title=""/>
            </v:shape>
            <v:shape style="position:absolute;left:6869;top:6620;width:60;height:86" type="#_x0000_t75" stroked="false">
              <v:imagedata r:id="rId21" o:title=""/>
            </v:shape>
            <v:shape style="position:absolute;left:6531;top:6620;width:292;height:320" type="#_x0000_t75" stroked="false">
              <v:imagedata r:id="rId22" o:title=""/>
            </v:shape>
            <v:shape style="position:absolute;left:6389;top:6300;width:1002;height:321" coordorigin="6390,6301" coordsize="1002,321" path="m6626,6501l6501,6501,6502,6523,6515,6529,6517,6544,6533,6555,6535,6599,6530,6601,6531,6621,6560,6621,6562,6616,6675,6616,6669,6603,6674,6599,6659,6584,6658,6569,6654,6567,6647,6552,6643,6550,6627,6527,6626,6501xm6675,6616l6562,6616,6563,6621,6681,6621,6679,6619,6677,6617,6675,6617,6675,6616xm6745,6425l6725,6425,6735,6455,6737,6528,6746,6556,6755,6563,6757,6576,6769,6573,6769,6560,6768,6546,6767,6533,6764,6520,6759,6518,6758,6489,6756,6489,6755,6487,6753,6487,6753,6481,6754,6481,6753,6477,6750,6463,6747,6450,6745,6436,6745,6425xm6586,6349l6485,6349,6476,6358,6479,6377,6480,6395,6481,6431,6491,6442,6487,6446,6494,6463,6488,6472,6481,6474,6474,6483,6459,6484,6448,6498,6441,6500,6430,6514,6419,6515,6409,6534,6405,6535,6406,6549,6421,6539,6432,6538,6441,6530,6449,6522,6459,6517,6473,6502,6501,6501,6626,6501,6625,6487,6620,6487,6620,6478,6624,6478,6610,6464,6606,6434,6602,6432,6595,6423,6593,6408,6594,6397,6589,6396,6586,6349xm6755,6487l6756,6489,6755,6487,6755,6487xm6755,6487l6756,6489,6758,6489,6758,6488,6755,6487xm6625,6487l6620,6487,6625,6487,6625,6487xm6754,6481l6753,6481,6755,6487,6755,6487,6754,6481xm6665,6406l6650,6406,6650,6413,6650,6415,6652,6426,6658,6433,6669,6438,6670,6443,6672,6461,6679,6464,6687,6454,6681,6447,6681,6440,6679,6429,6674,6424,6670,6424,6668,6418,6667,6415,6665,6406xm6709,6325l6681,6325,6684,6343,6696,6353,6705,6368,6710,6386,6710,6402,6715,6403,6716,6425,6725,6425,6745,6425,6745,6423,6740,6422,6738,6391,6734,6390,6732,6355,6728,6349,6722,6343,6716,6341,6711,6332,6709,6325xm6674,6424l6670,6424,6674,6424,6674,6424xm6707,6301l6629,6301,6632,6318,6636,6333,6642,6349,6649,6366,6645,6376,6642,6386,6641,6396,6641,6397,6642,6407,6650,6406,6665,6406,6664,6404,6663,6391,6663,6390,6662,6376,6662,6365,6666,6364,6663,6332,6658,6331,6657,6310,6666,6303,6708,6303,6708,6301,6707,6301xm6594,6301l6487,6301,6487,6311,6487,6313,6484,6324,6479,6331,6488,6336,6476,6351,6485,6349,6586,6349,6586,6336,6586,6332,6594,6318,6587,6317,6591,6309,6594,6301xm6708,6303l6666,6303,6673,6327,6681,6325,6709,6325,6709,6322,6708,6313,6708,6303xm6410,6301l6392,6301,6391,6303,6390,6304,6390,6305,6390,6313,6404,6312,6410,6301xm6902,6301l6903,6314,6900,6328,6896,6330,6898,6351,6894,6353,6881,6378,6881,6378,6882,6385,6883,6387,6876,6396,6870,6401,6865,6415,6870,6420,6859,6439,6857,6463,6860,6489,6862,6511,6853,6523,6856,6531,6863,6548,6871,6566,6876,6576,6875,6583,6872,6590,6868,6596,6868,6604,6868,6613,6869,6621,6912,6621,6912,6621,6896,6615,6894,6571,6898,6570,6894,6564,6892,6552,6888,6547,6891,6528,6889,6493,6886,6457,6883,6434,6897,6420,6895,6385,6904,6378,6907,6362,6921,6350,6918,6337,6922,6336,6950,6336,6950,6331,6936,6317,6933,6315,6931,6301,6902,6301xm7008,6424l6981,6424,6984,6443,6996,6452,6998,6457,6995,6466,6993,6470,6998,6476,7002,6538,7015,6538,7016,6530,7016,6522,7014,6515,7019,6514,7018,6493,7022,6491,7021,6459,7011,6454,7011,6444,7010,6433,7008,6424xm6950,6336l6922,6336,6926,6350,6932,6350,6943,6363,6948,6367,6949,6379,6955,6387,6965,6394,6966,6425,6981,6424,7008,6424,7007,6423,7003,6415,6993,6415,6991,6383,6982,6378,6977,6364,6969,6349,6951,6338,6950,6336xm7002,6414l6993,6415,7003,6415,7002,6414xm7027,6301l7005,6301,7006,6320,7018,6338,7027,6343,7032,6338,7034,6331,7028,6328,7027,6301,7027,6301xm7281,6568l7255,6568,7265,6577,7270,6586,7282,6587,7287,6584,7286,6571,7282,6570,7281,6568xm7263,6480l7234,6480,7237,6502,7239,6524,7240,6546,7242,6568,7245,6572,7255,6568,7281,6568,7266,6546,7263,6480xm7193,6301l7165,6301,7168,6308,7169,6315,7168,6323,7184,6333,7186,6359,7199,6369,7201,6400,7217,6413,7220,6468,7230,6474,7229,6475,7231,6483,7234,6480,7263,6480,7261,6442,7255,6441,7260,6431,7254,6416,7242,6410,7241,6390,7260,6382,7261,6378,7260,6370,7259,6370,7232,6370,7226,6353,7212,6342,7211,6322,7203,6313,7194,6313,7193,6307,7193,6301xm7255,6369l7232,6370,7259,6370,7255,6369xm7203,6313l7194,6313,7203,6313,7203,6313xm7355,6301l7328,6301,7330,6311,7333,6325,7336,6339,7337,6347,7329,6354,7328,6367,7326,6367,7323,6370,7324,6373,7330,6387,7348,6394,7350,6403,7361,6411,7368,6422,7371,6435,7371,6448,7376,6454,7382,6465,7391,6460,7390,6442,7386,6437,7382,6424,7379,6409,7376,6398,7358,6389,7358,6384,7356,6374,7351,6371,7360,6347,7354,6334,7360,6324,7359,6312,7355,6301xe" filled="true" fillcolor="#b48865" stroked="false">
              <v:path arrowok="t"/>
              <v:fill type="solid"/>
            </v:shape>
            <v:shape style="position:absolute;left:6852;top:6300;width:182;height:321" type="#_x0000_t75" stroked="false">
              <v:imagedata r:id="rId23" o:title=""/>
            </v:shape>
            <v:shape style="position:absolute;left:7323;top:6300;width:68;height:165" type="#_x0000_t75" stroked="false">
              <v:imagedata r:id="rId24" o:title=""/>
            </v:shape>
            <v:shape style="position:absolute;left:7164;top:6300;width:122;height:286" type="#_x0000_t75" stroked="false">
              <v:imagedata r:id="rId25" o:title=""/>
            </v:shape>
            <v:shape style="position:absolute;left:6405;top:6300;width:276;height:321" type="#_x0000_t75" stroked="false">
              <v:imagedata r:id="rId26" o:title=""/>
            </v:shape>
            <v:shape style="position:absolute;left:6629;top:6300;width:140;height:275" type="#_x0000_t75" stroked="false">
              <v:imagedata r:id="rId27" o:title=""/>
            </v:shape>
            <v:shape style="position:absolute;left:6389;top:6300;width:21;height:13" type="#_x0000_t75" stroked="false">
              <v:imagedata r:id="rId28" o:title=""/>
            </v:shape>
            <v:shape style="position:absolute;left:6392;top:5980;width:963;height:320" type="#_x0000_t75" stroked="false">
              <v:imagedata r:id="rId29" o:title=""/>
            </v:shape>
            <v:shape style="position:absolute;left:6392;top:5980;width:436;height:320" type="#_x0000_t75" stroked="false">
              <v:imagedata r:id="rId30" o:title=""/>
            </v:shape>
            <v:shape style="position:absolute;left:7064;top:5980;width:291;height:320" type="#_x0000_t75" stroked="false">
              <v:imagedata r:id="rId31" o:title=""/>
            </v:shape>
            <v:shape style="position:absolute;left:6852;top:5980;width:204;height:320" type="#_x0000_t75" stroked="false">
              <v:imagedata r:id="rId32" o:title=""/>
            </v:shape>
            <v:shape style="position:absolute;left:6391;top:5660;width:936;height:321" coordorigin="6391,5661" coordsize="936,321" path="m6401,5661l6391,5661,6391,5665,6397,5670,6401,5661xm6912,5953l6836,5953,6838,5962,6849,5963,6851,5972,6853,5981,6923,5981,6919,5958,6912,5953xm6536,5970l6523,5971,6517,5981,6806,5981,6810,5976,6574,5976,6562,5972,6549,5970,6536,5970xm6907,5823l6705,5823,6723,5824,6736,5828,6732,5832,6721,5847,6723,5854,6708,5869,6695,5885,6681,5902,6668,5918,6660,5920,6655,5933,6647,5935,6632,5953,6616,5956,6607,5966,6597,5969,6585,5972,6574,5976,6810,5976,6811,5975,6816,5970,6820,5964,6827,5964,6830,5956,6823,5956,6836,5953,6912,5953,6906,5948,6904,5921,6890,5912,6888,5890,6879,5883,6878,5877,6880,5870,6881,5859,6885,5857,6893,5831,6902,5829,6907,5823xm6827,5964l6820,5964,6824,5970,6827,5964xm6831,5955l6823,5956,6830,5956,6831,5955xm6703,5791l6688,5793,6673,5797,6660,5804,6662,5807,6652,5809,6648,5827,6640,5834,6636,5847,6625,5855,6611,5860,6599,5865,6599,5872,6616,5876,6633,5868,6644,5859,6653,5849,6664,5836,6675,5834,6677,5830,6688,5824,6705,5823,6907,5823,6910,5818,6910,5801,6923,5794,6923,5793,6725,5793,6718,5791,6703,5791xm6968,5661l6776,5661,6770,5672,6766,5686,6767,5694,6763,5698,6765,5707,6769,5718,6771,5727,6770,5736,6766,5747,6764,5759,6764,5773,6760,5775,6760,5786,6751,5788,6738,5791,6725,5793,6923,5793,6921,5784,6925,5782,6927,5776,6926,5772,6933,5767,6939,5759,6942,5751,6939,5745,6946,5736,6946,5724,6952,5713,6959,5703,6968,5694,6965,5686,6965,5672,6965,5667,6967,5667,6968,5665,6968,5661xm6663,5661l6646,5661,6647,5679,6651,5680,6655,5691,6648,5699,6654,5708,6665,5690,6660,5682,6652,5673,6654,5663,6663,5661xm6568,5661l6553,5661,6553,5661,6559,5673,6568,5672,6567,5668,6567,5664,6568,5661xm6967,5667l6965,5667,6967,5668,6967,5667xm7198,5794l7116,5794,7118,5808,7133,5814,7135,5844,7139,5853,7147,5861,7155,5867,7156,5879,7166,5886,7167,5907,7172,5908,7173,5922,7173,5937,7173,5952,7171,5966,7163,5973,7163,5981,7265,5981,7260,5971,7258,5959,7258,5947,7261,5937,7260,5910,7249,5900,7248,5869,7228,5847,7227,5834,7233,5832,7238,5828,7245,5827,7269,5827,7263,5814,7263,5812,7212,5812,7202,5801,7198,5794xm7093,5830l7079,5830,7080,5854,7080,5864,7080,5866,7082,5878,7075,5884,7077,5899,7079,5907,7067,5909,7057,5919,7058,5938,7072,5937,7075,5925,7084,5913,7095,5898,7101,5878,7096,5868,7096,5867,7093,5855,7092,5844,7092,5830,7093,5830xm7326,5864l7306,5864,7314,5868,7318,5878,7327,5877,7326,5864xm7277,5841l7266,5841,7265,5848,7286,5866,7296,5865,7306,5864,7326,5864,7326,5864,7315,5857,7301,5854,7287,5849,7277,5841xm7150,5737l7069,5737,7086,5747,7087,5757,7087,5767,7088,5777,7088,5778,7090,5788,7086,5798,7080,5809,7060,5817,7041,5830,7038,5861,7047,5860,7048,5848,7057,5837,7066,5830,7079,5830,7093,5830,7101,5823,7098,5814,7111,5810,7109,5801,7116,5794,7198,5794,7197,5792,7186,5778,7174,5764,7169,5755,7150,5740,7150,5737xm7269,5827l7245,5827,7259,5833,7257,5841,7277,5841,7272,5838,7269,5828,7269,5827xm7273,5775l7266,5777,7258,5783,7255,5790,7245,5791,7235,5796,7227,5803,7220,5811,7212,5812,7263,5812,7261,5803,7266,5802,7279,5784,7273,5775xm7093,5662l7016,5662,7020,5665,7021,5671,7015,5673,7015,5680,7026,5682,7036,5685,7042,5692,7042,5703,7057,5712,7053,5716,7053,5729,7047,5735,7030,5737,7025,5741,7030,5750,7038,5751,7046,5749,7053,5747,7055,5743,7069,5737,7150,5737,7147,5723,7138,5710,7125,5700,7111,5692,7104,5677,7097,5677,7094,5663,7093,5662xm7103,5675l7097,5677,7104,5677,7103,5675xm7091,5661l6995,5661,7002,5669,7011,5668,7016,5662,7093,5662,7091,5661xm6477,5977l6472,5979,6472,5981,6486,5981,6482,5979,6477,5977xe" filled="true" fillcolor="#b48865" stroked="false">
              <v:path arrowok="t"/>
              <v:fill type="solid"/>
            </v:shape>
            <v:shape style="position:absolute;left:6517;top:5660;width:452;height:321" type="#_x0000_t75" stroked="false">
              <v:imagedata r:id="rId33" o:title=""/>
            </v:shape>
            <v:shape style="position:absolute;left:6994;top:5658;width:333;height:323" type="#_x0000_t75" stroked="false">
              <v:imagedata r:id="rId34" o:title=""/>
            </v:shape>
            <v:shape style="position:absolute;left:6391;top:5660;width:10;height:10" type="#_x0000_t75" stroked="false">
              <v:imagedata r:id="rId35" o:title=""/>
            </v:shape>
            <v:shape style="position:absolute;left:6471;top:5978;width:14;height:3" type="#_x0000_t75" stroked="false">
              <v:imagedata r:id="rId36" o:title=""/>
            </v:shape>
            <v:shape style="position:absolute;left:6375;top:5340;width:980;height:320" coordorigin="6375,5341" coordsize="980,320" path="m6419,5341l6390,5341,6391,5353,6391,5362,6393,5373,6382,5384,6383,5416,6391,5423,6389,5430,6396,5444,6400,5463,6402,5482,6402,5498,6406,5498,6408,5507,6403,5508,6403,5524,6392,5541,6393,5546,6393,5549,6379,5565,6375,5584,6375,5588,6376,5608,6378,5629,6390,5644,6391,5661,6401,5661,6408,5645,6399,5633,6393,5616,6390,5600,6390,5583,6402,5571,6402,5564,6408,5560,6418,5552,6418,5544,6447,5544,6446,5535,6440,5523,6434,5511,6430,5498,6426,5496,6424,5483,6414,5477,6408,5369,6417,5363,6410,5353,6413,5350,6416,5346,6419,5341xm6700,5380l6682,5380,6680,5391,6677,5391,6687,5401,6688,5427,6693,5428,6689,5432,6690,5443,6693,5485,6684,5492,6681,5502,6675,5511,6668,5518,6661,5526,6654,5527,6647,5536,6645,5546,6635,5552,6634,5560,6611,5572,6608,5585,6602,5595,6594,5602,6581,5606,6575,5615,6564,5617,6554,5627,6557,5635,6557,5638,6557,5645,6557,5652,6553,5661,6568,5661,6570,5650,6577,5641,6585,5633,6597,5632,6597,5628,6603,5625,6605,5625,6618,5607,6637,5583,6647,5571,6660,5553,6660,5545,6675,5543,6686,5525,6715,5525,6714,5523,6721,5518,6727,5509,6726,5500,6730,5499,6725,5493,6722,5444,6727,5444,6728,5438,6727,5435,6717,5425,6715,5397,6709,5391,6680,5391,6709,5391,6700,5384,6700,5380xm6715,5525l6686,5525,6692,5538,6685,5566,6682,5568,6681,5583,6660,5606,6660,5618,6654,5630,6645,5638,6645,5641,6646,5661,6663,5661,6663,5661,6662,5638,6675,5626,6675,5620,6687,5607,6687,5602,6687,5599,6689,5586,6700,5586,6704,5565,6707,5563,6711,5552,6714,5543,6715,5533,6715,5525xm6447,5544l6418,5544,6422,5551,6428,5559,6436,5562,6437,5583,6442,5584,6437,5588,6456,5614,6471,5618,6480,5613,6479,5591,6464,5580,6465,5568,6460,5554,6448,5549,6447,5544xm6700,5586l6689,5586,6699,5588,6700,5586xm6509,5341l6466,5341,6473,5349,6482,5358,6489,5367,6492,5376,6506,5385,6508,5402,6521,5416,6523,5433,6527,5439,6527,5449,6525,5461,6526,5475,6513,5486,6515,5513,6522,5514,6531,5512,6537,5507,6537,5494,6542,5493,6551,5474,6554,5469,6553,5447,6557,5445,6551,5433,6549,5415,6548,5397,6548,5382,6543,5374,6532,5362,6509,5341xm6727,5444l6722,5444,6727,5446,6727,5444xm6694,5341l6669,5341,6670,5353,6671,5365,6674,5376,6677,5385,6682,5380,6700,5380,6698,5346,6694,5341xm6962,5368l6809,5368,6810,5377,6806,5386,6811,5392,6813,5418,6808,5422,6811,5450,6804,5462,6805,5476,6806,5494,6804,5512,6799,5525,6794,5526,6797,5585,6788,5598,6794,5603,6796,5613,6796,5619,6792,5624,6792,5637,6788,5637,6787,5643,6787,5645,6783,5648,6779,5654,6776,5661,6968,5661,6969,5653,6969,5643,6968,5640,6972,5638,7066,5638,7065,5637,6792,5637,6788,5637,7064,5637,7059,5632,7065,5622,7072,5621,7079,5613,7086,5606,7037,5606,7035,5597,7008,5579,7006,5525,6997,5515,7000,5511,6997,5508,6990,5508,6988,5461,6983,5460,6982,5439,6972,5429,6982,5429,6964,5409,6962,5368xm7066,5638l6972,5638,6995,5661,7091,5661,7066,5638xm7110,5573l7092,5574,7085,5584,7075,5597,7063,5600,7062,5605,7037,5606,7086,5606,7086,5605,7093,5597,7098,5588,7127,5588,7112,5577,7110,5573xm7127,5588l7098,5588,7133,5599,7132,5592,7127,5588xm6994,5504l6990,5508,6997,5508,6994,5504xm6961,5341l6791,5341,6782,5348,6782,5355,6774,5361,6762,5370,6759,5381,6761,5398,6764,5422,6762,5445,6752,5459,6753,5468,6775,5467,6775,5454,6778,5452,6780,5446,6784,5439,6788,5434,6787,5425,6786,5410,6780,5402,6788,5392,6794,5384,6800,5378,6809,5368,6962,5368,6961,5341xm6982,5429l6972,5429,6983,5430,6982,5429xm7034,5341l7029,5357,7028,5375,7030,5392,7035,5407,7045,5407,7046,5397,7043,5384,7041,5377,7047,5369,7050,5357,7050,5347,7054,5343,7056,5341,7034,5341xm7313,5341l7275,5341,7276,5342,7276,5344,7276,5345,7272,5362,7264,5370,7256,5379,7248,5388,7238,5394,7238,5405,7226,5414,7217,5418,7215,5431,7201,5437,7200,5450,7187,5463,7183,5484,7179,5486,7181,5502,7182,5519,7183,5536,7183,5552,7179,5561,7190,5576,7203,5577,7220,5593,7231,5583,7227,5577,7225,5566,7221,5565,7217,5559,7214,5550,7214,5543,7206,5534,7205,5506,7208,5501,7201,5493,7202,5474,7205,5465,7221,5450,7238,5433,7252,5414,7261,5396,7278,5389,7292,5370,7305,5369,7334,5369,7328,5360,7321,5352,7313,5345,7313,5341xm7345,5397l7313,5397,7314,5419,7310,5421,7311,5441,7301,5448,7303,5476,7313,5482,7308,5485,7330,5512,7335,5507,7354,5505,7348,5504,7350,5495,7341,5484,7335,5478,7339,5467,7334,5459,7333,5438,7337,5436,7339,5427,7342,5416,7345,5405,7345,5397xm7334,5369l7305,5369,7306,5398,7313,5397,7345,5397,7345,5396,7333,5389,7338,5379,7334,5369xe" filled="true" fillcolor="#b48865" stroked="false">
              <v:path arrowok="t"/>
              <v:fill type="solid"/>
            </v:shape>
            <v:shape style="position:absolute;left:6375;top:5340;width:355;height:320" type="#_x0000_t75" stroked="false">
              <v:imagedata r:id="rId37" o:title=""/>
            </v:shape>
            <v:shape style="position:absolute;left:7178;top:5340;width:176;height:253" type="#_x0000_t75" stroked="false">
              <v:imagedata r:id="rId38" o:title=""/>
            </v:shape>
            <v:shape style="position:absolute;left:6752;top:5340;width:381;height:320" type="#_x0000_t75" stroked="false">
              <v:imagedata r:id="rId39" o:title=""/>
            </v:shape>
            <v:shape style="position:absolute;left:6390;top:5021;width:936;height:320" type="#_x0000_t75" stroked="false">
              <v:imagedata r:id="rId40" o:title=""/>
            </v:shape>
            <v:shape style="position:absolute;left:6390;top:5021;width:936;height:320" type="#_x0000_t75" stroked="false">
              <v:imagedata r:id="rId41" o:title=""/>
            </v:shape>
            <v:shape style="position:absolute;left:6351;top:4700;width:977;height:320" coordorigin="6352,4701" coordsize="977,320" path="m6447,4730l6386,4730,6400,4740,6407,4760,6416,4767,6423,4783,6435,4794,6442,4811,6445,4830,6445,4847,6449,4848,6451,4868,6442,4875,6440,4886,6434,4904,6426,4922,6419,4932,6424,4937,6420,4950,6410,4952,6407,4962,6407,4975,6412,4986,6419,4994,6420,5021,6453,5021,6451,5015,6444,5009,6446,5002,6436,4991,6435,4963,6442,4954,6437,4951,6440,4940,6446,4939,6446,4922,6453,4917,6464,4907,6457,4898,6459,4892,6464,4885,6470,4882,6463,4759,6460,4753,6454,4747,6448,4744,6445,4737,6447,4730xm6355,4701l6355,4708,6352,4715,6352,4731,6354,4747,6355,4755,6360,4757,6361,4782,6366,4784,6367,4810,6374,4817,6376,4836,6374,4850,6366,4863,6353,4877,6354,4900,6359,4901,6367,4899,6368,4894,6370,4876,6380,4862,6391,4848,6397,4832,6397,4816,6393,4801,6388,4786,6388,4769,6385,4764,6385,4752,6386,4739,6386,4730,6447,4730,6448,4727,6451,4721,6446,4717,6443,4708,6443,4701,6355,4701xm6762,4703l6709,4703,6709,4715,6709,4721,6705,4731,6702,4733,6701,4745,6697,4749,6698,4771,6685,4785,6687,4807,6680,4815,6674,4825,6676,4835,6668,4841,6659,4851,6663,4861,6655,4861,6610,4909,6603,4911,6599,4925,6586,4931,6585,4941,6568,4947,6555,4963,6541,4981,6526,4997,6512,5015,6498,5017,6500,5019,6500,5021,6586,5021,6588,5019,6589,5017,6587,5015,6596,5007,6605,4997,6612,4987,6611,4983,6618,4975,6665,4975,6668,4969,6674,4961,6674,4945,6678,4943,6682,4933,6683,4923,6682,4913,6681,4903,6689,4897,6686,4869,6690,4867,6685,4861,6699,4853,6700,4845,6708,4839,6708,4831,6718,4825,6724,4813,6729,4803,6727,4793,6740,4781,6741,4769,6744,4767,6749,4755,6754,4745,6759,4735,6765,4723,6764,4717,6761,4709,6762,4703xm6665,4975l6618,4975,6621,4985,6623,4997,6624,5009,6624,5021,6657,5021,6660,5011,6660,4999,6658,4987,6663,4979,6665,4975xm6763,4965l6749,4975,6756,4981,6752,4989,6742,4997,6734,5001,6730,5017,6724,5021,6740,5021,6758,5001,6766,5001,6786,4999,6992,4999,6992,4991,7003,4979,7008,4969,6772,4969,6763,4965xm6992,4999l6786,4999,6793,5005,6795,5009,6795,5015,6793,5021,6979,5021,6979,5019,6978,5015,6979,5011,6992,4999xm7162,4847l7063,4847,7065,4855,7078,4857,7086,4865,7091,4873,7095,4877,7097,4921,7090,4931,7085,4941,7081,4951,7083,4957,7072,4971,7067,4987,7065,5005,7067,5021,7082,5021,7081,5003,7085,5001,7089,4985,7096,4971,7104,4957,7112,4943,7116,4939,7114,4925,7193,4925,7189,4909,7183,4889,7179,4887,7178,4867,7168,4861,7162,4859,7161,4851,7162,4847xm7195,4935l7126,4935,7133,4961,7141,4961,7145,4973,7148,4991,7149,5009,7147,5021,7203,5021,7202,5015,7202,5011,7202,5009,7206,5003,7203,4979,7197,4945,7195,4935xm6803,4943l6796,4955,6804,4957,6796,4961,6786,4963,6777,4965,6772,4969,7008,4969,7011,4963,7015,4947,6807,4947,6803,4943xm7164,4843l6820,4843,6823,4845,6825,4865,6826,4877,6828,4885,6819,4893,6822,4905,6817,4915,6806,4921,6807,4947,7015,4947,7015,4945,7014,4929,7021,4927,7043,4927,7042,4919,7038,4919,7038,4915,7028,4915,7027,4887,7040,4871,7033,4863,7038,4861,7042,4847,7162,4847,7164,4843xm7043,4927l7021,4927,7035,4941,7043,4935,7043,4927xm7193,4925l7124,4925,7123,4937,7126,4935,7195,4935,7193,4925xm7042,4917l7039,4919,7042,4919,7042,4917xm7037,4909l7028,4915,7038,4915,7037,4909xm7290,4825l7268,4825,7274,4829,7277,4833,7278,4843,7302,4867,7304,4885,7308,4885,7307,4895,7313,4905,7320,4911,7329,4911,7328,4893,7324,4893,7318,4877,7322,4865,7314,4859,7310,4847,7309,4839,7299,4831,7290,4825xm7328,4891l7324,4893,7328,4893,7328,4891xm7054,4703l6827,4703,6826,4715,6825,4729,6823,4741,6822,4749,6827,4749,6829,4779,6824,4781,6826,4797,6817,4799,6818,4813,6809,4813,6772,4857,6764,4859,6757,4869,6757,4877,6769,4875,6771,4871,6778,4867,6799,4857,6798,4855,6814,4849,6812,4845,6820,4843,7164,4843,7166,4839,7193,4837,7200,4831,7210,4825,7177,4825,7177,4823,7140,4823,7135,4813,7127,4805,7119,4799,7117,4793,7103,4783,7102,4771,7096,4765,7089,4757,7084,4749,7075,4741,7085,4739,7074,4727,7070,4723,7062,4719,7053,4711,7054,4703xm7281,4815l7241,4815,7245,4817,7251,4819,7256,4819,7263,4827,7268,4825,7290,4825,7287,4823,7281,4815xm7236,4797l7219,4799,7203,4803,7191,4813,7186,4813,7177,4825,7220,4825,7226,4817,7241,4815,7281,4815,7280,4813,7265,4807,7251,4807,7251,4801,7236,4797xm7167,4813l7149,4815,7140,4823,7177,4823,7178,4815,7167,4813xm6554,4703l6527,4703,6533,4713,6538,4713,6548,4743,6553,4743,6554,4771,6549,4771,6551,4795,6548,4799,6551,4817,6557,4821,6563,4811,6556,4799,6569,4771,6573,4769,6574,4761,6574,4741,6566,4735,6563,4733,6561,4721,6557,4719,6554,4703xm7261,4805l7258,4807,7265,4807,7261,4805xm7261,4703l7226,4703,7236,4709,7252,4719,7268,4731,7280,4751,7290,4759,7302,4765,7315,4769,7328,4769,7322,4757,7304,4749,7305,4747,7292,4747,7288,4727,7287,4725,7282,4715,7270,4711,7268,4709,7265,4705,7261,4703xm7305,4745l7296,4747,7305,4747,7305,4745xe" filled="true" fillcolor="#b48865" stroked="false">
              <v:path arrowok="t"/>
              <v:fill type="solid"/>
            </v:shape>
            <v:shape style="position:absolute;left:6498;top:4702;width:831;height:318" type="#_x0000_t75" stroked="false">
              <v:imagedata r:id="rId42" o:title=""/>
            </v:shape>
            <v:shape style="position:absolute;left:6351;top:4700;width:118;height:320" type="#_x0000_t75" stroked="false">
              <v:imagedata r:id="rId43" o:title=""/>
            </v:shape>
            <v:shape style="position:absolute;left:6337;top:4380;width:932;height:321" type="#_x0000_t75" stroked="false">
              <v:imagedata r:id="rId44" o:title=""/>
            </v:shape>
            <v:shape style="position:absolute;left:6341;top:2120;width:906;height:2260" type="#_x0000_t75" stroked="false">
              <v:imagedata r:id="rId45" o:title=""/>
            </v:shape>
            <v:shape style="position:absolute;left:6329;top:2098;width:1069;height:4850" type="#_x0000_t75" stroked="false">
              <v:imagedata r:id="rId46" o:title=""/>
            </v:shape>
            <v:rect style="position:absolute;left:7380;top:2987;width:371;height:253" filled="true" fillcolor="#ffffff" stroked="false">
              <v:fill type="solid"/>
            </v:rect>
            <v:shape style="position:absolute;left:1732;top:6620;width:398;height:320" type="#_x0000_t75" stroked="false">
              <v:imagedata r:id="rId47" o:title=""/>
            </v:shape>
            <v:shape style="position:absolute;left:2099;top:6620;width:31;height:80" type="#_x0000_t75" stroked="false">
              <v:imagedata r:id="rId48" o:title=""/>
            </v:shape>
            <v:shape style="position:absolute;left:1732;top:6620;width:366;height:320" type="#_x0000_t75" stroked="false">
              <v:imagedata r:id="rId49" o:title=""/>
            </v:shape>
            <v:shape style="position:absolute;left:1270;top:6300;width:1002;height:321" coordorigin="1271,6301" coordsize="1002,321" path="m1307,6301l1303,6312,1302,6324,1308,6334,1302,6347,1310,6371,1305,6374,1304,6384,1304,6389,1286,6398,1283,6409,1280,6424,1276,6437,1272,6442,1271,6460,1280,6465,1286,6454,1290,6448,1291,6435,1294,6422,1301,6411,1311,6403,1314,6394,1332,6387,1338,6373,1338,6370,1336,6367,1333,6367,1333,6354,1325,6347,1326,6339,1329,6325,1332,6311,1334,6301,1307,6301xm1407,6369l1402,6370,1400,6378,1401,6382,1420,6390,1419,6410,1408,6416,1402,6431,1406,6441,1401,6442,1395,6546,1380,6570,1375,6571,1375,6584,1379,6587,1391,6586,1396,6577,1406,6568,1419,6568,1420,6568,1421,6546,1423,6524,1425,6502,1428,6480,1431,6480,1433,6475,1432,6474,1441,6468,1444,6413,1461,6400,1463,6370,1430,6370,1407,6369xm1419,6568l1406,6568,1417,6572,1419,6568xm1431,6480l1428,6480,1431,6483,1431,6480xm1469,6301l1468,6308,1468,6313,1458,6313,1451,6322,1450,6342,1435,6353,1430,6370,1463,6370,1463,6369,1476,6359,1477,6333,1494,6323,1492,6315,1493,6313,1468,6313,1493,6313,1494,6307,1497,6301,1469,6301xm1765,6336l1740,6336,1743,6337,1741,6350,1754,6362,1758,6378,1766,6385,1765,6420,1778,6434,1775,6459,1772,6493,1771,6528,1774,6547,1769,6552,1768,6564,1763,6570,1768,6571,1766,6615,1749,6621,1749,6621,1792,6621,1793,6613,1794,6604,1794,6596,1790,6590,1787,6583,1785,6576,1790,6566,1798,6548,1806,6531,1809,6523,1800,6511,1802,6489,1804,6463,1802,6439,1792,6420,1797,6415,1792,6401,1785,6396,1779,6387,1780,6378,1780,6378,1767,6353,1764,6351,1765,6336xm1760,6301l1731,6301,1729,6315,1726,6317,1712,6331,1711,6337,1711,6338,1693,6349,1685,6364,1680,6378,1670,6383,1669,6415,1659,6415,1654,6423,1651,6433,1650,6444,1651,6454,1641,6459,1639,6491,1644,6493,1643,6514,1647,6515,1646,6522,1645,6528,1645,6531,1646,6538,1660,6538,1663,6476,1669,6470,1667,6466,1663,6457,1665,6452,1678,6443,1681,6424,1695,6424,1696,6415,1669,6415,1659,6414,1696,6414,1697,6394,1706,6387,1713,6379,1714,6367,1719,6363,1729,6350,1735,6350,1740,6336,1765,6336,1765,6330,1762,6328,1759,6314,1760,6301xm1695,6424l1681,6424,1695,6425,1695,6424xm1635,6301l1635,6301,1633,6328,1628,6331,1629,6338,1635,6343,1643,6338,1656,6320,1657,6301,1635,6301xm2037,6487l2035,6527,2018,6550,2015,6552,2008,6567,2004,6569,2002,6584,1988,6599,1992,6603,1986,6617,1984,6617,1982,6619,1981,6621,2098,6621,2100,6616,2131,6616,2131,6601,2127,6599,2129,6555,2145,6544,2147,6529,2160,6523,2161,6501,2222,6501,2221,6500,2214,6498,2205,6487,2041,6487,2037,6487xm2131,6616l2100,6616,2101,6621,2130,6621,2131,6616xm1906,6487l1904,6488,1902,6518,1898,6520,1895,6533,1894,6546,1893,6560,1893,6573,1905,6576,1906,6563,1915,6556,1925,6528,1926,6489,1906,6489,1906,6487xm2222,6501l2161,6501,2188,6502,2202,6517,2213,6522,2221,6530,2229,6538,2241,6539,2256,6549,2257,6535,2252,6534,2242,6515,2232,6514,2222,6501xm1907,6487l1906,6487,1906,6489,1907,6487xm1926,6481l1909,6481,1908,6487,1907,6487,1906,6489,1926,6489,1926,6481xm2067,6301l2070,6309,2075,6317,2068,6318,2076,6332,2076,6336,2073,6396,2067,6397,2068,6408,2066,6423,2060,6432,2056,6434,2052,6464,2037,6478,2042,6478,2041,6487,2205,6487,2202,6484,2187,6483,2181,6474,2173,6472,2168,6463,2175,6446,2170,6442,2180,6431,2182,6395,2183,6377,2186,6358,2177,6349,2184,6349,2174,6336,2182,6331,2177,6324,2175,6313,2175,6311,2174,6301,2067,6301xm2032,6301l1955,6301,1954,6301,1954,6303,1954,6313,1953,6322,1951,6332,1946,6341,1940,6343,1933,6349,1930,6355,1928,6390,1923,6391,1922,6422,1917,6423,1916,6436,1914,6450,1911,6464,1908,6478,1906,6487,1907,6487,1909,6481,1926,6481,1927,6455,1937,6425,1945,6425,1946,6403,1951,6402,1952,6386,1957,6368,1965,6353,1978,6343,1981,6325,1989,6325,1996,6303,2032,6303,2032,6301xm1988,6424l1982,6429,1980,6440,1980,6447,1974,6454,1983,6464,1989,6461,1992,6443,1992,6438,2003,6433,2009,6426,2010,6424,1992,6424,1988,6424xm1945,6425l1937,6425,1945,6425,1945,6425xm2032,6303l1996,6303,2004,6310,2003,6331,1998,6332,1995,6364,2000,6365,1999,6377,1999,6390,1999,6391,1998,6404,1995,6415,1993,6418,1992,6424,2010,6424,2011,6415,2011,6413,2012,6406,2020,6406,2021,6397,2021,6396,2019,6386,2016,6376,2012,6366,2019,6349,2026,6333,2030,6318,2032,6303xm2020,6406l2012,6406,2020,6407,2020,6406xm2184,6349l2177,6349,2185,6351,2184,6349xm1989,6325l1981,6325,1989,6327,1989,6325xm2269,6301l2251,6301,2258,6312,2271,6313,2272,6305,2271,6304,2270,6303,2269,6301xe" filled="true" fillcolor="#b48865" stroked="false">
              <v:path arrowok="t"/>
              <v:fill type="solid"/>
            </v:shape>
            <v:shape style="position:absolute;left:1626;top:6300;width:182;height:321" type="#_x0000_t75" stroked="false">
              <v:imagedata r:id="rId50" o:title=""/>
            </v:shape>
            <v:shape style="position:absolute;left:1270;top:6300;width:68;height:165" type="#_x0000_t75" stroked="false">
              <v:imagedata r:id="rId51" o:title=""/>
            </v:shape>
            <v:shape style="position:absolute;left:1892;top:6300;width:380;height:321" type="#_x0000_t75" stroked="false">
              <v:imagedata r:id="rId52" o:title=""/>
            </v:shape>
            <v:shape style="position:absolute;left:1374;top:6300;width:122;height:286" type="#_x0000_t75" stroked="false">
              <v:imagedata r:id="rId53" o:title=""/>
            </v:shape>
            <v:shape style="position:absolute;left:1307;top:5980;width:963;height:320" type="#_x0000_t75" stroked="false">
              <v:imagedata r:id="rId54" o:title=""/>
            </v:shape>
            <v:shape style="position:absolute;left:1833;top:5980;width:436;height:320" type="#_x0000_t75" stroked="false">
              <v:imagedata r:id="rId55" o:title=""/>
            </v:shape>
            <v:shape style="position:absolute;left:1605;top:5980;width:204;height:320" type="#_x0000_t75" stroked="false">
              <v:imagedata r:id="rId56" o:title=""/>
            </v:shape>
            <v:shape style="position:absolute;left:1306;top:5980;width:291;height:320" type="#_x0000_t75" stroked="false">
              <v:imagedata r:id="rId57" o:title=""/>
            </v:shape>
            <v:shape style="position:absolute;left:1334;top:5660;width:936;height:321" coordorigin="1335,5661" coordsize="936,321" path="m1528,5827l1417,5827,1424,5828,1429,5832,1435,5834,1434,5847,1414,5869,1412,5900,1402,5910,1401,5937,1404,5947,1404,5959,1402,5971,1397,5981,1499,5981,1499,5973,1491,5966,1489,5952,1488,5937,1489,5922,1490,5908,1495,5907,1496,5886,1505,5879,1507,5867,1514,5861,1523,5853,1527,5844,1528,5827xm1574,5794l1545,5794,1553,5801,1550,5810,1564,5814,1561,5823,1570,5830,1570,5844,1569,5855,1566,5867,1566,5868,1561,5878,1567,5898,1577,5913,1586,5925,1590,5937,1604,5938,1605,5919,1595,5909,1583,5907,1585,5899,1586,5884,1580,5878,1581,5866,1581,5864,1582,5854,1582,5830,1620,5830,1602,5817,1582,5809,1575,5798,1574,5794xm1389,5775l1383,5784,1395,5802,1401,5803,1398,5814,1393,5828,1389,5838,1375,5849,1360,5854,1347,5857,1336,5864,1335,5877,1344,5878,1347,5868,1355,5864,1378,5864,1396,5848,1395,5841,1404,5841,1403,5833,1417,5827,1528,5827,1529,5814,1534,5812,1449,5812,1442,5811,1435,5803,1426,5796,1417,5791,1406,5790,1404,5783,1395,5777,1389,5775xm1378,5864l1355,5864,1366,5865,1376,5866,1378,5864xm1620,5830l1582,5830,1596,5830,1605,5837,1613,5848,1615,5860,1624,5861,1621,5830,1620,5830xm1404,5841l1395,5841,1404,5841,1404,5841xm1559,5675l1551,5692,1536,5700,1523,5710,1514,5723,1511,5740,1492,5755,1487,5764,1476,5778,1464,5792,1460,5801,1449,5812,1534,5812,1543,5808,1545,5794,1574,5794,1572,5788,1573,5778,1573,5777,1574,5767,1575,5755,1575,5747,1593,5737,1632,5737,1631,5737,1614,5735,1609,5729,1608,5716,1604,5712,1619,5703,1619,5692,1626,5685,1636,5682,1646,5680,1646,5677,1565,5677,1559,5675xm1632,5737l1593,5737,1607,5743,1608,5747,1615,5749,1624,5751,1631,5750,1636,5741,1632,5737xm1667,5661l1570,5661,1568,5663,1565,5677,1646,5677,1646,5673,1640,5671,1641,5665,1646,5662,1665,5662,1667,5661xm1665,5662l1646,5662,1650,5668,1659,5669,1665,5662xm1889,5667l1697,5667,1696,5672,1696,5686,1694,5694,1702,5703,1710,5713,1715,5724,1716,5736,1723,5745,1719,5751,1723,5759,1729,5767,1736,5772,1735,5776,1737,5782,1740,5784,1738,5794,1752,5801,1752,5818,1759,5829,1768,5831,1777,5857,1781,5859,1782,5870,1784,5877,1783,5883,1773,5890,1772,5912,1757,5921,1756,5948,1743,5958,1739,5981,1809,5981,1811,5971,1812,5963,1824,5962,1825,5953,2029,5953,2029,5953,2015,5935,2006,5933,2001,5920,1994,5918,1980,5902,1967,5885,1953,5869,1939,5854,1941,5847,1930,5832,1925,5828,1939,5824,1956,5823,2013,5823,2009,5809,2000,5807,2002,5804,1989,5797,1977,5793,1936,5793,1924,5791,1911,5788,1902,5786,1902,5775,1898,5773,1898,5759,1895,5747,1892,5736,1891,5727,1893,5718,1897,5707,1899,5698,1894,5694,1895,5686,1891,5672,1889,5667xm2053,5964l1842,5964,1846,5970,1851,5975,1855,5981,2144,5981,2142,5976,2087,5976,2076,5972,2065,5969,2054,5966,2053,5964xm2126,5970l2113,5970,2100,5972,2087,5976,2142,5976,2139,5971,2126,5970xm1831,5955l1837,5970,1842,5964,2053,5964,2047,5956,1839,5956,1831,5955xm2029,5953l1825,5953,1839,5956,2047,5956,2046,5956,2029,5953xm2013,5823l1956,5823,1974,5824,1985,5830,1987,5834,1997,5836,2008,5849,2018,5859,2029,5868,2045,5876,2062,5872,2063,5865,2050,5860,2036,5855,2025,5847,2022,5834,2014,5827,2013,5823xm1958,5791l1944,5791,1936,5793,1977,5793,1974,5793,1958,5791xm2016,5661l1999,5661,2008,5663,2010,5673,2001,5682,1997,5690,2008,5708,2014,5699,2006,5691,2010,5680,2015,5679,2016,5661xm2094,5661l2095,5664,2095,5668,2094,5672,2103,5673,2109,5661,2109,5661,2094,5661xm1693,5661l1694,5665,1695,5668,1697,5667,1889,5667,1886,5661,1693,5661xm2270,5661l2261,5661,2265,5670,2270,5665,2270,5661xm2185,5977l2180,5979,2176,5981,2189,5981,2190,5979,2185,5977xe" filled="true" fillcolor="#b48865" stroked="false">
              <v:path arrowok="t"/>
              <v:fill type="solid"/>
            </v:shape>
            <v:shape style="position:absolute;left:1693;top:5660;width:452;height:321" type="#_x0000_t75" stroked="false">
              <v:imagedata r:id="rId58" o:title=""/>
            </v:shape>
            <v:shape style="position:absolute;left:2260;top:5660;width:10;height:10" type="#_x0000_t75" stroked="false">
              <v:imagedata r:id="rId35" o:title=""/>
            </v:shape>
            <v:shape style="position:absolute;left:1334;top:5658;width:333;height:323" type="#_x0000_t75" stroked="false">
              <v:imagedata r:id="rId59" o:title=""/>
            </v:shape>
            <v:shape style="position:absolute;left:2175;top:5978;width:14;height:3" type="#_x0000_t75" stroked="false">
              <v:imagedata r:id="rId36" o:title=""/>
            </v:shape>
            <v:shape style="position:absolute;left:1307;top:5340;width:979;height:320" coordorigin="1308,5341" coordsize="979,320" path="m1397,5369l1357,5369,1370,5370,1383,5389,1400,5396,1409,5414,1424,5433,1441,5451,1457,5465,1459,5474,1461,5493,1454,5501,1457,5506,1455,5534,1447,5543,1448,5550,1445,5559,1440,5565,1436,5566,1435,5577,1430,5583,1442,5593,1459,5577,1471,5576,1483,5561,1478,5552,1479,5534,1479,5519,1480,5502,1483,5486,1479,5484,1474,5463,1462,5450,1461,5437,1446,5431,1445,5418,1435,5414,1423,5405,1424,5394,1413,5388,1405,5379,1398,5370,1397,5369xm1386,5341l1349,5341,1348,5345,1341,5352,1333,5360,1327,5369,1324,5379,1328,5389,1317,5396,1317,5405,1319,5416,1323,5427,1325,5436,1329,5438,1328,5459,1323,5467,1327,5478,1321,5484,1312,5495,1314,5504,1308,5505,1327,5507,1331,5512,1354,5485,1349,5482,1359,5476,1360,5448,1351,5441,1352,5421,1348,5419,1349,5397,1355,5397,1357,5369,1397,5369,1389,5362,1385,5345,1385,5344,1386,5341xm1355,5397l1349,5397,1355,5398,1355,5397xm1874,5638l1689,5638,1693,5640,1693,5643,1692,5653,1693,5661,1886,5661,1882,5654,1878,5648,1874,5645,1875,5643,1874,5638xm1579,5588l1563,5588,1569,5597,1575,5605,1582,5613,1589,5621,1597,5622,1602,5632,1570,5661,1667,5661,1689,5638,1874,5638,1874,5637,1870,5637,1869,5624,1866,5619,1866,5613,1867,5606,1625,5606,1600,5605,1598,5600,1586,5597,1579,5588xm1873,5637l1870,5637,1874,5637,1873,5637xm1668,5504l1662,5511,1664,5515,1656,5525,1653,5579,1627,5597,1625,5606,1867,5606,1868,5603,1873,5598,1864,5585,1867,5526,1863,5525,1858,5512,1857,5508,1671,5508,1668,5504xm1551,5573l1550,5577,1529,5592,1529,5599,1563,5588,1579,5588,1576,5584,1570,5574,1551,5573xm1853,5429l1690,5429,1680,5439,1679,5460,1674,5461,1671,5508,1857,5508,1856,5494,1856,5476,1858,5462,1851,5450,1853,5429xm1897,5368l1853,5368,1862,5378,1868,5385,1874,5392,1882,5402,1875,5410,1874,5425,1874,5434,1878,5439,1881,5446,1883,5452,1887,5454,1887,5467,1909,5468,1909,5459,1900,5445,1898,5422,1900,5397,1902,5381,1900,5370,1897,5368xm1871,5341l1701,5341,1697,5409,1679,5430,1690,5429,1853,5429,1854,5422,1849,5418,1850,5392,1855,5386,1851,5377,1853,5368,1897,5368,1888,5361,1880,5355,1879,5348,1871,5341xm1628,5341l1605,5341,1608,5343,1612,5347,1612,5357,1615,5369,1620,5377,1618,5385,1615,5397,1616,5407,1627,5407,1632,5392,1634,5375,1632,5357,1628,5341xm1983,5586l1973,5586,1974,5599,1974,5602,1974,5607,1987,5620,1986,5626,2000,5638,1998,5661,1999,5661,2016,5661,2017,5641,2017,5638,2007,5630,2002,5618,2002,5606,1983,5586xm1999,5525l1975,5525,1987,5543,2001,5545,2001,5553,2015,5572,2028,5588,2043,5607,2056,5625,2059,5625,2065,5628,2064,5632,2077,5633,2084,5641,2092,5650,2094,5661,2109,5661,2104,5652,2105,5645,2105,5638,2104,5635,2107,5627,2097,5617,2087,5615,2080,5606,2068,5602,2059,5595,2054,5585,2050,5572,2027,5560,2027,5552,2017,5546,2014,5536,2008,5527,2000,5526,1999,5525xm2269,5544l2244,5544,2244,5552,2254,5560,2259,5564,2260,5571,2271,5583,2272,5600,2269,5616,2262,5633,2254,5645,2261,5661,2270,5661,2271,5644,2283,5629,2285,5608,2287,5588,2286,5584,2283,5565,2269,5549,2269,5544xm2243,5341l2245,5346,2248,5350,2251,5353,2245,5363,2253,5369,2247,5477,2237,5483,2235,5496,2232,5498,2227,5511,2221,5523,2216,5535,2213,5549,2202,5554,2197,5568,2197,5572,2197,5580,2183,5591,2182,5613,2191,5618,2205,5614,2225,5588,2220,5584,2225,5583,2226,5562,2233,5559,2240,5551,2244,5544,2269,5544,2270,5541,2259,5524,2258,5508,2254,5507,2255,5498,2260,5498,2260,5482,2261,5463,2266,5444,2273,5430,2270,5423,2278,5416,2280,5384,2268,5373,2270,5362,2271,5353,2271,5341,2243,5341xm1972,5444l1939,5444,1937,5493,1932,5499,1936,5500,1934,5509,1940,5518,1947,5523,1947,5525,1946,5533,1948,5543,1951,5554,1954,5563,1958,5565,1962,5588,1973,5586,1983,5586,1980,5583,1980,5568,1976,5566,1969,5538,1975,5525,1999,5525,1993,5518,1986,5511,1980,5502,1977,5492,1969,5485,1972,5444xm2196,5341l2152,5341,2129,5363,2118,5374,2114,5382,2114,5397,2113,5415,2110,5433,2104,5445,2109,5447,2108,5469,2110,5474,2120,5493,2125,5494,2125,5507,2130,5512,2140,5514,2147,5513,2148,5486,2136,5475,2137,5461,2135,5449,2135,5439,2139,5433,2141,5416,2153,5402,2156,5385,2170,5376,2172,5367,2179,5358,2188,5349,2196,5341xm1993,5341l1968,5341,1963,5346,1961,5384,1946,5397,1945,5425,1935,5435,1933,5438,1935,5446,1939,5444,1972,5444,1972,5443,1973,5432,1969,5428,1973,5427,1975,5401,1985,5391,1982,5391,1979,5380,1986,5380,1988,5376,1990,5365,1992,5353,1993,5341xm1986,5380l1979,5380,1985,5385,1986,5380xe" filled="true" fillcolor="#b48865" stroked="false">
              <v:path arrowok="t"/>
              <v:fill type="solid"/>
            </v:shape>
            <v:shape style="position:absolute;left:1931;top:5340;width:355;height:320" type="#_x0000_t75" stroked="false">
              <v:imagedata r:id="rId60" o:title=""/>
            </v:shape>
            <v:shape style="position:absolute;left:1528;top:5340;width:381;height:320" type="#_x0000_t75" stroked="false">
              <v:imagedata r:id="rId61" o:title=""/>
            </v:shape>
            <v:shape style="position:absolute;left:1307;top:5340;width:176;height:253" type="#_x0000_t75" stroked="false">
              <v:imagedata r:id="rId62" o:title=""/>
            </v:shape>
            <v:shape style="position:absolute;left:1336;top:5021;width:936;height:320" type="#_x0000_t75" stroked="false">
              <v:imagedata r:id="rId63" o:title=""/>
            </v:shape>
            <v:shape style="position:absolute;left:1336;top:5021;width:935;height:320" type="#_x0000_t75" stroked="false">
              <v:imagedata r:id="rId64" o:title=""/>
            </v:shape>
            <v:shape style="position:absolute;left:1332;top:4700;width:977;height:320" coordorigin="1333,4701" coordsize="977,320" path="m1495,4813l1484,4815,1484,4825,1452,4825,1462,4831,1469,4837,1495,4839,1501,4851,1500,4859,1493,4861,1484,4867,1483,4887,1478,4889,1472,4909,1465,4945,1459,4979,1456,5003,1460,5009,1460,5011,1459,5015,1459,5021,1515,5021,1513,5009,1514,4991,1517,4973,1520,4961,1528,4961,1535,4935,1539,4935,1537,4925,1567,4925,1565,4921,1567,4877,1570,4873,1575,4865,1584,4857,1596,4855,1598,4847,1839,4847,1839,4845,1841,4843,1878,4843,1861,4823,1521,4823,1512,4815,1495,4813xm1567,4925l1548,4925,1546,4939,1549,4943,1558,4957,1566,4971,1573,4985,1577,5001,1581,5003,1580,5021,1594,5021,1596,5005,1595,4987,1589,4971,1578,4957,1580,4951,1577,4941,1572,4931,1567,4925xm1856,4927l1640,4927,1647,4929,1646,4945,1651,4963,1658,4979,1669,4991,1670,4999,1683,5011,1683,5015,1683,5019,1682,5021,1869,5021,1867,5015,1866,5009,1869,5005,1876,4999,1924,4999,1919,4997,1910,4989,1906,4981,1912,4975,1904,4969,1889,4969,1885,4965,1875,4963,1866,4961,1857,4957,1866,4955,1861,4947,1855,4947,1856,4927xm1924,4999l1876,4999,1895,5001,1903,5001,1921,5021,1937,5021,1931,5017,1928,5001,1924,4999xm1953,4703l1899,4703,1900,4709,1897,4717,1897,4723,1902,4735,1908,4745,1913,4755,1918,4767,1921,4769,1921,4781,1935,4793,1933,4803,1937,4813,1944,4825,1953,4831,1954,4839,1962,4845,1963,4853,1976,4861,1971,4867,1976,4869,1973,4897,1980,4903,1979,4913,1979,4923,1980,4933,1984,4943,1987,4945,1987,4961,1993,4969,1999,4979,2003,4987,2002,4997,2001,5003,2002,5011,2005,5021,2038,5021,2038,5009,2039,4997,2041,4985,2043,4975,2116,4975,2107,4963,2094,4947,2076,4941,2076,4931,2063,4925,2059,4911,2051,4909,2007,4861,1999,4861,2003,4851,1994,4841,1986,4835,1987,4825,1981,4815,1975,4807,1976,4785,1963,4771,1964,4749,1960,4745,1960,4733,1956,4731,1953,4721,1953,4715,1953,4703xm2116,4975l2043,4975,2051,4983,2050,4987,2057,4997,2066,5007,2075,5015,2073,5017,2074,5019,2076,5021,2162,5021,2162,5019,2164,5017,2150,5015,2136,4997,2121,4981,2116,4975xm1899,4965l1889,4969,1904,4969,1899,4965xm1859,4943l1855,4947,1861,4947,1859,4943xm1624,4909l1623,4919,1619,4919,1618,4935,1627,4941,1640,4927,1856,4927,1856,4921,1852,4919,1623,4919,1619,4917,1848,4917,1844,4915,1634,4915,1624,4909xm1539,4935l1535,4935,1539,4937,1539,4935xm1839,4847l1620,4847,1624,4861,1628,4863,1621,4871,1635,4887,1634,4915,1844,4915,1840,4905,1842,4893,1834,4885,1836,4877,1837,4865,1839,4847xm1401,4805l1381,4813,1375,4823,1363,4831,1353,4839,1351,4847,1348,4859,1340,4865,1344,4877,1337,4893,1334,4893,1333,4911,1342,4911,1348,4905,1355,4895,1355,4893,1337,4893,1334,4891,1354,4891,1353,4885,1357,4885,1359,4867,1383,4843,1385,4833,1387,4829,1394,4825,1400,4825,1406,4819,1411,4819,1417,4817,1421,4815,1477,4815,1475,4813,1470,4813,1463,4807,1403,4807,1401,4805xm1878,4843l1841,4843,1849,4845,1848,4849,1863,4855,1863,4857,1883,4867,1891,4871,1892,4875,1904,4877,1905,4869,1897,4859,1889,4857,1878,4843xm1400,4825l1394,4825,1399,4827,1400,4825xm1477,4815l1421,4815,1436,4817,1442,4825,1484,4825,1477,4815xm1835,4703l1607,4703,1609,4711,1600,4719,1591,4723,1588,4727,1576,4739,1587,4741,1577,4749,1573,4757,1566,4765,1559,4771,1558,4783,1544,4793,1543,4799,1534,4805,1526,4813,1521,4823,1861,4823,1853,4813,1844,4813,1845,4799,1835,4797,1837,4781,1833,4779,1834,4749,1839,4749,1839,4741,1837,4729,1835,4715,1835,4703xm2135,4703l2108,4703,2105,4719,2101,4721,2099,4733,2095,4735,2088,4741,2087,4761,2088,4769,2092,4771,2106,4799,2099,4811,2104,4821,2111,4817,2114,4799,2111,4795,2112,4771,2108,4771,2109,4743,2113,4743,2124,4713,2129,4713,2135,4703xm1425,4797l1411,4801,1411,4807,1463,4807,1459,4803,1442,4799,1425,4797xm1356,4745l1358,4749,1339,4757,1334,4769,1347,4769,1359,4765,1371,4759,1382,4751,1384,4747,1365,4747,1356,4745xm1435,4703l1400,4703,1396,4705,1393,4709,1391,4711,1380,4715,1375,4725,1374,4727,1369,4747,1384,4747,1394,4731,1410,4719,1426,4709,1435,4703xm2306,4701l2219,4701,2218,4708,2216,4717,2211,4721,2213,4727,2217,4737,2214,4744,2207,4747,2201,4753,2198,4759,2192,4882,2198,4885,2203,4892,2205,4898,2198,4907,2209,4917,2216,4922,2216,4939,2221,4940,2225,4951,2219,4954,2227,4963,2225,4991,2215,5002,2218,5009,2210,5015,2209,5021,2242,5021,2243,4994,2250,4986,2254,4975,2255,4962,2251,4952,2242,4950,2238,4937,2243,4932,2235,4922,2228,4904,2221,4886,2220,4875,2211,4868,2212,4848,2217,4847,2217,4830,2219,4811,2226,4794,2239,4783,2246,4767,2254,4760,2261,4740,2275,4730,2309,4730,2310,4715,2306,4708,2306,4701xm2309,4730l2275,4730,2276,4739,2276,4747,2277,4755,2276,4764,2274,4769,2273,4786,2269,4801,2265,4816,2264,4832,2271,4848,2282,4862,2291,4876,2294,4894,2295,4899,2303,4901,2307,4900,2308,4882,2308,4876,2296,4863,2288,4850,2285,4836,2287,4817,2294,4810,2296,4784,2300,4782,2302,4757,2307,4755,2308,4747,2309,4731,2309,4730xe" filled="true" fillcolor="#b48865" stroked="false">
              <v:path arrowok="t"/>
              <v:fill type="solid"/>
            </v:shape>
            <v:shape style="position:absolute;left:1332;top:4702;width:831;height:318" type="#_x0000_t75" stroked="false">
              <v:imagedata r:id="rId65" o:title=""/>
            </v:shape>
            <v:shape style="position:absolute;left:2191;top:4700;width:118;height:320" type="#_x0000_t75" stroked="false">
              <v:imagedata r:id="rId66" o:title=""/>
            </v:shape>
            <v:shape style="position:absolute;left:1392;top:4380;width:932;height:321" type="#_x0000_t75" stroked="false">
              <v:imagedata r:id="rId67" o:title=""/>
            </v:shape>
            <v:shape style="position:absolute;left:1414;top:2120;width:906;height:2260" type="#_x0000_t75" stroked="false">
              <v:imagedata r:id="rId68" o:title=""/>
            </v:shape>
            <v:shape style="position:absolute;left:910;top:2098;width:1421;height:4850" type="#_x0000_t75" stroked="false">
              <v:imagedata r:id="rId69" o:title=""/>
            </v:shape>
            <v:shape style="position:absolute;left:910;top:1650;width:6840;height:1338" coordorigin="911,1651" coordsize="6840,1338" path="m7751,1651l911,1651,911,2948,911,2988,7751,2988,7751,2948,7751,1651xe" filled="true" fillcolor="#ffffff" stroked="false">
              <v:path arrowok="t"/>
              <v:fill type="solid"/>
            </v:shape>
            <v:shape style="position:absolute;left:2774;top:2078;width:4349;height:735" coordorigin="2774,2079" coordsize="4349,735" path="m3406,2118l3403,2105,3394,2096,3380,2090,3361,2088,3339,2089,3318,2092,3298,2096,3279,2103,3282,2111,3283,2117,3283,2122,3279,2140,3268,2167,3249,2204,3222,2249,3151,2363,3079,2481,3055,2375,3034,2282,3017,2202,3003,2134,2997,2114,2988,2100,2976,2091,2961,2088,2939,2090,2916,2096,2892,2106,2868,2120,2874,2131,2878,2142,2881,2153,2881,2164,2881,2178,2879,2193,2877,2209,2874,2227,2844,2360,2823,2455,2817,2479,2798,2549,2785,2603,2777,2640,2774,2660,2777,2677,2786,2689,2801,2696,2822,2698,2840,2697,2858,2693,2877,2688,2896,2680,2892,2665,2888,2650,2886,2636,2886,2623,2889,2581,2899,2514,2915,2422,2939,2305,2945,2330,2953,2361,2971,2445,2988,2515,2995,2545,3002,2570,3009,2591,3018,2605,3027,2614,3038,2617,3050,2616,3063,2612,3078,2605,3094,2595,3109,2556,3142,2491,3193,2402,3263,2288,3220,2519,3211,2569,3205,2609,3201,2639,3200,2659,3202,2676,3211,2688,3225,2696,3244,2698,3263,2697,3283,2692,3302,2686,3323,2676,3319,2666,3316,2656,3314,2646,3313,2635,3315,2595,3322,2543,3332,2477,3347,2398,3365,2306,3388,2201,3399,2159,3402,2146,3404,2135,3405,2125,3406,2118xm3819,2266l3812,2244,3793,2228,3760,2218,3715,2213,3717,2226,3719,2237,3720,2246,3721,2254,3718,2283,3708,2317,3691,2359,3668,2407,3590,2550,3583,2492,3576,2429,3570,2362,3564,2290,3556,2254,3544,2229,3528,2213,3508,2208,3484,2211,3461,2217,3437,2228,3414,2244,3431,2281,3449,2339,3468,2420,3487,2524,3507,2650,3489,2679,3469,2700,3447,2713,3423,2717,3413,2716,3403,2713,3393,2709,3384,2702,3371,2723,3361,2742,3356,2759,3354,2774,3357,2791,3367,2803,3384,2811,3408,2813,3446,2803,3490,2774,3540,2725,3596,2657,3657,2570,3728,2459,3778,2372,3809,2307,3819,2266xm4169,2249l4163,2229,4144,2215,4112,2206,4068,2203,4010,2210,3958,2230,3910,2263,3868,2310,3833,2365,3808,2424,3793,2488,3788,2557,3797,2621,3823,2666,3867,2694,3929,2703,3960,2701,3990,2696,4020,2688,4049,2677,4074,2662,4092,2647,4103,2629,4107,2609,4107,2601,4105,2591,4102,2578,4070,2599,4040,2614,4012,2623,3985,2626,3957,2619,3937,2600,3926,2567,3922,2522,3929,2411,3950,2332,3986,2284,4035,2268,4056,2272,4074,2283,4091,2302,4105,2329,4133,2308,4153,2287,4165,2268,4169,2249xm4550,2371l4548,2336,4540,2304,4527,2276,4526,2275,4508,2250,4486,2230,4460,2215,4431,2206,4426,2206,4426,2365,4424,2410,4419,2454,4410,2499,4397,2543,4381,2582,4364,2609,4344,2626,4322,2632,4299,2626,4282,2609,4272,2581,4269,2541,4271,2496,4276,2451,4286,2406,4299,2362,4314,2324,4333,2297,4353,2280,4375,2275,4397,2280,4413,2297,4423,2326,4426,2365,4426,2206,4399,2203,4348,2210,4302,2229,4259,2262,4220,2307,4187,2360,4164,2416,4150,2474,4145,2534,4148,2570,4155,2603,4169,2631,4187,2657,4210,2677,4236,2691,4266,2700,4299,2703,4349,2696,4394,2677,4437,2644,4447,2632,4476,2598,4508,2545,4532,2489,4546,2431,4550,2371xm5218,2250l5208,2175,5198,2157,5178,2121,5128,2089,5097,2085,5097,2280,5094,2345,5085,2405,5071,2462,5052,2516,5029,2561,5005,2593,4980,2612,4955,2619,4944,2618,4931,2616,4917,2613,4902,2608,4986,2164,5000,2161,5012,2158,5022,2157,5030,2157,5059,2164,5080,2188,5092,2226,5097,2280,5097,2085,5057,2079,5006,2082,4954,2091,4904,2107,4853,2129,4858,2139,4861,2149,4863,2160,4863,2170,4861,2210,4854,2265,4843,2334,4826,2418,4806,2516,4780,2629,4777,2644,4775,2657,4775,2667,4778,2681,4786,2691,4800,2697,4819,2699,4823,2699,4835,2697,4857,2693,4874,2697,4886,2698,4894,2698,4925,2693,4952,2689,5008,2663,5062,2620,5063,2619,5115,2559,5160,2488,5192,2412,5211,2333,5218,2250xm5575,2240l5572,2224,5566,2213,5555,2207,5539,2204,5504,2216,5465,2252,5421,2312,5374,2395,5385,2344,5393,2303,5398,2273,5400,2253,5397,2234,5387,2220,5371,2211,5349,2209,5332,2210,5314,2213,5294,2218,5273,2225,5277,2237,5280,2249,5280,2261,5277,2308,5268,2370,5253,2448,5224,2581,5217,2614,5213,2638,5212,2654,5216,2673,5226,2687,5244,2695,5268,2697,5285,2697,5302,2695,5318,2692,5334,2687,5330,2675,5328,2664,5328,2655,5332,2623,5342,2583,5360,2535,5385,2478,5413,2426,5439,2388,5463,2365,5486,2358,5494,2358,5504,2366,5514,2382,5541,2345,5559,2309,5571,2274,5575,2240xm5910,2290l5906,2267,5904,2252,5886,2225,5856,2209,5814,2203,5800,2205,5800,2317,5792,2367,5767,2404,5727,2426,5670,2435,5689,2362,5712,2309,5738,2278,5767,2267,5782,2270,5792,2280,5798,2295,5800,2317,5800,2205,5758,2210,5706,2231,5658,2265,5615,2313,5578,2370,5552,2430,5537,2493,5532,2559,5541,2622,5570,2667,5619,2694,5687,2703,5719,2701,5751,2695,5784,2686,5816,2672,5844,2656,5864,2638,5868,2632,5876,2617,5880,2595,5880,2586,5877,2575,5872,2563,5832,2593,5795,2614,5760,2627,5728,2632,5698,2626,5677,2609,5665,2582,5660,2543,5661,2533,5661,2521,5662,2509,5663,2496,5714,2491,5760,2479,5802,2462,5839,2437,5842,2435,5870,2407,5892,2373,5905,2333,5910,2290xm6334,2279l6329,2246,6316,2222,6294,2208,6264,2203,6218,2215,6173,2251,6128,2311,6083,2395,6094,2342,6102,2301,6107,2271,6108,2253,6105,2233,6096,2219,6080,2211,6058,2208,6041,2209,6023,2212,6003,2218,5982,2225,5986,2236,5988,2249,5988,2261,5985,2306,5977,2367,5962,2445,5942,2541,5925,2614,5922,2629,5921,2642,5920,2654,5924,2674,5934,2687,5952,2695,5977,2698,5993,2697,6009,2696,6025,2692,6042,2688,6038,2676,6037,2665,6037,2656,6041,2614,6055,2565,6077,2508,6109,2443,6142,2383,6169,2340,6189,2314,6203,2305,6211,2305,6214,2312,6214,2325,6212,2343,6206,2382,6196,2440,6181,2518,6175,2551,6171,2582,6169,2609,6168,2634,6172,2662,6183,2682,6203,2694,6230,2698,6248,2696,6267,2692,6286,2684,6305,2672,6296,2658,6290,2641,6286,2622,6285,2602,6287,2571,6291,2534,6299,2491,6320,2389,6328,2346,6332,2309,6334,2279xm6735,2249l6728,2229,6709,2215,6678,2206,6633,2203,6576,2210,6523,2230,6476,2263,6433,2310,6399,2365,6374,2424,6359,2488,6354,2557,6363,2621,6389,2666,6433,2694,6495,2703,6525,2701,6555,2696,6585,2688,6614,2677,6640,2662,6658,2647,6669,2629,6672,2609,6672,2601,6671,2591,6667,2578,6636,2599,6606,2614,6577,2623,6550,2626,6523,2619,6503,2600,6491,2567,6487,2522,6494,2411,6516,2332,6551,2284,6601,2268,6621,2272,6640,2283,6656,2302,6671,2329,6699,2308,6719,2287,6731,2268,6735,2249xm7123,2288l7118,2255,7105,2232,7084,2218,7053,2213,7007,2224,6961,2258,6917,2315,6874,2395,6895,2290,6910,2212,6919,2160,6922,2134,6918,2114,6909,2100,6893,2091,6870,2088,6852,2090,6834,2094,6816,2102,6797,2113,6800,2125,6801,2135,6801,2143,6800,2165,6797,2192,6793,2224,6786,2261,6741,2502,6723,2579,6718,2601,6714,2622,6712,2639,6711,2654,6715,2674,6726,2687,6743,2695,6768,2698,6784,2697,6800,2696,6817,2692,6833,2688,6830,2676,6828,2665,6828,2656,6832,2620,6844,2574,6865,2518,6895,2454,6926,2393,6953,2350,6975,2324,6993,2315,7000,2315,7004,2322,7004,2335,7002,2359,6998,2392,6991,2432,6971,2530,6964,2571,6960,2606,6959,2634,6963,2662,6974,2682,6994,2694,7021,2698,7040,2696,7058,2692,7077,2684,7096,2672,7087,2658,7081,2641,7077,2622,7076,2602,7078,2572,7082,2536,7089,2494,7110,2396,7117,2354,7121,2318,7123,2288xe" filled="true" fillcolor="#231f20" stroked="false">
              <v:path arrowok="t"/>
              <v:fill type="solid"/>
            </v:shape>
            <v:shape style="position:absolute;left:7127;top:2205;width:236;height:122" type="#_x0000_t75" stroked="false">
              <v:imagedata r:id="rId70" o:title=""/>
            </v:shape>
            <v:shape style="position:absolute;left:1310;top:2987;width:6111;height:450" coordorigin="1311,2988" coordsize="6111,450" path="m7421,2988l1311,2988,1311,3397,1311,3437,7421,3437,7421,3397,7421,2988xe" filled="true" fillcolor="#231f20" stroked="false">
              <v:path arrowok="t"/>
              <v:fill type="solid"/>
            </v:shape>
            <v:rect style="position:absolute;left:1270;top:2947;width:6111;height:450" filled="true" fillcolor="#00ab4e" stroked="false">
              <v:fill type="solid"/>
            </v:rect>
            <v:rect style="position:absolute;left:1270;top:2947;width:6111;height:450" filled="false" stroked="true" strokeweight=".387pt" strokecolor="#231f20">
              <v:stroke dashstyle="solid"/>
            </v:rect>
            <v:shape style="position:absolute;left:2196;top:3058;width:178;height:224" type="#_x0000_t75" stroked="false">
              <v:imagedata r:id="rId71" o:title=""/>
            </v:shape>
            <v:shape style="position:absolute;left:2489;top:3046;width:3099;height:278" type="#_x0000_t75" stroked="false">
              <v:imagedata r:id="rId72" o:title=""/>
            </v:shape>
            <v:shape style="position:absolute;left:5698;top:3058;width:777;height:226" type="#_x0000_t75" stroked="false">
              <v:imagedata r:id="rId73" o:title=""/>
            </v:shape>
            <v:shape style="position:absolute;left:1252;top:2066;width:1510;height:710" type="#_x0000_t75" stroked="false">
              <v:imagedata r:id="rId74" o:title=""/>
            </v:shape>
            <v:shape style="position:absolute;left:550;top:1255;width:7569;height:545" coordorigin="550,1256" coordsize="7569,545" path="m1090,1594l1090,1256m7570,1594l7570,1256m909,1800l550,1800m8119,1800l7760,1800e" filled="false" stroked="true" strokeweight=".5pt" strokecolor="#231f20">
              <v:path arrowok="t"/>
              <v:stroke dashstyle="solid"/>
            </v:shape>
            <v:line style="position:absolute" from="7570,1594" to="7570,1256" stroked="true" strokeweight=".5pt" strokecolor="#231f20">
              <v:stroke dashstyle="solid"/>
            </v:line>
            <v:shape style="position:absolute;left:2960;top:3512;width:2778;height:354" type="#_x0000_t202" filled="false" stroked="false">
              <v:textbox inset="0,0,0,0">
                <w:txbxContent>
                  <w:p>
                    <w:pPr>
                      <w:spacing w:before="9"/>
                      <w:ind w:left="156" w:right="174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color w:val="231F20"/>
                        <w:w w:val="110"/>
                        <w:sz w:val="14"/>
                      </w:rPr>
                      <w:t>NON</w:t>
                    </w:r>
                    <w:r>
                      <w:rPr>
                        <w:color w:val="231F20"/>
                        <w:spacing w:val="5"/>
                        <w:w w:val="110"/>
                        <w:sz w:val="14"/>
                      </w:rPr>
                      <w:t> </w:t>
                    </w:r>
                    <w:r>
                      <w:rPr>
                        <w:color w:val="231F20"/>
                        <w:w w:val="110"/>
                        <w:sz w:val="14"/>
                      </w:rPr>
                      <w:t>PL</w:t>
                    </w:r>
                    <w:r>
                      <w:rPr>
                        <w:color w:val="231F20"/>
                        <w:spacing w:val="-8"/>
                        <w:w w:val="110"/>
                        <w:sz w:val="14"/>
                      </w:rPr>
                      <w:t> </w:t>
                    </w:r>
                    <w:r>
                      <w:rPr>
                        <w:color w:val="231F20"/>
                        <w:w w:val="110"/>
                        <w:sz w:val="14"/>
                      </w:rPr>
                      <w:t>ANT </w:t>
                    </w:r>
                    <w:r>
                      <w:rPr>
                        <w:color w:val="231F20"/>
                        <w:spacing w:val="12"/>
                        <w:w w:val="110"/>
                        <w:sz w:val="14"/>
                      </w:rPr>
                      <w:t> </w:t>
                    </w:r>
                    <w:r>
                      <w:rPr>
                        <w:color w:val="231F20"/>
                        <w:w w:val="110"/>
                        <w:sz w:val="14"/>
                      </w:rPr>
                      <w:t>FOOD </w:t>
                    </w:r>
                    <w:r>
                      <w:rPr>
                        <w:color w:val="231F20"/>
                        <w:spacing w:val="13"/>
                        <w:w w:val="110"/>
                        <w:sz w:val="14"/>
                      </w:rPr>
                      <w:t> </w:t>
                    </w:r>
                    <w:r>
                      <w:rPr>
                        <w:color w:val="231F20"/>
                        <w:w w:val="110"/>
                        <w:sz w:val="14"/>
                      </w:rPr>
                      <w:t>INGREDIENT</w:t>
                    </w:r>
                  </w:p>
                  <w:p>
                    <w:pPr>
                      <w:spacing w:before="3"/>
                      <w:ind w:left="156" w:right="174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color w:val="231F20"/>
                        <w:sz w:val="14"/>
                      </w:rPr>
                      <w:t>25%</w:t>
                    </w:r>
                    <w:r>
                      <w:rPr>
                        <w:color w:val="231F20"/>
                        <w:spacing w:val="4"/>
                        <w:sz w:val="14"/>
                      </w:rPr>
                      <w:t> </w:t>
                    </w:r>
                    <w:r>
                      <w:rPr>
                        <w:color w:val="231F20"/>
                        <w:sz w:val="14"/>
                      </w:rPr>
                      <w:t>Humic</w:t>
                    </w:r>
                    <w:r>
                      <w:rPr>
                        <w:color w:val="231F20"/>
                        <w:spacing w:val="4"/>
                        <w:sz w:val="14"/>
                      </w:rPr>
                      <w:t> </w:t>
                    </w:r>
                    <w:r>
                      <w:rPr>
                        <w:color w:val="231F20"/>
                        <w:sz w:val="14"/>
                      </w:rPr>
                      <w:t>Acids</w:t>
                    </w:r>
                    <w:r>
                      <w:rPr>
                        <w:color w:val="231F20"/>
                        <w:spacing w:val="4"/>
                        <w:sz w:val="14"/>
                      </w:rPr>
                      <w:t> </w:t>
                    </w:r>
                    <w:r>
                      <w:rPr>
                        <w:color w:val="231F20"/>
                        <w:sz w:val="14"/>
                      </w:rPr>
                      <w:t>derived</w:t>
                    </w:r>
                    <w:r>
                      <w:rPr>
                        <w:color w:val="231F20"/>
                        <w:spacing w:val="4"/>
                        <w:sz w:val="14"/>
                      </w:rPr>
                      <w:t> </w:t>
                    </w:r>
                    <w:r>
                      <w:rPr>
                        <w:color w:val="231F20"/>
                        <w:sz w:val="14"/>
                      </w:rPr>
                      <w:t>from</w:t>
                    </w:r>
                    <w:r>
                      <w:rPr>
                        <w:color w:val="231F20"/>
                        <w:spacing w:val="4"/>
                        <w:sz w:val="14"/>
                      </w:rPr>
                      <w:t> </w:t>
                    </w:r>
                    <w:r>
                      <w:rPr>
                        <w:color w:val="231F20"/>
                        <w:sz w:val="14"/>
                      </w:rPr>
                      <w:t>Leonardite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ge;z-index:15736832" from="414.5pt,79.7244pt" to="414.5pt,62.7934pt" stroked="true" strokeweight=".5pt" strokecolor="#231f2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737344" from="738.5pt,79.7244pt" to="738.5pt,62.7934pt" stroked="true" strokeweight=".5pt" strokecolor="#231f2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738368" from="738.5pt,549.086396pt" to="738.5pt,532.155396pt" stroked="true" strokeweight=".5pt" strokecolor="#231f2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738880" from="45.431pt,522.000427pt" to="27.5pt,522.000427pt" stroked="true" strokeweight=".5pt" strokecolor="#231f2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739392" from="764.99997pt,89.999397pt" to="747.06897pt,89.999397pt" stroked="true" strokeweight=".5pt" strokecolor="#231f2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5739904" from="764.99997pt,522.000427pt" to="747.06897pt,522.000427pt" stroked="true" strokeweight=".5pt" strokecolor="#231f20">
            <v:stroke dashstyle="solid"/>
            <w10:wrap type="none"/>
          </v:line>
        </w:pict>
      </w:r>
    </w:p>
    <w:p>
      <w:pPr>
        <w:pStyle w:val="BodyText"/>
        <w:spacing w:line="20" w:lineRule="exact"/>
        <w:ind w:left="6595"/>
        <w:rPr>
          <w:sz w:val="2"/>
        </w:rPr>
      </w:pPr>
      <w:r>
        <w:rPr>
          <w:sz w:val="2"/>
        </w:rPr>
        <w:pict>
          <v:group style="width:17.95pt;height:.5pt;mso-position-horizontal-relative:char;mso-position-vertical-relative:line" coordorigin="0,0" coordsize="359,10">
            <v:line style="position:absolute" from="359,5" to="0,5" stroked="true" strokeweight=".5pt" strokecolor="#231f20">
              <v:stroke dashstyle="solid"/>
            </v:line>
          </v:group>
        </w:pict>
      </w:r>
      <w:r>
        <w:rPr>
          <w:sz w:val="2"/>
        </w:rPr>
      </w:r>
    </w:p>
    <w:sectPr>
      <w:type w:val="continuous"/>
      <w:pgSz w:w="15840" w:h="12240" w:orient="landscape"/>
      <w:pgMar w:top="1140" w:bottom="280" w:left="1160" w:right="1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</w:rPr>
  </w:style>
  <w:style w:styleId="Title" w:type="paragraph">
    <w:name w:val="Title"/>
    <w:basedOn w:val="Normal"/>
    <w:uiPriority w:val="1"/>
    <w:qFormat/>
    <w:pPr>
      <w:ind w:left="8326"/>
    </w:pPr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160" w:lineRule="exact"/>
      <w:ind w:left="137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hyperlink" Target="http://www.naturalSOILutions.com/" TargetMode="External"/><Relationship Id="rId19" Type="http://schemas.openxmlformats.org/officeDocument/2006/relationships/hyperlink" Target="mailto:sales@Tri-Corganics.com" TargetMode="External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png"/><Relationship Id="rId25" Type="http://schemas.openxmlformats.org/officeDocument/2006/relationships/image" Target="media/image19.png"/><Relationship Id="rId26" Type="http://schemas.openxmlformats.org/officeDocument/2006/relationships/image" Target="media/image20.png"/><Relationship Id="rId27" Type="http://schemas.openxmlformats.org/officeDocument/2006/relationships/image" Target="media/image21.png"/><Relationship Id="rId28" Type="http://schemas.openxmlformats.org/officeDocument/2006/relationships/image" Target="media/image22.png"/><Relationship Id="rId29" Type="http://schemas.openxmlformats.org/officeDocument/2006/relationships/image" Target="media/image23.png"/><Relationship Id="rId30" Type="http://schemas.openxmlformats.org/officeDocument/2006/relationships/image" Target="media/image24.png"/><Relationship Id="rId31" Type="http://schemas.openxmlformats.org/officeDocument/2006/relationships/image" Target="media/image25.png"/><Relationship Id="rId32" Type="http://schemas.openxmlformats.org/officeDocument/2006/relationships/image" Target="media/image26.png"/><Relationship Id="rId33" Type="http://schemas.openxmlformats.org/officeDocument/2006/relationships/image" Target="media/image27.png"/><Relationship Id="rId34" Type="http://schemas.openxmlformats.org/officeDocument/2006/relationships/image" Target="media/image28.png"/><Relationship Id="rId35" Type="http://schemas.openxmlformats.org/officeDocument/2006/relationships/image" Target="media/image29.png"/><Relationship Id="rId36" Type="http://schemas.openxmlformats.org/officeDocument/2006/relationships/image" Target="media/image30.png"/><Relationship Id="rId37" Type="http://schemas.openxmlformats.org/officeDocument/2006/relationships/image" Target="media/image31.png"/><Relationship Id="rId38" Type="http://schemas.openxmlformats.org/officeDocument/2006/relationships/image" Target="media/image32.png"/><Relationship Id="rId39" Type="http://schemas.openxmlformats.org/officeDocument/2006/relationships/image" Target="media/image33.png"/><Relationship Id="rId40" Type="http://schemas.openxmlformats.org/officeDocument/2006/relationships/image" Target="media/image34.png"/><Relationship Id="rId41" Type="http://schemas.openxmlformats.org/officeDocument/2006/relationships/image" Target="media/image35.png"/><Relationship Id="rId42" Type="http://schemas.openxmlformats.org/officeDocument/2006/relationships/image" Target="media/image36.png"/><Relationship Id="rId43" Type="http://schemas.openxmlformats.org/officeDocument/2006/relationships/image" Target="media/image37.png"/><Relationship Id="rId44" Type="http://schemas.openxmlformats.org/officeDocument/2006/relationships/image" Target="media/image38.png"/><Relationship Id="rId45" Type="http://schemas.openxmlformats.org/officeDocument/2006/relationships/image" Target="media/image39.png"/><Relationship Id="rId46" Type="http://schemas.openxmlformats.org/officeDocument/2006/relationships/image" Target="media/image40.png"/><Relationship Id="rId47" Type="http://schemas.openxmlformats.org/officeDocument/2006/relationships/image" Target="media/image41.png"/><Relationship Id="rId48" Type="http://schemas.openxmlformats.org/officeDocument/2006/relationships/image" Target="media/image42.png"/><Relationship Id="rId49" Type="http://schemas.openxmlformats.org/officeDocument/2006/relationships/image" Target="media/image43.png"/><Relationship Id="rId50" Type="http://schemas.openxmlformats.org/officeDocument/2006/relationships/image" Target="media/image44.png"/><Relationship Id="rId51" Type="http://schemas.openxmlformats.org/officeDocument/2006/relationships/image" Target="media/image45.png"/><Relationship Id="rId52" Type="http://schemas.openxmlformats.org/officeDocument/2006/relationships/image" Target="media/image46.png"/><Relationship Id="rId53" Type="http://schemas.openxmlformats.org/officeDocument/2006/relationships/image" Target="media/image47.png"/><Relationship Id="rId54" Type="http://schemas.openxmlformats.org/officeDocument/2006/relationships/image" Target="media/image48.png"/><Relationship Id="rId55" Type="http://schemas.openxmlformats.org/officeDocument/2006/relationships/image" Target="media/image49.png"/><Relationship Id="rId56" Type="http://schemas.openxmlformats.org/officeDocument/2006/relationships/image" Target="media/image50.png"/><Relationship Id="rId57" Type="http://schemas.openxmlformats.org/officeDocument/2006/relationships/image" Target="media/image51.png"/><Relationship Id="rId58" Type="http://schemas.openxmlformats.org/officeDocument/2006/relationships/image" Target="media/image52.png"/><Relationship Id="rId59" Type="http://schemas.openxmlformats.org/officeDocument/2006/relationships/image" Target="media/image53.png"/><Relationship Id="rId60" Type="http://schemas.openxmlformats.org/officeDocument/2006/relationships/image" Target="media/image54.png"/><Relationship Id="rId61" Type="http://schemas.openxmlformats.org/officeDocument/2006/relationships/image" Target="media/image55.png"/><Relationship Id="rId62" Type="http://schemas.openxmlformats.org/officeDocument/2006/relationships/image" Target="media/image56.png"/><Relationship Id="rId63" Type="http://schemas.openxmlformats.org/officeDocument/2006/relationships/image" Target="media/image57.png"/><Relationship Id="rId64" Type="http://schemas.openxmlformats.org/officeDocument/2006/relationships/image" Target="media/image58.png"/><Relationship Id="rId65" Type="http://schemas.openxmlformats.org/officeDocument/2006/relationships/image" Target="media/image59.png"/><Relationship Id="rId66" Type="http://schemas.openxmlformats.org/officeDocument/2006/relationships/image" Target="media/image60.png"/><Relationship Id="rId67" Type="http://schemas.openxmlformats.org/officeDocument/2006/relationships/image" Target="media/image61.png"/><Relationship Id="rId68" Type="http://schemas.openxmlformats.org/officeDocument/2006/relationships/image" Target="media/image62.png"/><Relationship Id="rId69" Type="http://schemas.openxmlformats.org/officeDocument/2006/relationships/image" Target="media/image63.png"/><Relationship Id="rId70" Type="http://schemas.openxmlformats.org/officeDocument/2006/relationships/image" Target="media/image64.png"/><Relationship Id="rId71" Type="http://schemas.openxmlformats.org/officeDocument/2006/relationships/image" Target="media/image65.png"/><Relationship Id="rId72" Type="http://schemas.openxmlformats.org/officeDocument/2006/relationships/image" Target="media/image66.png"/><Relationship Id="rId73" Type="http://schemas.openxmlformats.org/officeDocument/2006/relationships/image" Target="media/image67.png"/><Relationship Id="rId74" Type="http://schemas.openxmlformats.org/officeDocument/2006/relationships/image" Target="media/image68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MycoDrench-label-FEB-2015.indd</dc:title>
  <dcterms:created xsi:type="dcterms:W3CDTF">2021-02-17T01:07:19Z</dcterms:created>
  <dcterms:modified xsi:type="dcterms:W3CDTF">2021-02-17T01:07:19Z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2016-02-17T00:00:00Z</vt:filetime>
  </property>
  <property fmtid="{D5CDD505-2E9C-101B-9397-08002B2CF9AE}" pid="3" name="Creator">
    <vt:lpwstr>Adobe InDesign CC 2015 (Macintosh)</vt:lpwstr>
  </property>
  <property fmtid="{D5CDD505-2E9C-101B-9397-08002B2CF9AE}" pid="4" name="LastSaved">
    <vt:filetime>2021-02-17T00:00:00Z</vt:filetime>
  </property>
</Properties>
</file>