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D14EB" w14:textId="77777777" w:rsidR="006C7D88" w:rsidRDefault="006C7D88"/>
    <w:p w14:paraId="2C260FBB" w14:textId="4B364031" w:rsidR="00111C3C" w:rsidRDefault="006C7D88">
      <w:r>
        <w:t>Color Combo of</w:t>
      </w:r>
      <w:r w:rsidR="00781AB6">
        <w:t xml:space="preserve"> these</w:t>
      </w:r>
      <w:r w:rsidR="005E39B5">
        <w:t>:</w:t>
      </w:r>
    </w:p>
    <w:p w14:paraId="4C9C0D5E" w14:textId="77777777" w:rsidR="0086529B" w:rsidRDefault="00111C3C" w:rsidP="005B51C9">
      <w:pPr>
        <w:pStyle w:val="ListParagraph"/>
        <w:numPr>
          <w:ilvl w:val="0"/>
          <w:numId w:val="1"/>
        </w:numPr>
      </w:pPr>
      <w:r>
        <w:t>Black</w:t>
      </w:r>
      <w:r w:rsidR="005144C6">
        <w:t>:</w:t>
      </w:r>
      <w:r>
        <w:t xml:space="preserve"> for the lines </w:t>
      </w:r>
      <w:r w:rsidR="005144C6">
        <w:t xml:space="preserve">of </w:t>
      </w:r>
      <w:r>
        <w:t xml:space="preserve">car </w:t>
      </w:r>
      <w:r w:rsidR="0086529B">
        <w:t>and shape of the emblem</w:t>
      </w:r>
    </w:p>
    <w:p w14:paraId="064129CE" w14:textId="69DAD069" w:rsidR="006C7D88" w:rsidRDefault="006C7D88" w:rsidP="005B51C9">
      <w:pPr>
        <w:pStyle w:val="ListParagraph"/>
        <w:numPr>
          <w:ilvl w:val="0"/>
          <w:numId w:val="1"/>
        </w:numPr>
      </w:pPr>
      <w:r>
        <w:t xml:space="preserve">brown </w:t>
      </w:r>
      <w:r w:rsidR="005B51C9">
        <w:t xml:space="preserve">/ </w:t>
      </w:r>
      <w:r w:rsidR="000916B3">
        <w:t xml:space="preserve">green </w:t>
      </w:r>
      <w:r w:rsidR="009F55DA">
        <w:t xml:space="preserve">like the </w:t>
      </w:r>
      <w:r w:rsidR="007671F8">
        <w:t xml:space="preserve">colors below </w:t>
      </w:r>
    </w:p>
    <w:p w14:paraId="0E461B62" w14:textId="77777777" w:rsidR="006C7D88" w:rsidRDefault="006C7D88"/>
    <w:p w14:paraId="0FCE42A3" w14:textId="7D632DBE" w:rsidR="00EB3172" w:rsidRDefault="004A0BF9">
      <w:r>
        <w:rPr>
          <w:rFonts w:eastAsia="Times New Roman"/>
          <w:noProof/>
        </w:rPr>
        <w:drawing>
          <wp:inline distT="0" distB="0" distL="0" distR="0" wp14:anchorId="7A5EBB9D" wp14:editId="3C0CAF15">
            <wp:extent cx="6096000" cy="234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3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46BFC"/>
    <w:multiLevelType w:val="hybridMultilevel"/>
    <w:tmpl w:val="DC24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F9"/>
    <w:rsid w:val="000916B3"/>
    <w:rsid w:val="00111C3C"/>
    <w:rsid w:val="004A0BF9"/>
    <w:rsid w:val="005144C6"/>
    <w:rsid w:val="005B51C9"/>
    <w:rsid w:val="005E39B5"/>
    <w:rsid w:val="006C7D88"/>
    <w:rsid w:val="007671F8"/>
    <w:rsid w:val="00781AB6"/>
    <w:rsid w:val="0086529B"/>
    <w:rsid w:val="009F55DA"/>
    <w:rsid w:val="00E66271"/>
    <w:rsid w:val="00E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F9AD"/>
  <w15:chartTrackingRefBased/>
  <w15:docId w15:val="{1B755A30-3AB7-4AFC-9E7E-0D335E47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a077e59-42f6-40fd-bb6c-2412880b2ba7@namprd15.prod.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Stohler</dc:creator>
  <cp:keywords/>
  <dc:description/>
  <cp:lastModifiedBy>Kelly Stohler</cp:lastModifiedBy>
  <cp:revision>13</cp:revision>
  <dcterms:created xsi:type="dcterms:W3CDTF">2020-05-21T15:43:00Z</dcterms:created>
  <dcterms:modified xsi:type="dcterms:W3CDTF">2020-05-21T15:51:00Z</dcterms:modified>
</cp:coreProperties>
</file>