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739E0" w14:textId="559E5582" w:rsidR="004120CA" w:rsidRPr="00806C43" w:rsidRDefault="004120CA" w:rsidP="001F660B">
      <w:pPr>
        <w:pStyle w:val="NoSpacing"/>
        <w:rPr>
          <w:b/>
          <w:bCs/>
          <w:u w:val="single"/>
        </w:rPr>
      </w:pPr>
      <w:r w:rsidRPr="00806C43">
        <w:rPr>
          <w:b/>
          <w:bCs/>
          <w:u w:val="single"/>
        </w:rPr>
        <w:t>Flyer description for Monthly subscription</w:t>
      </w:r>
    </w:p>
    <w:p w14:paraId="26181AE5" w14:textId="77777777" w:rsidR="001F660B" w:rsidRDefault="001F660B" w:rsidP="001F660B">
      <w:pPr>
        <w:pStyle w:val="NoSpacing"/>
      </w:pPr>
    </w:p>
    <w:p w14:paraId="4C328909" w14:textId="42B8CB31" w:rsidR="00A22935" w:rsidRDefault="004120CA" w:rsidP="001F660B">
      <w:pPr>
        <w:pStyle w:val="NoSpacing"/>
      </w:pPr>
      <w:r w:rsidRPr="004120CA">
        <w:t>I need a flyer design for a monthly subscription golf lesson package.  What</w:t>
      </w:r>
      <w:r w:rsidR="00E40852">
        <w:t>’s</w:t>
      </w:r>
      <w:r w:rsidRPr="004120CA">
        <w:t xml:space="preserve"> different about this package is that it includes live lessons, online lessons used for check ins, and a monthly subscription to my video </w:t>
      </w:r>
      <w:proofErr w:type="spellStart"/>
      <w:r w:rsidRPr="004120CA">
        <w:t>paysite</w:t>
      </w:r>
      <w:proofErr w:type="spellEnd"/>
      <w:r w:rsidRPr="004120CA">
        <w:t>.  I have 3 different tiers with different options in each tier. I need an easy to read flyer that I can email to my email list.</w:t>
      </w:r>
    </w:p>
    <w:p w14:paraId="4657FE94" w14:textId="38CE3D32" w:rsidR="00293A56" w:rsidRDefault="00293A56" w:rsidP="001F660B">
      <w:pPr>
        <w:pStyle w:val="NoSpacing"/>
      </w:pPr>
    </w:p>
    <w:p w14:paraId="5B0E814D" w14:textId="019D18A0" w:rsidR="00293A56" w:rsidRDefault="00293A56" w:rsidP="001F660B">
      <w:pPr>
        <w:pStyle w:val="NoSpacing"/>
      </w:pPr>
      <w:r>
        <w:t>The header of the flyer needs to say “River Oaks Teaching Academy”</w:t>
      </w:r>
    </w:p>
    <w:p w14:paraId="02C654F9" w14:textId="0DB67355" w:rsidR="00293A56" w:rsidRDefault="00293A56" w:rsidP="001F660B">
      <w:pPr>
        <w:pStyle w:val="NoSpacing"/>
      </w:pPr>
    </w:p>
    <w:p w14:paraId="2B733C90" w14:textId="3DE61C06" w:rsidR="00293A56" w:rsidRDefault="00293A56" w:rsidP="001F660B">
      <w:pPr>
        <w:pStyle w:val="NoSpacing"/>
      </w:pPr>
      <w:r>
        <w:t>Ryan</w:t>
      </w:r>
      <w:r w:rsidR="00C0337B">
        <w:t>’s</w:t>
      </w:r>
      <w:r>
        <w:t xml:space="preserve"> credentials are Golf Digest Top Teachers in State List 2017-2018 and 2016 Utah Section PGA Teacher of the Year</w:t>
      </w:r>
    </w:p>
    <w:p w14:paraId="4F4C7001" w14:textId="4271C628" w:rsidR="00293A56" w:rsidRDefault="00293A56" w:rsidP="001F660B">
      <w:pPr>
        <w:pStyle w:val="NoSpacing"/>
      </w:pPr>
    </w:p>
    <w:p w14:paraId="21CBC6AC" w14:textId="2EECB71E" w:rsidR="00293A56" w:rsidRDefault="00293A56" w:rsidP="001F660B">
      <w:pPr>
        <w:pStyle w:val="NoSpacing"/>
        <w:rPr>
          <w:b/>
          <w:bCs/>
        </w:rPr>
      </w:pPr>
      <w:r w:rsidRPr="00293A56">
        <w:rPr>
          <w:b/>
          <w:bCs/>
        </w:rPr>
        <w:t>Description of Service</w:t>
      </w:r>
    </w:p>
    <w:p w14:paraId="4A39C2E1" w14:textId="3DCD5387" w:rsidR="00293A56" w:rsidRDefault="00293A56" w:rsidP="001F660B">
      <w:pPr>
        <w:pStyle w:val="NoSpacing"/>
      </w:pPr>
      <w:r>
        <w:t>Learn from one of the best</w:t>
      </w:r>
      <w:r w:rsidR="00C901C5">
        <w:t xml:space="preserve"> teaching pros</w:t>
      </w:r>
      <w:r>
        <w:t xml:space="preserve"> in the state</w:t>
      </w:r>
      <w:r w:rsidR="00C0337B">
        <w:t>, Ryan Holt,</w:t>
      </w:r>
      <w:r>
        <w:t xml:space="preserve"> </w:t>
      </w:r>
      <w:r w:rsidR="00C901C5">
        <w:t>with</w:t>
      </w:r>
      <w:r>
        <w:t xml:space="preserve"> this unique program</w:t>
      </w:r>
      <w:r w:rsidR="00C901C5">
        <w:t xml:space="preserve"> which combines live lessons, structured practice, and online check-ins to</w:t>
      </w:r>
      <w:r w:rsidR="00C0337B">
        <w:t xml:space="preserve"> help</w:t>
      </w:r>
      <w:r w:rsidR="00C901C5">
        <w:t xml:space="preserve"> keep you accountable for your progress.</w:t>
      </w:r>
    </w:p>
    <w:p w14:paraId="4B64EECE" w14:textId="7A2A3BC9" w:rsidR="00C901C5" w:rsidRDefault="00C901C5" w:rsidP="001F660B">
      <w:pPr>
        <w:pStyle w:val="NoSpacing"/>
      </w:pPr>
    </w:p>
    <w:p w14:paraId="41B7C0DE" w14:textId="2FA549E6" w:rsidR="00E40852" w:rsidRDefault="00C901C5" w:rsidP="001F660B">
      <w:pPr>
        <w:pStyle w:val="NoSpacing"/>
      </w:pPr>
      <w:r>
        <w:t>You will also have access to a website with over 50 videos and counting to help you</w:t>
      </w:r>
      <w:r w:rsidR="00C0337B">
        <w:t xml:space="preserve"> retain the information from the lessons.</w:t>
      </w:r>
      <w:r>
        <w:t xml:space="preserve"> </w:t>
      </w:r>
    </w:p>
    <w:p w14:paraId="7310CF59" w14:textId="66EF7E85" w:rsidR="00C0337B" w:rsidRDefault="00C0337B" w:rsidP="001F660B">
      <w:pPr>
        <w:pStyle w:val="NoSpacing"/>
      </w:pPr>
    </w:p>
    <w:p w14:paraId="0CD59175" w14:textId="0FE3D4A9" w:rsidR="00C0337B" w:rsidRDefault="00C0337B" w:rsidP="001F660B">
      <w:pPr>
        <w:pStyle w:val="NoSpacing"/>
      </w:pPr>
      <w:r>
        <w:t>www.ryan-holt.com</w:t>
      </w:r>
    </w:p>
    <w:p w14:paraId="0F5668CA" w14:textId="00FEBC11" w:rsidR="004120CA" w:rsidRDefault="004120CA" w:rsidP="001F660B">
      <w:pPr>
        <w:pStyle w:val="NoSpacing"/>
      </w:pPr>
    </w:p>
    <w:p w14:paraId="478191DF" w14:textId="05CC855B" w:rsidR="004120CA" w:rsidRPr="00C0337B" w:rsidRDefault="004120CA" w:rsidP="001F660B">
      <w:pPr>
        <w:pStyle w:val="NoSpacing"/>
        <w:rPr>
          <w:b/>
          <w:bCs/>
        </w:rPr>
      </w:pPr>
      <w:r w:rsidRPr="00C0337B">
        <w:rPr>
          <w:b/>
          <w:bCs/>
        </w:rPr>
        <w:t xml:space="preserve">Golf Lesson Monthly </w:t>
      </w:r>
      <w:r w:rsidR="001F660B" w:rsidRPr="00C0337B">
        <w:rPr>
          <w:b/>
          <w:bCs/>
        </w:rPr>
        <w:t>Subscriptions</w:t>
      </w:r>
    </w:p>
    <w:p w14:paraId="1224B673" w14:textId="77777777" w:rsidR="001F660B" w:rsidRDefault="001F660B" w:rsidP="001F660B">
      <w:pPr>
        <w:pStyle w:val="NoSpacing"/>
      </w:pPr>
    </w:p>
    <w:p w14:paraId="4A412D94" w14:textId="25780AB5" w:rsidR="001F660B" w:rsidRDefault="001F660B" w:rsidP="001F660B">
      <w:pPr>
        <w:pStyle w:val="NoSpacing"/>
      </w:pPr>
      <w:r>
        <w:t>Tier 1</w:t>
      </w:r>
    </w:p>
    <w:p w14:paraId="093F8CB0" w14:textId="540E06C5" w:rsidR="001F660B" w:rsidRDefault="001F660B" w:rsidP="001F660B">
      <w:pPr>
        <w:pStyle w:val="NoSpacing"/>
      </w:pPr>
      <w:r>
        <w:t>Lessons with Ryan’s Assistant</w:t>
      </w:r>
    </w:p>
    <w:p w14:paraId="39268623" w14:textId="2245F2D7" w:rsidR="001F660B" w:rsidRDefault="001F660B" w:rsidP="001F660B">
      <w:pPr>
        <w:pStyle w:val="NoSpacing"/>
      </w:pPr>
      <w:r>
        <w:t>$400 a month, $1100 for 3 months, $2100 for 6 months</w:t>
      </w:r>
    </w:p>
    <w:p w14:paraId="7081D5BA" w14:textId="344079F6" w:rsidR="001F660B" w:rsidRDefault="001F660B" w:rsidP="001F660B">
      <w:pPr>
        <w:pStyle w:val="NoSpacing"/>
      </w:pPr>
      <w:r>
        <w:t>Each month you get:</w:t>
      </w:r>
    </w:p>
    <w:p w14:paraId="2893A1B8" w14:textId="4441B263" w:rsidR="001F660B" w:rsidRDefault="001F660B" w:rsidP="001F660B">
      <w:pPr>
        <w:pStyle w:val="NoSpacing"/>
      </w:pPr>
      <w:r>
        <w:t>2 90 min Lessons</w:t>
      </w:r>
    </w:p>
    <w:p w14:paraId="27654C18" w14:textId="253CEA2E" w:rsidR="001F660B" w:rsidRDefault="001F660B" w:rsidP="001F660B">
      <w:pPr>
        <w:pStyle w:val="NoSpacing"/>
      </w:pPr>
      <w:r>
        <w:t>Two 45 min practice sessions</w:t>
      </w:r>
    </w:p>
    <w:p w14:paraId="2CF0A56D" w14:textId="20E7EDAE" w:rsidR="001F660B" w:rsidRDefault="001F660B" w:rsidP="001F660B">
      <w:pPr>
        <w:pStyle w:val="NoSpacing"/>
      </w:pPr>
      <w:r>
        <w:t>45 min short game lesson</w:t>
      </w:r>
    </w:p>
    <w:p w14:paraId="7C95F317" w14:textId="17D86524" w:rsidR="00E40852" w:rsidRDefault="00806C43" w:rsidP="001F660B">
      <w:pPr>
        <w:pStyle w:val="NoSpacing"/>
      </w:pPr>
      <w:r>
        <w:t>4</w:t>
      </w:r>
      <w:r w:rsidR="00E40852">
        <w:t xml:space="preserve"> online </w:t>
      </w:r>
      <w:proofErr w:type="spellStart"/>
      <w:r w:rsidR="00E40852">
        <w:t>checkins</w:t>
      </w:r>
      <w:proofErr w:type="spellEnd"/>
      <w:r w:rsidR="00E40852">
        <w:t xml:space="preserve"> with Ryan</w:t>
      </w:r>
    </w:p>
    <w:p w14:paraId="19477AE1" w14:textId="6641D650" w:rsidR="001F660B" w:rsidRDefault="001F660B" w:rsidP="001F660B">
      <w:pPr>
        <w:pStyle w:val="NoSpacing"/>
      </w:pPr>
      <w:r>
        <w:t>+</w:t>
      </w:r>
    </w:p>
    <w:p w14:paraId="4B316113" w14:textId="1AD789BC" w:rsidR="001F660B" w:rsidRDefault="001F660B" w:rsidP="001F660B">
      <w:pPr>
        <w:pStyle w:val="NoSpacing"/>
      </w:pPr>
      <w:proofErr w:type="gramStart"/>
      <w:r>
        <w:t>3 month</w:t>
      </w:r>
      <w:proofErr w:type="gramEnd"/>
      <w:r>
        <w:t xml:space="preserve"> package gets 1 playing lesson, 6 month package gets 3 playing lessons</w:t>
      </w:r>
    </w:p>
    <w:p w14:paraId="7E368B90" w14:textId="0D9512EB" w:rsidR="001F660B" w:rsidRDefault="001F660B" w:rsidP="001F660B">
      <w:pPr>
        <w:pStyle w:val="NoSpacing"/>
      </w:pPr>
    </w:p>
    <w:p w14:paraId="2B0381BC" w14:textId="6BC70302" w:rsidR="001F660B" w:rsidRDefault="001F660B" w:rsidP="001F660B">
      <w:pPr>
        <w:pStyle w:val="NoSpacing"/>
      </w:pPr>
      <w:r>
        <w:t>Tier 2</w:t>
      </w:r>
    </w:p>
    <w:p w14:paraId="2F3434C9" w14:textId="0C831CA0" w:rsidR="001F660B" w:rsidRDefault="001F660B" w:rsidP="001F660B">
      <w:pPr>
        <w:pStyle w:val="NoSpacing"/>
      </w:pPr>
      <w:r>
        <w:t>Same as above but Lessons are with Ryan</w:t>
      </w:r>
    </w:p>
    <w:p w14:paraId="0EA63ACE" w14:textId="5D168811" w:rsidR="001F660B" w:rsidRDefault="001F660B" w:rsidP="001F660B">
      <w:pPr>
        <w:pStyle w:val="NoSpacing"/>
      </w:pPr>
      <w:r>
        <w:t>$600 a month, $1700 for 3 months, $3400 for 6 months</w:t>
      </w:r>
    </w:p>
    <w:p w14:paraId="697AC5C7" w14:textId="77777777" w:rsidR="001F660B" w:rsidRDefault="001F660B" w:rsidP="001F660B">
      <w:pPr>
        <w:pStyle w:val="NoSpacing"/>
      </w:pPr>
      <w:r>
        <w:t>Each month you get:</w:t>
      </w:r>
    </w:p>
    <w:p w14:paraId="26025DF4" w14:textId="77777777" w:rsidR="001F660B" w:rsidRDefault="001F660B" w:rsidP="001F660B">
      <w:pPr>
        <w:pStyle w:val="NoSpacing"/>
      </w:pPr>
      <w:r>
        <w:t>2 90 min Lessons</w:t>
      </w:r>
    </w:p>
    <w:p w14:paraId="43DB1A61" w14:textId="77777777" w:rsidR="001F660B" w:rsidRDefault="001F660B" w:rsidP="001F660B">
      <w:pPr>
        <w:pStyle w:val="NoSpacing"/>
      </w:pPr>
      <w:r>
        <w:t>Two 45 min practice sessions</w:t>
      </w:r>
    </w:p>
    <w:p w14:paraId="478FD2AE" w14:textId="5A0EA556" w:rsidR="001F660B" w:rsidRDefault="001F660B" w:rsidP="001F660B">
      <w:pPr>
        <w:pStyle w:val="NoSpacing"/>
      </w:pPr>
      <w:r>
        <w:t>45 min short game lesson</w:t>
      </w:r>
    </w:p>
    <w:p w14:paraId="7EE9B532" w14:textId="5C4ADFFF" w:rsidR="00E40852" w:rsidRDefault="00E40852" w:rsidP="001F660B">
      <w:pPr>
        <w:pStyle w:val="NoSpacing"/>
      </w:pPr>
      <w:r>
        <w:t xml:space="preserve">4 online </w:t>
      </w:r>
      <w:proofErr w:type="spellStart"/>
      <w:r>
        <w:t>checkins</w:t>
      </w:r>
      <w:proofErr w:type="spellEnd"/>
      <w:r>
        <w:t xml:space="preserve"> with Ryan</w:t>
      </w:r>
    </w:p>
    <w:p w14:paraId="6A3392D0" w14:textId="77777777" w:rsidR="001F660B" w:rsidRDefault="001F660B" w:rsidP="001F660B">
      <w:pPr>
        <w:pStyle w:val="NoSpacing"/>
      </w:pPr>
      <w:r>
        <w:t>+</w:t>
      </w:r>
    </w:p>
    <w:p w14:paraId="57943520" w14:textId="1CEDCD04" w:rsidR="001F660B" w:rsidRDefault="001F660B" w:rsidP="001F660B">
      <w:pPr>
        <w:pStyle w:val="NoSpacing"/>
      </w:pPr>
      <w:proofErr w:type="gramStart"/>
      <w:r>
        <w:t>3 month</w:t>
      </w:r>
      <w:proofErr w:type="gramEnd"/>
      <w:r>
        <w:t xml:space="preserve"> package gets 1 playing lesson, 6 month package gets 3 playing lessons</w:t>
      </w:r>
    </w:p>
    <w:p w14:paraId="69DED057" w14:textId="23EB9B29" w:rsidR="001F660B" w:rsidRDefault="001F660B" w:rsidP="001F660B">
      <w:pPr>
        <w:pStyle w:val="NoSpacing"/>
      </w:pPr>
    </w:p>
    <w:p w14:paraId="40E6EF3C" w14:textId="38444F5C" w:rsidR="00E40852" w:rsidRDefault="001F660B" w:rsidP="001F660B">
      <w:pPr>
        <w:pStyle w:val="NoSpacing"/>
      </w:pPr>
      <w:r>
        <w:t>Tier 3</w:t>
      </w:r>
    </w:p>
    <w:p w14:paraId="71872621" w14:textId="611EB2C6" w:rsidR="00E40852" w:rsidRDefault="00E40852" w:rsidP="001F660B">
      <w:pPr>
        <w:pStyle w:val="NoSpacing"/>
      </w:pPr>
      <w:r>
        <w:t>$800 a month, $2300 for 3 months, $4500 for 6 months</w:t>
      </w:r>
    </w:p>
    <w:p w14:paraId="71BD3F6D" w14:textId="541AF2C6" w:rsidR="00E40852" w:rsidRDefault="00E40852" w:rsidP="001F660B">
      <w:pPr>
        <w:pStyle w:val="NoSpacing"/>
      </w:pPr>
      <w:r>
        <w:lastRenderedPageBreak/>
        <w:t>Each month you get:</w:t>
      </w:r>
    </w:p>
    <w:p w14:paraId="1B1D744C" w14:textId="1387E063" w:rsidR="00E40852" w:rsidRDefault="00E40852" w:rsidP="001F660B">
      <w:pPr>
        <w:pStyle w:val="NoSpacing"/>
      </w:pPr>
      <w:r>
        <w:t>Four 90 min lessons</w:t>
      </w:r>
    </w:p>
    <w:p w14:paraId="5EB803D0" w14:textId="26258987" w:rsidR="00E40852" w:rsidRDefault="00E40852" w:rsidP="001F660B">
      <w:pPr>
        <w:pStyle w:val="NoSpacing"/>
      </w:pPr>
      <w:r>
        <w:t>Four 45 min practice sessions</w:t>
      </w:r>
    </w:p>
    <w:p w14:paraId="0919D397" w14:textId="00077FB9" w:rsidR="00E40852" w:rsidRDefault="00E40852" w:rsidP="001F660B">
      <w:pPr>
        <w:pStyle w:val="NoSpacing"/>
      </w:pPr>
      <w:r>
        <w:t xml:space="preserve">Four Online </w:t>
      </w:r>
      <w:proofErr w:type="spellStart"/>
      <w:r>
        <w:t>Checkins</w:t>
      </w:r>
      <w:proofErr w:type="spellEnd"/>
    </w:p>
    <w:p w14:paraId="4792891C" w14:textId="77777777" w:rsidR="00E40852" w:rsidRDefault="00E40852" w:rsidP="00E40852">
      <w:pPr>
        <w:pStyle w:val="NoSpacing"/>
      </w:pPr>
      <w:r>
        <w:t>+</w:t>
      </w:r>
    </w:p>
    <w:p w14:paraId="5BA2DF19" w14:textId="638B2B03" w:rsidR="00E40852" w:rsidRDefault="00E40852" w:rsidP="00E40852">
      <w:pPr>
        <w:pStyle w:val="NoSpacing"/>
      </w:pPr>
      <w:proofErr w:type="gramStart"/>
      <w:r>
        <w:t>3 month</w:t>
      </w:r>
      <w:proofErr w:type="gramEnd"/>
      <w:r>
        <w:t xml:space="preserve"> package gets 1 playing lesson, 6 month package gets 3 playing lessons</w:t>
      </w:r>
    </w:p>
    <w:p w14:paraId="6CFDF13F" w14:textId="27E7FE1C" w:rsidR="00972DE5" w:rsidRDefault="00972DE5" w:rsidP="00E40852">
      <w:pPr>
        <w:pStyle w:val="NoSpacing"/>
      </w:pPr>
    </w:p>
    <w:p w14:paraId="0A0C2FD9" w14:textId="57D7AD64" w:rsidR="00106EA9" w:rsidRDefault="00106EA9" w:rsidP="00E40852">
      <w:pPr>
        <w:pStyle w:val="NoSpacing"/>
      </w:pPr>
      <w:r>
        <w:t xml:space="preserve">Payments for 3 month or </w:t>
      </w:r>
      <w:proofErr w:type="gramStart"/>
      <w:r>
        <w:t>6 month</w:t>
      </w:r>
      <w:proofErr w:type="gramEnd"/>
      <w:r>
        <w:t xml:space="preserve"> packages can be broken down into payments per month</w:t>
      </w:r>
    </w:p>
    <w:p w14:paraId="0823BB16" w14:textId="77777777" w:rsidR="00106EA9" w:rsidRDefault="00106EA9" w:rsidP="00E40852">
      <w:pPr>
        <w:pStyle w:val="NoSpacing"/>
      </w:pPr>
      <w:bookmarkStart w:id="0" w:name="_GoBack"/>
      <w:bookmarkEnd w:id="0"/>
    </w:p>
    <w:p w14:paraId="227ADF0E" w14:textId="6AFBF141" w:rsidR="00972DE5" w:rsidRDefault="00972DE5" w:rsidP="00E40852">
      <w:pPr>
        <w:pStyle w:val="NoSpacing"/>
        <w:rPr>
          <w:b/>
          <w:bCs/>
        </w:rPr>
      </w:pPr>
      <w:r>
        <w:rPr>
          <w:b/>
          <w:bCs/>
        </w:rPr>
        <w:t>C</w:t>
      </w:r>
      <w:r w:rsidRPr="00972DE5">
        <w:rPr>
          <w:b/>
          <w:bCs/>
        </w:rPr>
        <w:t>ontact</w:t>
      </w:r>
    </w:p>
    <w:p w14:paraId="5E633D67" w14:textId="2B381F9B" w:rsidR="00972DE5" w:rsidRDefault="00972DE5" w:rsidP="00E40852">
      <w:pPr>
        <w:pStyle w:val="NoSpacing"/>
      </w:pPr>
      <w:r>
        <w:t>To schedule or for other questions</w:t>
      </w:r>
    </w:p>
    <w:p w14:paraId="23213FEC" w14:textId="3F2F443A" w:rsidR="00972DE5" w:rsidRPr="00972DE5" w:rsidRDefault="00972DE5" w:rsidP="00E40852">
      <w:pPr>
        <w:pStyle w:val="NoSpacing"/>
      </w:pPr>
      <w:r>
        <w:t>Website ryanholtgolf.com</w:t>
      </w:r>
    </w:p>
    <w:p w14:paraId="2DCC6597" w14:textId="31EEFEAC" w:rsidR="00972DE5" w:rsidRDefault="00972DE5" w:rsidP="00E40852">
      <w:pPr>
        <w:pStyle w:val="NoSpacing"/>
      </w:pPr>
      <w:r>
        <w:t xml:space="preserve">Email at </w:t>
      </w:r>
      <w:hyperlink r:id="rId4" w:history="1">
        <w:r w:rsidRPr="008136B0">
          <w:rPr>
            <w:rStyle w:val="Hyperlink"/>
          </w:rPr>
          <w:t>ryanholtgolf@gmail.com</w:t>
        </w:r>
      </w:hyperlink>
    </w:p>
    <w:p w14:paraId="18FBAF54" w14:textId="0F9BE70F" w:rsidR="00972DE5" w:rsidRPr="00972DE5" w:rsidRDefault="00972DE5" w:rsidP="00E40852">
      <w:pPr>
        <w:pStyle w:val="NoSpacing"/>
      </w:pPr>
      <w:r>
        <w:t>Call at 435-840-3102</w:t>
      </w:r>
    </w:p>
    <w:p w14:paraId="3ABB8964" w14:textId="77777777" w:rsidR="00E40852" w:rsidRDefault="00E40852" w:rsidP="001F660B">
      <w:pPr>
        <w:pStyle w:val="NoSpacing"/>
      </w:pPr>
    </w:p>
    <w:p w14:paraId="182A1157" w14:textId="77777777" w:rsidR="00E40852" w:rsidRDefault="00E40852" w:rsidP="001F660B">
      <w:pPr>
        <w:pStyle w:val="NoSpacing"/>
      </w:pPr>
    </w:p>
    <w:p w14:paraId="2F14B74F" w14:textId="77777777" w:rsidR="001F660B" w:rsidRDefault="001F660B" w:rsidP="001F660B">
      <w:pPr>
        <w:pStyle w:val="NoSpacing"/>
      </w:pPr>
    </w:p>
    <w:p w14:paraId="07C9F7C9" w14:textId="77777777" w:rsidR="001F660B" w:rsidRDefault="001F660B" w:rsidP="001F660B">
      <w:pPr>
        <w:pStyle w:val="NoSpacing"/>
      </w:pPr>
    </w:p>
    <w:p w14:paraId="446ECB51" w14:textId="77777777" w:rsidR="001F660B" w:rsidRDefault="001F660B" w:rsidP="001F660B">
      <w:pPr>
        <w:pStyle w:val="NoSpacing"/>
      </w:pPr>
    </w:p>
    <w:p w14:paraId="347AEBC1" w14:textId="77777777" w:rsidR="001F660B" w:rsidRDefault="001F660B" w:rsidP="001F660B">
      <w:pPr>
        <w:pStyle w:val="NoSpacing"/>
      </w:pPr>
    </w:p>
    <w:sectPr w:rsidR="001F6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AF"/>
    <w:rsid w:val="00045350"/>
    <w:rsid w:val="00106EA9"/>
    <w:rsid w:val="001F660B"/>
    <w:rsid w:val="00293A56"/>
    <w:rsid w:val="004120CA"/>
    <w:rsid w:val="00806C43"/>
    <w:rsid w:val="00972DE5"/>
    <w:rsid w:val="00A22935"/>
    <w:rsid w:val="00AA2CAF"/>
    <w:rsid w:val="00C0337B"/>
    <w:rsid w:val="00C901C5"/>
    <w:rsid w:val="00E40852"/>
    <w:rsid w:val="00F9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5E3A"/>
  <w15:chartTrackingRefBased/>
  <w15:docId w15:val="{A310B015-09A7-4A15-B307-2B029842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66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2D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yanholtgol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Holt</dc:creator>
  <cp:keywords/>
  <dc:description/>
  <cp:lastModifiedBy>Ryan Holt</cp:lastModifiedBy>
  <cp:revision>4</cp:revision>
  <dcterms:created xsi:type="dcterms:W3CDTF">2019-10-11T02:11:00Z</dcterms:created>
  <dcterms:modified xsi:type="dcterms:W3CDTF">2019-10-11T02:17:00Z</dcterms:modified>
</cp:coreProperties>
</file>