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3DA82" w14:textId="04EB6FB8" w:rsidR="00A24443" w:rsidRDefault="00EB6C6C">
      <w:r>
        <w:t>Ideas to create to dancer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9468"/>
      </w:tblGrid>
      <w:tr w:rsidR="00EB6C6C" w14:paraId="796719F7" w14:textId="77777777" w:rsidTr="00EB6C6C">
        <w:tc>
          <w:tcPr>
            <w:tcW w:w="988" w:type="dxa"/>
          </w:tcPr>
          <w:p w14:paraId="600E28DB" w14:textId="6EB2CC3E" w:rsidR="00EB6C6C" w:rsidRDefault="00EB6C6C"/>
        </w:tc>
        <w:tc>
          <w:tcPr>
            <w:tcW w:w="9468" w:type="dxa"/>
          </w:tcPr>
          <w:p w14:paraId="1A4237E5" w14:textId="1FC5A38E" w:rsidR="00EB6C6C" w:rsidRDefault="00EB6C6C">
            <w:r>
              <w:rPr>
                <w:noProof/>
              </w:rPr>
              <w:drawing>
                <wp:inline distT="0" distB="0" distL="0" distR="0" wp14:anchorId="46D4DCE0" wp14:editId="721B7CCD">
                  <wp:extent cx="5340096" cy="3001701"/>
                  <wp:effectExtent l="0" t="0" r="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8847" cy="3017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6C6C" w14:paraId="7083A8FB" w14:textId="77777777" w:rsidTr="00EB6C6C">
        <w:tc>
          <w:tcPr>
            <w:tcW w:w="988" w:type="dxa"/>
          </w:tcPr>
          <w:p w14:paraId="035C0767" w14:textId="77777777" w:rsidR="00EB6C6C" w:rsidRDefault="00EB6C6C"/>
        </w:tc>
        <w:tc>
          <w:tcPr>
            <w:tcW w:w="9468" w:type="dxa"/>
          </w:tcPr>
          <w:p w14:paraId="7C94B8D4" w14:textId="3081AF4D" w:rsidR="00EB6C6C" w:rsidRDefault="00EB6C6C">
            <w:r>
              <w:rPr>
                <w:noProof/>
              </w:rPr>
              <w:drawing>
                <wp:inline distT="0" distB="0" distL="0" distR="0" wp14:anchorId="3452AAC3" wp14:editId="1AED5928">
                  <wp:extent cx="5859475" cy="3293647"/>
                  <wp:effectExtent l="0" t="0" r="8255" b="254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5932" cy="3308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6C6C" w14:paraId="168B1D67" w14:textId="77777777" w:rsidTr="00EB6C6C">
        <w:tc>
          <w:tcPr>
            <w:tcW w:w="988" w:type="dxa"/>
          </w:tcPr>
          <w:p w14:paraId="05F68AB7" w14:textId="77777777" w:rsidR="00EB6C6C" w:rsidRDefault="00EB6C6C"/>
        </w:tc>
        <w:tc>
          <w:tcPr>
            <w:tcW w:w="9468" w:type="dxa"/>
          </w:tcPr>
          <w:p w14:paraId="5E3446C0" w14:textId="217A91AA" w:rsidR="00EB6C6C" w:rsidRDefault="00EB6C6C">
            <w:r>
              <w:rPr>
                <w:noProof/>
              </w:rPr>
              <w:drawing>
                <wp:inline distT="0" distB="0" distL="0" distR="0" wp14:anchorId="7632ED56" wp14:editId="5C03FCAC">
                  <wp:extent cx="5486400" cy="3093574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2970" cy="3114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6C6C" w14:paraId="68DD9255" w14:textId="77777777" w:rsidTr="00EB6C6C">
        <w:tc>
          <w:tcPr>
            <w:tcW w:w="988" w:type="dxa"/>
          </w:tcPr>
          <w:p w14:paraId="71F3B03D" w14:textId="77777777" w:rsidR="00EB6C6C" w:rsidRDefault="00EB6C6C"/>
        </w:tc>
        <w:tc>
          <w:tcPr>
            <w:tcW w:w="9468" w:type="dxa"/>
          </w:tcPr>
          <w:p w14:paraId="2CBCFA5D" w14:textId="7A738C7E" w:rsidR="00EB6C6C" w:rsidRDefault="00EB6C6C">
            <w:r>
              <w:rPr>
                <w:noProof/>
              </w:rPr>
              <w:drawing>
                <wp:inline distT="0" distB="0" distL="0" distR="0" wp14:anchorId="621C09AA" wp14:editId="4ECB7CF1">
                  <wp:extent cx="4929505" cy="2782984"/>
                  <wp:effectExtent l="0" t="0" r="444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4701" cy="2802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6C6C" w14:paraId="2FFF6C95" w14:textId="77777777" w:rsidTr="00EB6C6C">
        <w:tc>
          <w:tcPr>
            <w:tcW w:w="988" w:type="dxa"/>
          </w:tcPr>
          <w:p w14:paraId="1743AAD6" w14:textId="77777777" w:rsidR="00EB6C6C" w:rsidRDefault="00EB6C6C"/>
        </w:tc>
        <w:tc>
          <w:tcPr>
            <w:tcW w:w="9468" w:type="dxa"/>
          </w:tcPr>
          <w:p w14:paraId="19FD930F" w14:textId="24961B31" w:rsidR="00EB6C6C" w:rsidRDefault="00EB6C6C">
            <w:r>
              <w:rPr>
                <w:noProof/>
              </w:rPr>
              <w:drawing>
                <wp:inline distT="0" distB="0" distL="0" distR="0" wp14:anchorId="2D9DECC9" wp14:editId="799674E8">
                  <wp:extent cx="5237683" cy="3490120"/>
                  <wp:effectExtent l="0" t="0" r="127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6255" cy="3509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6C6C" w14:paraId="33FC27DE" w14:textId="77777777" w:rsidTr="00EB6C6C">
        <w:tc>
          <w:tcPr>
            <w:tcW w:w="988" w:type="dxa"/>
          </w:tcPr>
          <w:p w14:paraId="74F56A90" w14:textId="77777777" w:rsidR="00EB6C6C" w:rsidRDefault="00EB6C6C"/>
        </w:tc>
        <w:tc>
          <w:tcPr>
            <w:tcW w:w="9468" w:type="dxa"/>
          </w:tcPr>
          <w:p w14:paraId="06061FBC" w14:textId="339FDFB1" w:rsidR="00EB6C6C" w:rsidRDefault="00EB6C6C">
            <w:bookmarkStart w:id="0" w:name="_GoBack"/>
            <w:r>
              <w:rPr>
                <w:noProof/>
              </w:rPr>
              <w:drawing>
                <wp:inline distT="0" distB="0" distL="0" distR="0" wp14:anchorId="448DD1CC" wp14:editId="68759A9C">
                  <wp:extent cx="4996281" cy="3328748"/>
                  <wp:effectExtent l="0" t="0" r="0" b="508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1748" cy="334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EB6C6C" w14:paraId="26BBE755" w14:textId="77777777" w:rsidTr="00EB6C6C">
        <w:tc>
          <w:tcPr>
            <w:tcW w:w="988" w:type="dxa"/>
          </w:tcPr>
          <w:p w14:paraId="6B924ECE" w14:textId="77777777" w:rsidR="00EB6C6C" w:rsidRDefault="00EB6C6C"/>
        </w:tc>
        <w:tc>
          <w:tcPr>
            <w:tcW w:w="9468" w:type="dxa"/>
          </w:tcPr>
          <w:p w14:paraId="66E628E6" w14:textId="77777777" w:rsidR="00EB6C6C" w:rsidRDefault="00EB6C6C"/>
        </w:tc>
      </w:tr>
      <w:tr w:rsidR="00EB6C6C" w14:paraId="2960A84A" w14:textId="77777777" w:rsidTr="00EB6C6C">
        <w:tc>
          <w:tcPr>
            <w:tcW w:w="988" w:type="dxa"/>
          </w:tcPr>
          <w:p w14:paraId="11A67150" w14:textId="77777777" w:rsidR="00EB6C6C" w:rsidRDefault="00EB6C6C"/>
        </w:tc>
        <w:tc>
          <w:tcPr>
            <w:tcW w:w="9468" w:type="dxa"/>
          </w:tcPr>
          <w:p w14:paraId="3955BDD7" w14:textId="77777777" w:rsidR="00EB6C6C" w:rsidRDefault="00EB6C6C"/>
        </w:tc>
      </w:tr>
    </w:tbl>
    <w:p w14:paraId="57298CCE" w14:textId="77777777" w:rsidR="00EB6C6C" w:rsidRDefault="00EB6C6C"/>
    <w:sectPr w:rsidR="00EB6C6C" w:rsidSect="00EB6C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C6C"/>
    <w:rsid w:val="003F6602"/>
    <w:rsid w:val="0085334C"/>
    <w:rsid w:val="00EB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63501"/>
  <w15:chartTrackingRefBased/>
  <w15:docId w15:val="{6E6094A0-E598-4C2B-88AB-B3C6746E2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6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Smith</dc:creator>
  <cp:keywords/>
  <dc:description/>
  <cp:lastModifiedBy>Shannon Smith</cp:lastModifiedBy>
  <cp:revision>1</cp:revision>
  <dcterms:created xsi:type="dcterms:W3CDTF">2019-01-27T21:09:00Z</dcterms:created>
  <dcterms:modified xsi:type="dcterms:W3CDTF">2019-01-27T21:15:00Z</dcterms:modified>
</cp:coreProperties>
</file>