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C0141" w14:textId="47ACCD5D" w:rsidR="00C10291" w:rsidRDefault="00E11211">
      <w:r>
        <w:rPr>
          <w:noProof/>
        </w:rPr>
        <w:drawing>
          <wp:inline distT="0" distB="0" distL="0" distR="0" wp14:anchorId="2C80C69A" wp14:editId="7C9CE034">
            <wp:extent cx="1747838" cy="1747838"/>
            <wp:effectExtent l="0" t="0" r="0" b="0"/>
            <wp:docPr id="1" name="Picture 1" descr="Hatched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tched Medi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267" cy="1750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380E35" wp14:editId="4AFB5AF0">
            <wp:extent cx="1932720" cy="690563"/>
            <wp:effectExtent l="0" t="0" r="0" b="0"/>
            <wp:docPr id="2" name="Picture 2" descr="Mo. Creat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. Creativ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079" cy="69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F3DFA" w14:textId="5BACD636" w:rsidR="00E11211" w:rsidRDefault="00E11211">
      <w:r>
        <w:rPr>
          <w:noProof/>
        </w:rPr>
        <w:drawing>
          <wp:inline distT="0" distB="0" distL="0" distR="0" wp14:anchorId="4E3B0395" wp14:editId="0F554251">
            <wp:extent cx="5572125" cy="2571750"/>
            <wp:effectExtent l="0" t="0" r="9525" b="0"/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2C6C3" w14:textId="44120D79" w:rsidR="00E11211" w:rsidRDefault="00E11211">
      <w:r>
        <w:rPr>
          <w:noProof/>
        </w:rPr>
        <w:drawing>
          <wp:inline distT="0" distB="0" distL="0" distR="0" wp14:anchorId="3D94F7CD" wp14:editId="1D14DA93">
            <wp:extent cx="4371975" cy="3495675"/>
            <wp:effectExtent l="0" t="0" r="9525" b="9525"/>
            <wp:docPr id="4" name="Picture 4" descr="Image result for digital agency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digital agency log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12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211"/>
    <w:rsid w:val="00C10291"/>
    <w:rsid w:val="00E1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8F4D6"/>
  <w15:chartTrackingRefBased/>
  <w15:docId w15:val="{EB0C7E4E-92A0-434B-8992-B2364359F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12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73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&amp; Liza Richards</dc:creator>
  <cp:keywords/>
  <dc:description/>
  <cp:lastModifiedBy>Justin &amp; Liza Richards</cp:lastModifiedBy>
  <cp:revision>1</cp:revision>
  <dcterms:created xsi:type="dcterms:W3CDTF">2018-11-19T22:52:00Z</dcterms:created>
  <dcterms:modified xsi:type="dcterms:W3CDTF">2018-11-19T22:56:00Z</dcterms:modified>
</cp:coreProperties>
</file>