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47" w:rsidRPr="00342247" w:rsidRDefault="00342247">
      <w:pPr>
        <w:rPr>
          <w:b/>
        </w:rPr>
      </w:pPr>
      <w:r w:rsidRPr="00342247">
        <w:rPr>
          <w:b/>
        </w:rPr>
        <w:t>LOGO ORIGINAL</w:t>
      </w:r>
    </w:p>
    <w:p w:rsidR="009E1E20" w:rsidRDefault="00342247">
      <w:r>
        <w:rPr>
          <w:noProof/>
          <w:lang w:eastAsia="es-MX"/>
        </w:rPr>
        <w:drawing>
          <wp:inline distT="0" distB="0" distL="0" distR="0" wp14:anchorId="06AB1D26" wp14:editId="011DDBB1">
            <wp:extent cx="3590925" cy="13239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9856" t="45318" r="26082" b="12688"/>
                    <a:stretch/>
                  </pic:blipFill>
                  <pic:spPr bwMode="auto">
                    <a:xfrm>
                      <a:off x="0" y="0"/>
                      <a:ext cx="3595265" cy="132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2247" w:rsidRPr="00342247" w:rsidRDefault="00342247">
      <w:pPr>
        <w:rPr>
          <w:b/>
        </w:rPr>
      </w:pPr>
      <w:r w:rsidRPr="00342247">
        <w:rPr>
          <w:b/>
        </w:rPr>
        <w:t>LOGO FONDO OSCURO</w:t>
      </w:r>
    </w:p>
    <w:p w:rsidR="00342247" w:rsidRDefault="00342247">
      <w:r>
        <w:rPr>
          <w:noProof/>
          <w:lang w:eastAsia="es-MX"/>
        </w:rPr>
        <w:drawing>
          <wp:inline distT="0" distB="0" distL="0" distR="0" wp14:anchorId="2E2DAFD8" wp14:editId="2ED96505">
            <wp:extent cx="3333750" cy="12763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3085" t="35347" r="27442" b="24169"/>
                    <a:stretch/>
                  </pic:blipFill>
                  <pic:spPr bwMode="auto">
                    <a:xfrm>
                      <a:off x="0" y="0"/>
                      <a:ext cx="3337780" cy="1277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2247" w:rsidRPr="00342247" w:rsidRDefault="00342247">
      <w:pPr>
        <w:rPr>
          <w:b/>
        </w:rPr>
      </w:pPr>
      <w:r w:rsidRPr="00342247">
        <w:rPr>
          <w:b/>
        </w:rPr>
        <w:t>LOGO A UN SOLO COLOR</w:t>
      </w:r>
    </w:p>
    <w:p w:rsidR="00342247" w:rsidRDefault="00342247">
      <w:r>
        <w:rPr>
          <w:noProof/>
          <w:lang w:eastAsia="es-MX"/>
        </w:rPr>
        <w:drawing>
          <wp:inline distT="0" distB="0" distL="0" distR="0" wp14:anchorId="31DEF68B" wp14:editId="7A258AC5">
            <wp:extent cx="3590925" cy="13620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9856" t="42598" r="26082" b="14200"/>
                    <a:stretch/>
                  </pic:blipFill>
                  <pic:spPr bwMode="auto">
                    <a:xfrm>
                      <a:off x="0" y="0"/>
                      <a:ext cx="3595264" cy="1363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2247" w:rsidRPr="00342247" w:rsidRDefault="00342247">
      <w:pPr>
        <w:rPr>
          <w:b/>
        </w:rPr>
      </w:pPr>
      <w:bookmarkStart w:id="0" w:name="_GoBack"/>
      <w:r w:rsidRPr="00342247">
        <w:rPr>
          <w:b/>
        </w:rPr>
        <w:t>LOGO MARCA DE AGUA</w:t>
      </w:r>
    </w:p>
    <w:bookmarkEnd w:id="0"/>
    <w:p w:rsidR="00342247" w:rsidRDefault="00342247">
      <w:r>
        <w:rPr>
          <w:noProof/>
          <w:lang w:eastAsia="es-MX"/>
        </w:rPr>
        <w:drawing>
          <wp:inline distT="0" distB="0" distL="0" distR="0" wp14:anchorId="5C67DAD7" wp14:editId="0A8C0C59">
            <wp:extent cx="3638549" cy="1819275"/>
            <wp:effectExtent l="0" t="0" r="63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1045" t="30815" r="24042" b="11481"/>
                    <a:stretch/>
                  </pic:blipFill>
                  <pic:spPr bwMode="auto">
                    <a:xfrm>
                      <a:off x="0" y="0"/>
                      <a:ext cx="3642947" cy="1821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422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47"/>
    <w:rsid w:val="00342247"/>
    <w:rsid w:val="009E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2018-01-30T01:38:00Z</dcterms:created>
  <dcterms:modified xsi:type="dcterms:W3CDTF">2018-01-30T01:47:00Z</dcterms:modified>
</cp:coreProperties>
</file>