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00A" w:rsidRDefault="00CD292F">
      <w:bookmarkStart w:id="0" w:name="_GoBack"/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2C25A533" wp14:editId="79FD2062">
            <wp:simplePos x="0" y="0"/>
            <wp:positionH relativeFrom="column">
              <wp:posOffset>1485900</wp:posOffset>
            </wp:positionH>
            <wp:positionV relativeFrom="paragraph">
              <wp:posOffset>65405</wp:posOffset>
            </wp:positionV>
            <wp:extent cx="1059180" cy="544830"/>
            <wp:effectExtent l="0" t="0" r="7620" b="762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A50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2F"/>
    <w:rsid w:val="001A500A"/>
    <w:rsid w:val="00CD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2A2B7-A4B9-43C6-9E40-51BCA5FD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Baker [Staff]</dc:creator>
  <cp:keywords/>
  <dc:description/>
  <cp:lastModifiedBy>Steve Baker [Staff]</cp:lastModifiedBy>
  <cp:revision>1</cp:revision>
  <dcterms:created xsi:type="dcterms:W3CDTF">2017-06-05T16:00:00Z</dcterms:created>
  <dcterms:modified xsi:type="dcterms:W3CDTF">2017-06-05T16:01:00Z</dcterms:modified>
</cp:coreProperties>
</file>