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56" w:rsidRPr="000A2499" w:rsidRDefault="004D2156">
      <w:pPr>
        <w:rPr>
          <w:b/>
        </w:rPr>
      </w:pPr>
      <w:r w:rsidRPr="004D2156">
        <w:rPr>
          <w:b/>
        </w:rPr>
        <w:t>Headline</w:t>
      </w:r>
    </w:p>
    <w:p w:rsidR="00D4679B" w:rsidRDefault="00DA15DA">
      <w:r>
        <w:t>Attract More Cu</w:t>
      </w:r>
      <w:r w:rsidR="004D2156">
        <w:t>stomers with LiberEat!</w:t>
      </w:r>
    </w:p>
    <w:p w:rsidR="0081242B" w:rsidRDefault="0081242B">
      <w:pPr>
        <w:rPr>
          <w:b/>
        </w:rPr>
      </w:pPr>
      <w:r w:rsidRPr="0081242B">
        <w:rPr>
          <w:b/>
        </w:rPr>
        <w:t>Text</w:t>
      </w:r>
    </w:p>
    <w:p w:rsidR="004D2156" w:rsidRPr="0081242B" w:rsidRDefault="0081242B" w:rsidP="0081242B">
      <w:pPr>
        <w:jc w:val="both"/>
        <w:rPr>
          <w:sz w:val="24"/>
          <w:szCs w:val="24"/>
        </w:rPr>
      </w:pPr>
      <w:r w:rsidRPr="000756BF">
        <w:rPr>
          <w:sz w:val="24"/>
          <w:szCs w:val="24"/>
        </w:rPr>
        <w:t xml:space="preserve">LiberEat </w:t>
      </w:r>
      <w:r>
        <w:rPr>
          <w:sz w:val="24"/>
          <w:szCs w:val="24"/>
        </w:rPr>
        <w:t>is a</w:t>
      </w:r>
      <w:r>
        <w:rPr>
          <w:sz w:val="24"/>
          <w:szCs w:val="24"/>
        </w:rPr>
        <w:t xml:space="preserve"> mobile</w:t>
      </w:r>
      <w:r w:rsidRPr="000756BF">
        <w:rPr>
          <w:sz w:val="24"/>
          <w:szCs w:val="24"/>
        </w:rPr>
        <w:t xml:space="preserve"> app</w:t>
      </w:r>
      <w:r>
        <w:rPr>
          <w:sz w:val="24"/>
          <w:szCs w:val="24"/>
        </w:rPr>
        <w:t xml:space="preserve"> that</w:t>
      </w:r>
      <w:r w:rsidRPr="000756BF">
        <w:rPr>
          <w:sz w:val="24"/>
          <w:szCs w:val="24"/>
        </w:rPr>
        <w:t xml:space="preserve"> allow</w:t>
      </w:r>
      <w:r>
        <w:rPr>
          <w:sz w:val="24"/>
          <w:szCs w:val="24"/>
        </w:rPr>
        <w:t>s</w:t>
      </w:r>
      <w:r w:rsidRPr="000756BF">
        <w:rPr>
          <w:sz w:val="24"/>
          <w:szCs w:val="24"/>
        </w:rPr>
        <w:t xml:space="preserve"> those with allergies, intolerances, or those who avoid certain ingredients for ethical or lifestyle reasons</w:t>
      </w:r>
      <w:r>
        <w:rPr>
          <w:sz w:val="24"/>
          <w:szCs w:val="24"/>
        </w:rPr>
        <w:t>,</w:t>
      </w:r>
      <w:r w:rsidRPr="000756BF">
        <w:rPr>
          <w:sz w:val="24"/>
          <w:szCs w:val="24"/>
        </w:rPr>
        <w:t xml:space="preserve"> to shop and eat out without the daily struggles of restric</w:t>
      </w:r>
      <w:r>
        <w:rPr>
          <w:sz w:val="24"/>
          <w:szCs w:val="24"/>
        </w:rPr>
        <w:t>ted eating. Our primary goal</w:t>
      </w:r>
      <w:r w:rsidRPr="000756BF">
        <w:rPr>
          <w:sz w:val="24"/>
          <w:szCs w:val="24"/>
        </w:rPr>
        <w:t xml:space="preserve"> is to become the one-stop-shop for the millions of people living with restricted diets. </w:t>
      </w:r>
      <w:r>
        <w:rPr>
          <w:sz w:val="24"/>
          <w:szCs w:val="24"/>
        </w:rPr>
        <w:t>Our</w:t>
      </w:r>
      <w:r>
        <w:rPr>
          <w:sz w:val="24"/>
          <w:szCs w:val="24"/>
        </w:rPr>
        <w:t xml:space="preserve"> app focuses on showing users what they can eat rather than what they can</w:t>
      </w:r>
      <w:r>
        <w:rPr>
          <w:sz w:val="24"/>
          <w:szCs w:val="24"/>
        </w:rPr>
        <w:t>’</w:t>
      </w:r>
      <w:r>
        <w:rPr>
          <w:sz w:val="24"/>
          <w:szCs w:val="24"/>
        </w:rPr>
        <w:t>t.</w:t>
      </w:r>
    </w:p>
    <w:p w:rsidR="004B7000" w:rsidRDefault="004B7000" w:rsidP="004B7000">
      <w:pPr>
        <w:pStyle w:val="ListParagraph"/>
        <w:numPr>
          <w:ilvl w:val="0"/>
          <w:numId w:val="1"/>
        </w:numPr>
      </w:pPr>
      <w:r>
        <w:t xml:space="preserve">LiberEat will liberate people with dietary restrictions by taking the uncertainty out of eating out. </w:t>
      </w:r>
    </w:p>
    <w:p w:rsidR="00FF712E" w:rsidRDefault="00FF712E" w:rsidP="004B7000">
      <w:pPr>
        <w:pStyle w:val="ListParagraph"/>
        <w:numPr>
          <w:ilvl w:val="0"/>
          <w:numId w:val="1"/>
        </w:numPr>
      </w:pPr>
      <w:r>
        <w:t xml:space="preserve">LiberEat will allow users to see the menus of restaurants across </w:t>
      </w:r>
      <w:r w:rsidR="004B7000">
        <w:t xml:space="preserve">Aberdeen and </w:t>
      </w:r>
      <w:r w:rsidR="00684BE5">
        <w:t>Aberdeenshire</w:t>
      </w:r>
      <w:r w:rsidR="004B7000">
        <w:t xml:space="preserve"> that serve food suitable for their needs.</w:t>
      </w:r>
    </w:p>
    <w:p w:rsidR="00FB33EA" w:rsidRDefault="001363F6" w:rsidP="00FB33EA">
      <w:pPr>
        <w:pStyle w:val="ListParagraph"/>
        <w:numPr>
          <w:ilvl w:val="0"/>
          <w:numId w:val="1"/>
        </w:numPr>
      </w:pPr>
      <w:r>
        <w:t>LiberEat will</w:t>
      </w:r>
      <w:r w:rsidRPr="001363F6">
        <w:t xml:space="preserve"> promote your res</w:t>
      </w:r>
      <w:r w:rsidR="00684BE5">
        <w:t xml:space="preserve">taurant to our users </w:t>
      </w:r>
      <w:r w:rsidRPr="001363F6">
        <w:t xml:space="preserve">and drive business to your restaurant from users that </w:t>
      </w:r>
      <w:r w:rsidR="00684BE5">
        <w:t>might not have known you cater to them</w:t>
      </w:r>
      <w:r w:rsidRPr="001363F6">
        <w:t xml:space="preserve">. </w:t>
      </w:r>
    </w:p>
    <w:p w:rsidR="00FB33EA" w:rsidRPr="000A2499" w:rsidRDefault="00FB33EA" w:rsidP="00FB33EA">
      <w:r>
        <w:t xml:space="preserve">Promoting your restaurant on the LiberEat app is free of charge!  </w:t>
      </w:r>
    </w:p>
    <w:p w:rsidR="00FB33EA" w:rsidRDefault="00FB33EA" w:rsidP="00FB33EA">
      <w:r>
        <w:t>Don</w:t>
      </w:r>
      <w:r>
        <w:t>’</w:t>
      </w:r>
      <w:r>
        <w:t xml:space="preserve">t miss out contact LiberEat today on </w:t>
      </w:r>
      <w:hyperlink r:id="rId7" w:history="1">
        <w:r w:rsidRPr="003532AD">
          <w:rPr>
            <w:rStyle w:val="Hyperlink"/>
          </w:rPr>
          <w:t>resturants@libereat.com</w:t>
        </w:r>
      </w:hyperlink>
      <w:r>
        <w:t xml:space="preserve"> </w:t>
      </w:r>
    </w:p>
    <w:p w:rsidR="00FB33EA" w:rsidRPr="004D2156" w:rsidRDefault="00FB33EA" w:rsidP="00FB33EA">
      <w:pPr>
        <w:rPr>
          <w:b/>
        </w:rPr>
      </w:pPr>
      <w:r w:rsidRPr="004D2156">
        <w:rPr>
          <w:b/>
        </w:rPr>
        <w:t>Contact Information</w:t>
      </w:r>
    </w:p>
    <w:p w:rsidR="00FB33EA" w:rsidRDefault="00FB33EA" w:rsidP="00FB33EA">
      <w:r>
        <w:t xml:space="preserve">Website: </w:t>
      </w:r>
      <w:hyperlink r:id="rId8" w:history="1">
        <w:r w:rsidRPr="003532AD">
          <w:rPr>
            <w:rStyle w:val="Hyperlink"/>
          </w:rPr>
          <w:t>www.libereat.com</w:t>
        </w:r>
      </w:hyperlink>
    </w:p>
    <w:p w:rsidR="00FB33EA" w:rsidRDefault="00FB33EA" w:rsidP="00FB33EA">
      <w:r>
        <w:t xml:space="preserve">Facebook: </w:t>
      </w:r>
      <w:hyperlink r:id="rId9" w:history="1">
        <w:r w:rsidRPr="003532AD">
          <w:rPr>
            <w:rStyle w:val="Hyperlink"/>
          </w:rPr>
          <w:t>www.facebook.com/libereat/</w:t>
        </w:r>
      </w:hyperlink>
    </w:p>
    <w:p w:rsidR="00FB33EA" w:rsidRDefault="00FB33EA" w:rsidP="00FB33EA">
      <w:r>
        <w:t>Instagram: Libereat_life</w:t>
      </w:r>
    </w:p>
    <w:p w:rsidR="00FB33EA" w:rsidRDefault="00FB33EA" w:rsidP="00FB33EA">
      <w:r>
        <w:t>Twitter: @liber_eat</w:t>
      </w:r>
      <w:bookmarkStart w:id="0" w:name="_GoBack"/>
      <w:bookmarkEnd w:id="0"/>
    </w:p>
    <w:p w:rsidR="00FB33EA" w:rsidRPr="0081242B" w:rsidRDefault="00FB33EA" w:rsidP="00FB33EA"/>
    <w:sectPr w:rsidR="00FB33EA" w:rsidRPr="0081242B" w:rsidSect="00AD0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0C" w:rsidRDefault="00D30A0C" w:rsidP="004D2156">
      <w:pPr>
        <w:spacing w:after="0" w:line="240" w:lineRule="auto"/>
      </w:pPr>
      <w:r>
        <w:separator/>
      </w:r>
    </w:p>
  </w:endnote>
  <w:endnote w:type="continuationSeparator" w:id="0">
    <w:p w:rsidR="00D30A0C" w:rsidRDefault="00D30A0C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0C" w:rsidRDefault="00D30A0C" w:rsidP="004D2156">
      <w:pPr>
        <w:spacing w:after="0" w:line="240" w:lineRule="auto"/>
      </w:pPr>
      <w:r>
        <w:separator/>
      </w:r>
    </w:p>
  </w:footnote>
  <w:footnote w:type="continuationSeparator" w:id="0">
    <w:p w:rsidR="00D30A0C" w:rsidRDefault="00D30A0C" w:rsidP="004D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0D69"/>
    <w:multiLevelType w:val="hybridMultilevel"/>
    <w:tmpl w:val="66BA7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56"/>
    <w:rsid w:val="00004E8D"/>
    <w:rsid w:val="000065F6"/>
    <w:rsid w:val="00050B15"/>
    <w:rsid w:val="0005758D"/>
    <w:rsid w:val="000A2499"/>
    <w:rsid w:val="000B0DB8"/>
    <w:rsid w:val="000C4715"/>
    <w:rsid w:val="001363F6"/>
    <w:rsid w:val="00177187"/>
    <w:rsid w:val="00207EE4"/>
    <w:rsid w:val="002C5D28"/>
    <w:rsid w:val="003A2E20"/>
    <w:rsid w:val="004B7000"/>
    <w:rsid w:val="004D2156"/>
    <w:rsid w:val="004F0FED"/>
    <w:rsid w:val="00556FF0"/>
    <w:rsid w:val="006845CF"/>
    <w:rsid w:val="00684BE5"/>
    <w:rsid w:val="0081242B"/>
    <w:rsid w:val="00861A67"/>
    <w:rsid w:val="008D4A04"/>
    <w:rsid w:val="00923B00"/>
    <w:rsid w:val="0099600D"/>
    <w:rsid w:val="00A13331"/>
    <w:rsid w:val="00AD0FE0"/>
    <w:rsid w:val="00B04000"/>
    <w:rsid w:val="00C7211D"/>
    <w:rsid w:val="00D30A0C"/>
    <w:rsid w:val="00D4679B"/>
    <w:rsid w:val="00DA15DA"/>
    <w:rsid w:val="00DA17DD"/>
    <w:rsid w:val="00E7671A"/>
    <w:rsid w:val="00F04C2E"/>
    <w:rsid w:val="00FB33EA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C8F6"/>
  <w15:chartTrackingRefBased/>
  <w15:docId w15:val="{E3660F44-6FAD-4EFF-9A81-13AED80A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156"/>
  </w:style>
  <w:style w:type="paragraph" w:styleId="Footer">
    <w:name w:val="footer"/>
    <w:basedOn w:val="Normal"/>
    <w:link w:val="FooterChar"/>
    <w:uiPriority w:val="99"/>
    <w:unhideWhenUsed/>
    <w:rsid w:val="004D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156"/>
  </w:style>
  <w:style w:type="character" w:styleId="Hyperlink">
    <w:name w:val="Hyperlink"/>
    <w:basedOn w:val="DefaultParagraphFont"/>
    <w:uiPriority w:val="99"/>
    <w:unhideWhenUsed/>
    <w:rsid w:val="004D21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turants@libere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libere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</dc:creator>
  <cp:keywords/>
  <dc:description/>
  <cp:lastModifiedBy>VNM</cp:lastModifiedBy>
  <cp:revision>12</cp:revision>
  <dcterms:created xsi:type="dcterms:W3CDTF">2017-04-19T19:24:00Z</dcterms:created>
  <dcterms:modified xsi:type="dcterms:W3CDTF">2017-04-19T19:45:00Z</dcterms:modified>
</cp:coreProperties>
</file>